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0D01D" w14:textId="77777777" w:rsidR="00A92EB7" w:rsidRDefault="00A92EB7">
      <w:pPr>
        <w:pStyle w:val="Textoindependiente"/>
        <w:rPr>
          <w:rFonts w:ascii="Times New Roman"/>
          <w:sz w:val="20"/>
        </w:rPr>
      </w:pPr>
    </w:p>
    <w:p w14:paraId="524CC5D2" w14:textId="77777777" w:rsidR="00A92EB7" w:rsidRDefault="00A92EB7">
      <w:pPr>
        <w:pStyle w:val="Textoindependiente"/>
        <w:rPr>
          <w:rFonts w:ascii="Times New Roman"/>
          <w:sz w:val="20"/>
        </w:rPr>
      </w:pPr>
    </w:p>
    <w:p w14:paraId="664DE899" w14:textId="77777777" w:rsidR="00A92EB7" w:rsidRDefault="00A92EB7">
      <w:pPr>
        <w:pStyle w:val="Textoindependiente"/>
        <w:spacing w:before="9"/>
        <w:rPr>
          <w:rFonts w:ascii="Times New Roman"/>
          <w:sz w:val="19"/>
        </w:rPr>
      </w:pPr>
    </w:p>
    <w:p w14:paraId="55E11138" w14:textId="77777777" w:rsidR="00A92EB7" w:rsidRDefault="00B22D39">
      <w:pPr>
        <w:spacing w:before="88"/>
        <w:ind w:left="2083" w:right="2512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CAJA</w:t>
      </w:r>
      <w:r>
        <w:rPr>
          <w:rFonts w:ascii="Arial"/>
          <w:b/>
          <w:spacing w:val="-3"/>
          <w:sz w:val="40"/>
        </w:rPr>
        <w:t xml:space="preserve"> </w:t>
      </w:r>
      <w:r>
        <w:rPr>
          <w:rFonts w:ascii="Arial"/>
          <w:b/>
          <w:sz w:val="40"/>
        </w:rPr>
        <w:t>DE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LA</w:t>
      </w:r>
      <w:r>
        <w:rPr>
          <w:rFonts w:ascii="Arial"/>
          <w:b/>
          <w:spacing w:val="-3"/>
          <w:sz w:val="40"/>
        </w:rPr>
        <w:t xml:space="preserve"> </w:t>
      </w:r>
      <w:r>
        <w:rPr>
          <w:rFonts w:ascii="Arial"/>
          <w:b/>
          <w:sz w:val="40"/>
        </w:rPr>
        <w:t>VIVIENDA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POPULAR</w:t>
      </w:r>
    </w:p>
    <w:p w14:paraId="365E70CE" w14:textId="77777777" w:rsidR="00A92EB7" w:rsidRDefault="00A92EB7">
      <w:pPr>
        <w:pStyle w:val="Textoindependiente"/>
        <w:rPr>
          <w:rFonts w:ascii="Arial"/>
          <w:b/>
          <w:sz w:val="44"/>
        </w:rPr>
      </w:pPr>
    </w:p>
    <w:p w14:paraId="601A520C" w14:textId="77777777" w:rsidR="00A92EB7" w:rsidRDefault="00A92EB7">
      <w:pPr>
        <w:pStyle w:val="Textoindependiente"/>
        <w:rPr>
          <w:rFonts w:ascii="Arial"/>
          <w:b/>
          <w:sz w:val="44"/>
        </w:rPr>
      </w:pPr>
    </w:p>
    <w:p w14:paraId="6CCA6D93" w14:textId="77777777" w:rsidR="00A92EB7" w:rsidRDefault="00A92EB7">
      <w:pPr>
        <w:pStyle w:val="Textoindependiente"/>
        <w:rPr>
          <w:rFonts w:ascii="Arial"/>
          <w:b/>
          <w:sz w:val="44"/>
        </w:rPr>
      </w:pPr>
    </w:p>
    <w:p w14:paraId="2CDA8ABA" w14:textId="77777777" w:rsidR="00A92EB7" w:rsidRDefault="00A92EB7">
      <w:pPr>
        <w:pStyle w:val="Textoindependiente"/>
        <w:spacing w:before="1"/>
        <w:rPr>
          <w:rFonts w:ascii="Arial"/>
          <w:b/>
          <w:sz w:val="45"/>
        </w:rPr>
      </w:pPr>
    </w:p>
    <w:p w14:paraId="5708D1D1" w14:textId="77777777" w:rsidR="00A92EB7" w:rsidRDefault="00B22D39">
      <w:pPr>
        <w:spacing w:line="278" w:lineRule="auto"/>
        <w:ind w:left="1442" w:right="1875" w:firstLine="5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INFORME MENSUAL DE GESTIÓN Y</w:t>
      </w:r>
      <w:r>
        <w:rPr>
          <w:rFonts w:ascii="Arial" w:hAnsi="Arial"/>
          <w:b/>
          <w:spacing w:val="1"/>
          <w:sz w:val="40"/>
        </w:rPr>
        <w:t xml:space="preserve"> </w:t>
      </w:r>
      <w:r>
        <w:rPr>
          <w:rFonts w:ascii="Arial" w:hAnsi="Arial"/>
          <w:b/>
          <w:sz w:val="40"/>
        </w:rPr>
        <w:t>OPORTUNIDAD DE LAS RESPUESTAS A</w:t>
      </w:r>
      <w:r>
        <w:rPr>
          <w:rFonts w:ascii="Arial" w:hAnsi="Arial"/>
          <w:b/>
          <w:spacing w:val="-109"/>
          <w:sz w:val="40"/>
        </w:rPr>
        <w:t xml:space="preserve"> </w:t>
      </w:r>
      <w:r>
        <w:rPr>
          <w:rFonts w:ascii="Arial" w:hAnsi="Arial"/>
          <w:b/>
          <w:sz w:val="40"/>
        </w:rPr>
        <w:t>LAS</w:t>
      </w:r>
      <w:r>
        <w:rPr>
          <w:rFonts w:ascii="Arial" w:hAnsi="Arial"/>
          <w:b/>
          <w:spacing w:val="-18"/>
          <w:sz w:val="40"/>
        </w:rPr>
        <w:t xml:space="preserve"> </w:t>
      </w:r>
      <w:r>
        <w:rPr>
          <w:rFonts w:ascii="Arial" w:hAnsi="Arial"/>
          <w:b/>
          <w:sz w:val="40"/>
        </w:rPr>
        <w:t>PQRSD</w:t>
      </w:r>
    </w:p>
    <w:p w14:paraId="08662D60" w14:textId="77777777" w:rsidR="00A92EB7" w:rsidRDefault="00A92EB7">
      <w:pPr>
        <w:pStyle w:val="Textoindependiente"/>
        <w:rPr>
          <w:rFonts w:ascii="Arial"/>
          <w:b/>
          <w:sz w:val="44"/>
        </w:rPr>
      </w:pPr>
    </w:p>
    <w:p w14:paraId="52E7654F" w14:textId="77777777" w:rsidR="00A92EB7" w:rsidRDefault="00A92EB7">
      <w:pPr>
        <w:pStyle w:val="Textoindependiente"/>
        <w:rPr>
          <w:rFonts w:ascii="Arial"/>
          <w:b/>
          <w:sz w:val="44"/>
        </w:rPr>
      </w:pPr>
    </w:p>
    <w:p w14:paraId="122672B3" w14:textId="77777777" w:rsidR="00A92EB7" w:rsidRDefault="00A92EB7">
      <w:pPr>
        <w:pStyle w:val="Textoindependiente"/>
        <w:rPr>
          <w:rFonts w:ascii="Arial"/>
          <w:b/>
          <w:sz w:val="44"/>
        </w:rPr>
      </w:pPr>
    </w:p>
    <w:p w14:paraId="680AFF30" w14:textId="77777777" w:rsidR="00A92EB7" w:rsidRDefault="00A92EB7">
      <w:pPr>
        <w:pStyle w:val="Textoindependiente"/>
        <w:rPr>
          <w:rFonts w:ascii="Arial"/>
          <w:b/>
          <w:sz w:val="44"/>
        </w:rPr>
      </w:pPr>
    </w:p>
    <w:p w14:paraId="08ECBD31" w14:textId="77777777" w:rsidR="00A92EB7" w:rsidRDefault="00A92EB7">
      <w:pPr>
        <w:pStyle w:val="Textoindependiente"/>
        <w:spacing w:before="5"/>
        <w:rPr>
          <w:rFonts w:ascii="Arial"/>
          <w:b/>
          <w:sz w:val="38"/>
        </w:rPr>
      </w:pPr>
    </w:p>
    <w:p w14:paraId="7D22B1BA" w14:textId="77777777" w:rsidR="00A92EB7" w:rsidRDefault="00B22D39">
      <w:pPr>
        <w:ind w:left="2083" w:right="2510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Periodo: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01</w:t>
      </w:r>
      <w:r>
        <w:rPr>
          <w:rFonts w:ascii="Arial"/>
          <w:b/>
          <w:spacing w:val="-2"/>
          <w:sz w:val="40"/>
        </w:rPr>
        <w:t xml:space="preserve"> </w:t>
      </w:r>
      <w:r>
        <w:rPr>
          <w:rFonts w:ascii="Arial"/>
          <w:b/>
          <w:sz w:val="40"/>
        </w:rPr>
        <w:t>al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30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de abril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de</w:t>
      </w:r>
      <w:r>
        <w:rPr>
          <w:rFonts w:ascii="Arial"/>
          <w:b/>
          <w:spacing w:val="-49"/>
          <w:sz w:val="40"/>
        </w:rPr>
        <w:t xml:space="preserve"> </w:t>
      </w:r>
      <w:r>
        <w:rPr>
          <w:rFonts w:ascii="Arial"/>
          <w:b/>
          <w:sz w:val="40"/>
        </w:rPr>
        <w:t>2024</w:t>
      </w:r>
    </w:p>
    <w:p w14:paraId="37091DDD" w14:textId="77777777" w:rsidR="00A92EB7" w:rsidRDefault="00A92EB7">
      <w:pPr>
        <w:pStyle w:val="Textoindependiente"/>
        <w:rPr>
          <w:rFonts w:ascii="Arial"/>
          <w:b/>
          <w:sz w:val="44"/>
        </w:rPr>
      </w:pPr>
    </w:p>
    <w:p w14:paraId="73CB7356" w14:textId="77777777" w:rsidR="00A92EB7" w:rsidRDefault="00A92EB7">
      <w:pPr>
        <w:pStyle w:val="Textoindependiente"/>
        <w:rPr>
          <w:rFonts w:ascii="Arial"/>
          <w:b/>
          <w:sz w:val="44"/>
        </w:rPr>
      </w:pPr>
    </w:p>
    <w:p w14:paraId="5F149217" w14:textId="77777777" w:rsidR="00A92EB7" w:rsidRDefault="00A92EB7">
      <w:pPr>
        <w:pStyle w:val="Textoindependiente"/>
        <w:rPr>
          <w:rFonts w:ascii="Arial"/>
          <w:b/>
          <w:sz w:val="44"/>
        </w:rPr>
      </w:pPr>
    </w:p>
    <w:p w14:paraId="33357345" w14:textId="77777777" w:rsidR="00A92EB7" w:rsidRDefault="00A92EB7">
      <w:pPr>
        <w:pStyle w:val="Textoindependiente"/>
        <w:rPr>
          <w:rFonts w:ascii="Arial"/>
          <w:b/>
          <w:sz w:val="44"/>
        </w:rPr>
      </w:pPr>
    </w:p>
    <w:p w14:paraId="2493DBA9" w14:textId="77777777" w:rsidR="00A92EB7" w:rsidRDefault="00A92EB7">
      <w:pPr>
        <w:pStyle w:val="Textoindependiente"/>
        <w:spacing w:before="7"/>
        <w:rPr>
          <w:rFonts w:ascii="Arial"/>
          <w:b/>
          <w:sz w:val="42"/>
        </w:rPr>
      </w:pPr>
    </w:p>
    <w:p w14:paraId="575EA1B5" w14:textId="77777777" w:rsidR="00A92EB7" w:rsidRDefault="00B22D39">
      <w:pPr>
        <w:ind w:left="2082" w:right="2512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Bogotá D.C.,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rFonts w:ascii="Arial" w:hAnsi="Arial"/>
          <w:b/>
          <w:sz w:val="40"/>
        </w:rPr>
        <w:t>20</w:t>
      </w:r>
      <w:r>
        <w:rPr>
          <w:rFonts w:ascii="Arial" w:hAnsi="Arial"/>
          <w:b/>
          <w:spacing w:val="-2"/>
          <w:sz w:val="40"/>
        </w:rPr>
        <w:t xml:space="preserve"> </w:t>
      </w:r>
      <w:r>
        <w:rPr>
          <w:rFonts w:ascii="Arial" w:hAnsi="Arial"/>
          <w:b/>
          <w:sz w:val="40"/>
        </w:rPr>
        <w:t>de mayo</w:t>
      </w:r>
      <w:r>
        <w:rPr>
          <w:rFonts w:ascii="Arial" w:hAnsi="Arial"/>
          <w:b/>
          <w:spacing w:val="4"/>
          <w:sz w:val="40"/>
        </w:rPr>
        <w:t xml:space="preserve"> </w:t>
      </w:r>
      <w:r>
        <w:rPr>
          <w:rFonts w:ascii="Arial" w:hAnsi="Arial"/>
          <w:b/>
          <w:sz w:val="40"/>
        </w:rPr>
        <w:t>de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rFonts w:ascii="Arial" w:hAnsi="Arial"/>
          <w:b/>
          <w:sz w:val="40"/>
        </w:rPr>
        <w:t>2024</w:t>
      </w:r>
    </w:p>
    <w:p w14:paraId="646E8940" w14:textId="77777777" w:rsidR="00A92EB7" w:rsidRDefault="00A92EB7">
      <w:pPr>
        <w:jc w:val="center"/>
        <w:rPr>
          <w:rFonts w:ascii="Arial" w:hAnsi="Arial"/>
          <w:sz w:val="40"/>
        </w:rPr>
        <w:sectPr w:rsidR="00A92EB7">
          <w:headerReference w:type="default" r:id="rId7"/>
          <w:footerReference w:type="default" r:id="rId8"/>
          <w:type w:val="continuous"/>
          <w:pgSz w:w="12240" w:h="15840"/>
          <w:pgMar w:top="1680" w:right="60" w:bottom="2040" w:left="1080" w:header="722" w:footer="1856" w:gutter="0"/>
          <w:pgNumType w:start="1"/>
          <w:cols w:space="720"/>
        </w:sectPr>
      </w:pPr>
    </w:p>
    <w:p w14:paraId="7F9436AF" w14:textId="77777777" w:rsidR="00A92EB7" w:rsidRDefault="00A92EB7">
      <w:pPr>
        <w:pStyle w:val="Textoindependiente"/>
        <w:rPr>
          <w:rFonts w:ascii="Arial"/>
          <w:b/>
          <w:sz w:val="20"/>
        </w:rPr>
      </w:pPr>
    </w:p>
    <w:p w14:paraId="7402E0FD" w14:textId="77777777" w:rsidR="00A92EB7" w:rsidRDefault="00A92EB7">
      <w:pPr>
        <w:pStyle w:val="Textoindependiente"/>
        <w:rPr>
          <w:rFonts w:ascii="Arial"/>
          <w:b/>
          <w:sz w:val="20"/>
        </w:rPr>
      </w:pPr>
    </w:p>
    <w:p w14:paraId="2D7E4F36" w14:textId="77777777" w:rsidR="00A92EB7" w:rsidRDefault="00A92EB7">
      <w:pPr>
        <w:pStyle w:val="Textoindependiente"/>
        <w:rPr>
          <w:rFonts w:ascii="Arial"/>
          <w:b/>
          <w:sz w:val="20"/>
        </w:rPr>
      </w:pPr>
    </w:p>
    <w:p w14:paraId="61B1837C" w14:textId="77777777" w:rsidR="00A92EB7" w:rsidRDefault="00A92EB7">
      <w:pPr>
        <w:pStyle w:val="Textoindependiente"/>
        <w:spacing w:before="10"/>
        <w:rPr>
          <w:rFonts w:ascii="Arial"/>
          <w:b/>
          <w:sz w:val="16"/>
        </w:rPr>
      </w:pPr>
    </w:p>
    <w:p w14:paraId="720E2714" w14:textId="77777777" w:rsidR="00A92EB7" w:rsidRDefault="00B22D39">
      <w:pPr>
        <w:pStyle w:val="Textoindependiente"/>
        <w:spacing w:before="94"/>
        <w:ind w:left="622"/>
      </w:pPr>
      <w:r>
        <w:t>TABLA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CONTENIDO</w:t>
      </w:r>
    </w:p>
    <w:sdt>
      <w:sdtPr>
        <w:id w:val="1265876327"/>
        <w:docPartObj>
          <w:docPartGallery w:val="Table of Contents"/>
          <w:docPartUnique/>
        </w:docPartObj>
      </w:sdtPr>
      <w:sdtEndPr/>
      <w:sdtContent>
        <w:p w14:paraId="23FE0DD9" w14:textId="77777777" w:rsidR="00A92EB7" w:rsidRDefault="00B22D39">
          <w:pPr>
            <w:pStyle w:val="TDC1"/>
            <w:tabs>
              <w:tab w:val="right" w:leader="dot" w:pos="10029"/>
            </w:tabs>
          </w:pPr>
          <w:hyperlink w:anchor="_bookmark0" w:history="1">
            <w:r>
              <w:t>INTRODUCCIÓN</w:t>
            </w:r>
            <w:r>
              <w:tab/>
              <w:t>3</w:t>
            </w:r>
          </w:hyperlink>
        </w:p>
        <w:p w14:paraId="646600BE" w14:textId="77777777" w:rsidR="00A92EB7" w:rsidRDefault="00B22D39">
          <w:pPr>
            <w:pStyle w:val="TDC2"/>
            <w:numPr>
              <w:ilvl w:val="0"/>
              <w:numId w:val="3"/>
            </w:numPr>
            <w:tabs>
              <w:tab w:val="left" w:pos="1061"/>
              <w:tab w:val="left" w:pos="1062"/>
              <w:tab w:val="right" w:leader="dot" w:pos="10029"/>
            </w:tabs>
            <w:spacing w:before="263"/>
            <w:ind w:hanging="443"/>
          </w:pPr>
          <w:hyperlink w:anchor="_bookmark1" w:history="1">
            <w:r>
              <w:t>OBJETIVO</w:t>
            </w:r>
            <w:r>
              <w:rPr>
                <w:spacing w:val="-4"/>
              </w:rPr>
              <w:t xml:space="preserve"> </w:t>
            </w:r>
            <w:r>
              <w:t>Y ALCANCE</w:t>
            </w:r>
            <w:r>
              <w:tab/>
              <w:t>4</w:t>
            </w:r>
          </w:hyperlink>
        </w:p>
        <w:p w14:paraId="38375ABB" w14:textId="77777777" w:rsidR="00A92EB7" w:rsidRDefault="00B22D39">
          <w:pPr>
            <w:pStyle w:val="TDC2"/>
            <w:numPr>
              <w:ilvl w:val="0"/>
              <w:numId w:val="3"/>
            </w:numPr>
            <w:tabs>
              <w:tab w:val="left" w:pos="1061"/>
              <w:tab w:val="left" w:pos="1062"/>
              <w:tab w:val="right" w:leader="dot" w:pos="10029"/>
            </w:tabs>
            <w:spacing w:before="227"/>
            <w:ind w:hanging="443"/>
          </w:pPr>
          <w:hyperlink w:anchor="_bookmark2" w:history="1">
            <w:r>
              <w:t>METODOLOGÍA</w:t>
            </w:r>
            <w:r>
              <w:tab/>
              <w:t>4</w:t>
            </w:r>
          </w:hyperlink>
        </w:p>
        <w:p w14:paraId="3EA08C61" w14:textId="77777777" w:rsidR="00A92EB7" w:rsidRDefault="00B22D39">
          <w:pPr>
            <w:pStyle w:val="TDC2"/>
            <w:numPr>
              <w:ilvl w:val="0"/>
              <w:numId w:val="3"/>
            </w:numPr>
            <w:tabs>
              <w:tab w:val="left" w:pos="1061"/>
              <w:tab w:val="left" w:pos="1062"/>
              <w:tab w:val="right" w:leader="dot" w:pos="10029"/>
            </w:tabs>
            <w:spacing w:before="228"/>
            <w:ind w:hanging="443"/>
          </w:pPr>
          <w:hyperlink w:anchor="_bookmark3" w:history="1">
            <w:r>
              <w:t>GESTIÓN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2"/>
              </w:rPr>
              <w:t xml:space="preserve"> </w:t>
            </w:r>
            <w:r>
              <w:t>PQRSD REGISTRADAS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RECIBIDAS</w:t>
            </w:r>
            <w:r>
              <w:rPr>
                <w:spacing w:val="-8"/>
              </w:rPr>
              <w:t xml:space="preserve"> </w:t>
            </w:r>
            <w:r>
              <w:t>EN ABRIL</w:t>
            </w:r>
            <w:r>
              <w:tab/>
              <w:t>5</w:t>
            </w:r>
          </w:hyperlink>
        </w:p>
        <w:p w14:paraId="303633EA" w14:textId="77777777" w:rsidR="00A92EB7" w:rsidRDefault="00B22D39">
          <w:pPr>
            <w:pStyle w:val="TDC3"/>
            <w:numPr>
              <w:ilvl w:val="1"/>
              <w:numId w:val="3"/>
            </w:numPr>
            <w:tabs>
              <w:tab w:val="left" w:pos="1502"/>
              <w:tab w:val="left" w:pos="1503"/>
              <w:tab w:val="right" w:leader="dot" w:pos="10029"/>
            </w:tabs>
            <w:spacing w:before="237"/>
          </w:pPr>
          <w:hyperlink w:anchor="_bookmark4" w:history="1"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 PQRSD recibidas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registradas</w:t>
            </w:r>
            <w:r>
              <w:tab/>
              <w:t>5</w:t>
            </w:r>
          </w:hyperlink>
        </w:p>
        <w:p w14:paraId="2A726735" w14:textId="77777777" w:rsidR="00A92EB7" w:rsidRDefault="00B22D39">
          <w:pPr>
            <w:pStyle w:val="TDC3"/>
            <w:numPr>
              <w:ilvl w:val="1"/>
              <w:numId w:val="3"/>
            </w:numPr>
            <w:tabs>
              <w:tab w:val="left" w:pos="1502"/>
              <w:tab w:val="left" w:pos="1503"/>
              <w:tab w:val="right" w:leader="dot" w:pos="10031"/>
            </w:tabs>
          </w:pPr>
          <w:hyperlink w:anchor="_bookmark5" w:history="1">
            <w:r>
              <w:t>Canales</w:t>
            </w:r>
            <w:r>
              <w:rPr>
                <w:spacing w:val="-1"/>
              </w:rPr>
              <w:t xml:space="preserve"> </w:t>
            </w:r>
            <w:r>
              <w:t>de Interacción</w:t>
            </w:r>
            <w:r>
              <w:tab/>
              <w:t>5-6</w:t>
            </w:r>
          </w:hyperlink>
        </w:p>
        <w:p w14:paraId="01EE35DF" w14:textId="77777777" w:rsidR="00A92EB7" w:rsidRDefault="00B22D39">
          <w:pPr>
            <w:pStyle w:val="TDC3"/>
            <w:numPr>
              <w:ilvl w:val="1"/>
              <w:numId w:val="3"/>
            </w:numPr>
            <w:tabs>
              <w:tab w:val="left" w:pos="1502"/>
              <w:tab w:val="left" w:pos="1503"/>
              <w:tab w:val="right" w:leader="dot" w:pos="10031"/>
            </w:tabs>
            <w:spacing w:before="212"/>
          </w:pPr>
          <w:hyperlink w:anchor="_bookmark6" w:history="1">
            <w:r>
              <w:t>Tipologías</w:t>
            </w:r>
            <w:r>
              <w:tab/>
              <w:t>6-7</w:t>
            </w:r>
          </w:hyperlink>
        </w:p>
        <w:p w14:paraId="2A9568C8" w14:textId="77777777" w:rsidR="00A92EB7" w:rsidRDefault="00B22D39">
          <w:pPr>
            <w:pStyle w:val="TDC3"/>
            <w:numPr>
              <w:ilvl w:val="1"/>
              <w:numId w:val="3"/>
            </w:numPr>
            <w:tabs>
              <w:tab w:val="left" w:pos="1502"/>
              <w:tab w:val="left" w:pos="1503"/>
              <w:tab w:val="right" w:leader="dot" w:pos="9883"/>
            </w:tabs>
          </w:pPr>
          <w:hyperlink w:anchor="_TOC_250000" w:history="1">
            <w:r>
              <w:t>Quejas y</w:t>
            </w:r>
            <w:r>
              <w:rPr>
                <w:spacing w:val="-2"/>
              </w:rPr>
              <w:t xml:space="preserve"> </w:t>
            </w:r>
            <w:r>
              <w:t>Reclamos</w:t>
            </w:r>
            <w:r>
              <w:rPr>
                <w:spacing w:val="-3"/>
              </w:rPr>
              <w:t xml:space="preserve"> </w:t>
            </w:r>
            <w:r>
              <w:t>recibidos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registrados</w:t>
            </w:r>
            <w:r>
              <w:rPr>
                <w:spacing w:val="1"/>
              </w:rPr>
              <w:t xml:space="preserve"> </w:t>
            </w:r>
            <w:r>
              <w:t>durante abril</w:t>
            </w:r>
            <w:r>
              <w:tab/>
              <w:t>7-8</w:t>
            </w:r>
          </w:hyperlink>
        </w:p>
        <w:p w14:paraId="40E1800C" w14:textId="77777777" w:rsidR="00A92EB7" w:rsidRDefault="00B22D39">
          <w:pPr>
            <w:pStyle w:val="TDC3"/>
            <w:numPr>
              <w:ilvl w:val="1"/>
              <w:numId w:val="3"/>
            </w:numPr>
            <w:tabs>
              <w:tab w:val="left" w:pos="1502"/>
              <w:tab w:val="left" w:pos="1503"/>
              <w:tab w:val="right" w:leader="dot" w:pos="10003"/>
            </w:tabs>
            <w:spacing w:before="465"/>
          </w:pPr>
          <w:r>
            <w:t>Número</w:t>
          </w:r>
          <w:r>
            <w:rPr>
              <w:spacing w:val="-1"/>
            </w:rPr>
            <w:t xml:space="preserve"> </w:t>
          </w:r>
          <w:r>
            <w:t>de PQRSD por</w:t>
          </w:r>
          <w:r>
            <w:rPr>
              <w:spacing w:val="-3"/>
            </w:rPr>
            <w:t xml:space="preserve"> </w:t>
          </w:r>
          <w:r>
            <w:t>Tipo de</w:t>
          </w:r>
          <w:r>
            <w:rPr>
              <w:spacing w:val="-2"/>
            </w:rPr>
            <w:t xml:space="preserve"> </w:t>
          </w:r>
          <w:r>
            <w:t>trámite o</w:t>
          </w:r>
          <w:r>
            <w:rPr>
              <w:spacing w:val="-3"/>
            </w:rPr>
            <w:t xml:space="preserve"> </w:t>
          </w:r>
          <w:r>
            <w:t>servicio</w:t>
          </w:r>
          <w:r>
            <w:tab/>
            <w:t>9</w:t>
          </w:r>
        </w:p>
        <w:p w14:paraId="25FA3077" w14:textId="77777777" w:rsidR="00A92EB7" w:rsidRDefault="00B22D39">
          <w:pPr>
            <w:pStyle w:val="TDC3"/>
            <w:numPr>
              <w:ilvl w:val="1"/>
              <w:numId w:val="3"/>
            </w:numPr>
            <w:tabs>
              <w:tab w:val="left" w:pos="1502"/>
              <w:tab w:val="left" w:pos="1503"/>
              <w:tab w:val="right" w:leader="dot" w:pos="10031"/>
            </w:tabs>
            <w:spacing w:before="253"/>
          </w:pPr>
          <w:hyperlink w:anchor="_bookmark7" w:history="1"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 PQRSD</w:t>
            </w:r>
            <w:r>
              <w:rPr>
                <w:spacing w:val="-3"/>
              </w:rPr>
              <w:t xml:space="preserve"> </w:t>
            </w:r>
            <w:r>
              <w:t>Trasladadas por</w:t>
            </w:r>
            <w:r>
              <w:rPr>
                <w:spacing w:val="-5"/>
              </w:rPr>
              <w:t xml:space="preserve"> </w:t>
            </w:r>
            <w:r>
              <w:t>no Competencia</w:t>
            </w:r>
          </w:hyperlink>
          <w:r>
            <w:tab/>
            <w:t>9-10</w:t>
          </w:r>
        </w:p>
        <w:p w14:paraId="0A22127C" w14:textId="77777777" w:rsidR="00A92EB7" w:rsidRDefault="00B22D39">
          <w:pPr>
            <w:pStyle w:val="TDC3"/>
            <w:numPr>
              <w:ilvl w:val="1"/>
              <w:numId w:val="3"/>
            </w:numPr>
            <w:tabs>
              <w:tab w:val="left" w:pos="1502"/>
              <w:tab w:val="left" w:pos="1503"/>
              <w:tab w:val="right" w:leader="dot" w:pos="10029"/>
            </w:tabs>
            <w:spacing w:before="218"/>
          </w:pPr>
          <w:hyperlink w:anchor="_bookmark8" w:history="1">
            <w:r>
              <w:t>Subtema</w:t>
            </w:r>
            <w:r>
              <w:rPr>
                <w:spacing w:val="-7"/>
              </w:rPr>
              <w:t xml:space="preserve"> </w:t>
            </w:r>
            <w:r>
              <w:t>Veedurías</w:t>
            </w:r>
            <w:r>
              <w:rPr>
                <w:spacing w:val="-4"/>
              </w:rPr>
              <w:t xml:space="preserve"> </w:t>
            </w:r>
            <w:r>
              <w:t>Ciudadanas</w:t>
            </w:r>
            <w:r>
              <w:tab/>
              <w:t>10</w:t>
            </w:r>
          </w:hyperlink>
        </w:p>
        <w:p w14:paraId="582BDCF0" w14:textId="77777777" w:rsidR="00A92EB7" w:rsidRDefault="00B22D39">
          <w:pPr>
            <w:pStyle w:val="TDC3"/>
            <w:numPr>
              <w:ilvl w:val="1"/>
              <w:numId w:val="3"/>
            </w:numPr>
            <w:tabs>
              <w:tab w:val="left" w:pos="1502"/>
              <w:tab w:val="left" w:pos="1503"/>
              <w:tab w:val="right" w:leader="dot" w:pos="10029"/>
            </w:tabs>
            <w:spacing w:before="220"/>
          </w:pPr>
          <w:r>
            <w:t>Tipo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Requirente</w:t>
          </w:r>
          <w:r>
            <w:tab/>
            <w:t>10</w:t>
          </w:r>
        </w:p>
        <w:p w14:paraId="25C7BE61" w14:textId="77777777" w:rsidR="00A92EB7" w:rsidRDefault="00B22D39">
          <w:pPr>
            <w:pStyle w:val="TDC3"/>
            <w:numPr>
              <w:ilvl w:val="1"/>
              <w:numId w:val="3"/>
            </w:numPr>
            <w:tabs>
              <w:tab w:val="left" w:pos="1502"/>
              <w:tab w:val="left" w:pos="1503"/>
              <w:tab w:val="right" w:leader="dot" w:pos="10029"/>
            </w:tabs>
            <w:spacing w:before="208"/>
          </w:pPr>
          <w:hyperlink w:anchor="_bookmark9" w:history="1">
            <w:r>
              <w:t>Calidad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Requirente</w:t>
            </w:r>
            <w:r>
              <w:tab/>
              <w:t>10</w:t>
            </w:r>
          </w:hyperlink>
        </w:p>
        <w:p w14:paraId="7ADF44E2" w14:textId="77777777" w:rsidR="00A92EB7" w:rsidRDefault="00B22D39">
          <w:pPr>
            <w:pStyle w:val="TDC2"/>
            <w:numPr>
              <w:ilvl w:val="0"/>
              <w:numId w:val="3"/>
            </w:numPr>
            <w:tabs>
              <w:tab w:val="left" w:pos="1061"/>
              <w:tab w:val="left" w:pos="1062"/>
              <w:tab w:val="right" w:leader="dot" w:pos="10031"/>
            </w:tabs>
            <w:spacing w:before="208"/>
            <w:ind w:hanging="443"/>
          </w:pPr>
          <w:hyperlink w:anchor="_bookmark10" w:history="1">
            <w:r>
              <w:t>OPORTUNIDAD</w:t>
            </w:r>
            <w:r>
              <w:rPr>
                <w:spacing w:val="-1"/>
              </w:rPr>
              <w:t xml:space="preserve"> </w:t>
            </w:r>
            <w:r>
              <w:t>DE RESPUESTA A LAS</w:t>
            </w:r>
            <w:r>
              <w:rPr>
                <w:spacing w:val="-1"/>
              </w:rPr>
              <w:t xml:space="preserve"> </w:t>
            </w:r>
            <w:r>
              <w:t>PQRSD</w:t>
            </w:r>
            <w:r>
              <w:tab/>
              <w:t>11</w:t>
            </w:r>
          </w:hyperlink>
        </w:p>
        <w:p w14:paraId="62629466" w14:textId="77777777" w:rsidR="00A92EB7" w:rsidRDefault="00B22D39">
          <w:pPr>
            <w:pStyle w:val="TDC3"/>
            <w:numPr>
              <w:ilvl w:val="1"/>
              <w:numId w:val="3"/>
            </w:numPr>
            <w:tabs>
              <w:tab w:val="left" w:pos="1502"/>
              <w:tab w:val="left" w:pos="1503"/>
              <w:tab w:val="right" w:leader="dot" w:pos="10029"/>
            </w:tabs>
            <w:spacing w:before="234"/>
          </w:pPr>
          <w:hyperlink w:anchor="_bookmark11" w:history="1">
            <w:r>
              <w:t>PQRSD</w:t>
            </w:r>
            <w:r>
              <w:rPr>
                <w:spacing w:val="-1"/>
              </w:rPr>
              <w:t xml:space="preserve"> </w:t>
            </w:r>
            <w:r>
              <w:t>cerradas e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período</w:t>
            </w:r>
            <w:r>
              <w:tab/>
              <w:t>11</w:t>
            </w:r>
          </w:hyperlink>
        </w:p>
        <w:p w14:paraId="7AE40875" w14:textId="77777777" w:rsidR="00A92EB7" w:rsidRDefault="00B22D39">
          <w:pPr>
            <w:pStyle w:val="TDC3"/>
            <w:numPr>
              <w:ilvl w:val="1"/>
              <w:numId w:val="3"/>
            </w:numPr>
            <w:tabs>
              <w:tab w:val="left" w:pos="1502"/>
              <w:tab w:val="left" w:pos="1503"/>
              <w:tab w:val="right" w:leader="dot" w:pos="10029"/>
            </w:tabs>
            <w:spacing w:before="220"/>
          </w:pPr>
          <w:hyperlink w:anchor="_bookmark12" w:history="1">
            <w:r>
              <w:rPr>
                <w:spacing w:val="-1"/>
              </w:rPr>
              <w:t>Cálculo</w:t>
            </w:r>
            <w:r>
              <w:t xml:space="preserve"> </w:t>
            </w:r>
            <w:r>
              <w:rPr>
                <w:spacing w:val="-1"/>
              </w:rPr>
              <w:t>del</w:t>
            </w:r>
            <w:r>
              <w:t xml:space="preserve"> </w:t>
            </w:r>
            <w:r>
              <w:rPr>
                <w:spacing w:val="-1"/>
              </w:rPr>
              <w:t>Tiempo</w:t>
            </w:r>
            <w:r>
              <w:rPr>
                <w:spacing w:val="-2"/>
              </w:rPr>
              <w:t xml:space="preserve"> </w:t>
            </w:r>
            <w:r>
              <w:t>Promedio de Respuesta</w:t>
            </w:r>
            <w:r>
              <w:rPr>
                <w:spacing w:val="-19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Tipología</w:t>
            </w:r>
            <w:r>
              <w:tab/>
              <w:t>11</w:t>
            </w:r>
          </w:hyperlink>
        </w:p>
        <w:p w14:paraId="192576EE" w14:textId="77777777" w:rsidR="00A92EB7" w:rsidRDefault="00B22D39">
          <w:pPr>
            <w:pStyle w:val="TDC2"/>
            <w:numPr>
              <w:ilvl w:val="0"/>
              <w:numId w:val="3"/>
            </w:numPr>
            <w:tabs>
              <w:tab w:val="left" w:pos="1061"/>
              <w:tab w:val="left" w:pos="1062"/>
              <w:tab w:val="right" w:leader="dot" w:pos="10065"/>
            </w:tabs>
            <w:ind w:hanging="443"/>
          </w:pPr>
          <w:hyperlink w:anchor="_bookmark13" w:history="1">
            <w:r>
              <w:t>RESPUESTAS</w:t>
            </w:r>
            <w:r>
              <w:rPr>
                <w:spacing w:val="-1"/>
              </w:rPr>
              <w:t xml:space="preserve"> </w:t>
            </w:r>
            <w:r>
              <w:t>INOPORTUNAS</w:t>
            </w:r>
            <w:r>
              <w:rPr>
                <w:spacing w:val="-1"/>
              </w:rPr>
              <w:t xml:space="preserve"> </w:t>
            </w:r>
            <w:r>
              <w:t>PRIMER TRIMESTRE 2024</w:t>
            </w:r>
          </w:hyperlink>
          <w:r>
            <w:tab/>
            <w:t>13-30</w:t>
          </w:r>
        </w:p>
        <w:p w14:paraId="4D5036D7" w14:textId="77777777" w:rsidR="00A92EB7" w:rsidRDefault="00B22D39">
          <w:pPr>
            <w:pStyle w:val="TDC2"/>
            <w:numPr>
              <w:ilvl w:val="0"/>
              <w:numId w:val="3"/>
            </w:numPr>
            <w:tabs>
              <w:tab w:val="left" w:pos="872"/>
              <w:tab w:val="right" w:leader="dot" w:pos="10067"/>
            </w:tabs>
            <w:spacing w:before="232"/>
            <w:ind w:left="871" w:hanging="255"/>
          </w:pPr>
          <w:hyperlink w:anchor="_bookmark13" w:history="1">
            <w:r>
              <w:t>CONCLUSIONES</w:t>
            </w:r>
          </w:hyperlink>
          <w:r>
            <w:tab/>
            <w:t>30-31</w:t>
          </w:r>
        </w:p>
      </w:sdtContent>
    </w:sdt>
    <w:p w14:paraId="1954C0A8" w14:textId="77777777" w:rsidR="00A92EB7" w:rsidRDefault="00A92EB7">
      <w:pPr>
        <w:sectPr w:rsidR="00A92EB7">
          <w:pgSz w:w="12240" w:h="15840"/>
          <w:pgMar w:top="1680" w:right="60" w:bottom="2040" w:left="1080" w:header="722" w:footer="1856" w:gutter="0"/>
          <w:cols w:space="720"/>
        </w:sectPr>
      </w:pPr>
    </w:p>
    <w:p w14:paraId="636FABBF" w14:textId="77777777" w:rsidR="00A92EB7" w:rsidRDefault="00A92EB7">
      <w:pPr>
        <w:pStyle w:val="Textoindependiente"/>
        <w:rPr>
          <w:sz w:val="26"/>
        </w:rPr>
      </w:pPr>
    </w:p>
    <w:p w14:paraId="4E1C9980" w14:textId="77777777" w:rsidR="00A92EB7" w:rsidRDefault="00B22D39">
      <w:pPr>
        <w:pStyle w:val="Ttulo1"/>
        <w:spacing w:before="161"/>
        <w:ind w:left="4383" w:firstLine="0"/>
      </w:pPr>
      <w:bookmarkStart w:id="0" w:name="_bookmark0"/>
      <w:bookmarkEnd w:id="0"/>
      <w:r>
        <w:t>1.</w:t>
      </w:r>
      <w:r>
        <w:rPr>
          <w:spacing w:val="-2"/>
        </w:rPr>
        <w:t xml:space="preserve"> </w:t>
      </w:r>
      <w:r>
        <w:t>INTRODUCCIÓN</w:t>
      </w:r>
    </w:p>
    <w:p w14:paraId="3A39988B" w14:textId="77777777" w:rsidR="00A92EB7" w:rsidRDefault="00A92EB7">
      <w:pPr>
        <w:pStyle w:val="Textoindependiente"/>
        <w:rPr>
          <w:rFonts w:ascii="Arial"/>
          <w:b/>
          <w:sz w:val="26"/>
        </w:rPr>
      </w:pPr>
    </w:p>
    <w:p w14:paraId="4E9DEC8E" w14:textId="77777777" w:rsidR="00A92EB7" w:rsidRDefault="00A92EB7">
      <w:pPr>
        <w:pStyle w:val="Textoindependiente"/>
        <w:spacing w:before="7"/>
        <w:rPr>
          <w:rFonts w:ascii="Arial"/>
          <w:b/>
          <w:sz w:val="23"/>
        </w:rPr>
      </w:pPr>
    </w:p>
    <w:p w14:paraId="1B88D82F" w14:textId="77777777" w:rsidR="00A92EB7" w:rsidRDefault="00B22D39">
      <w:pPr>
        <w:pStyle w:val="Textoindependiente"/>
        <w:spacing w:line="276" w:lineRule="auto"/>
        <w:ind w:left="622" w:right="1038"/>
        <w:jc w:val="both"/>
      </w:pPr>
      <w:r>
        <w:t>En el presente informe se realiza el análisis a las Peticiones, Quejas, Reclamos, Sugerencias y</w:t>
      </w:r>
      <w:r>
        <w:rPr>
          <w:spacing w:val="1"/>
        </w:rPr>
        <w:t xml:space="preserve"> </w:t>
      </w:r>
      <w:r>
        <w:t>Denuncias por Actos de Corrupción (PQRSD) que fueron registradas y recibidas en la Caja de la</w:t>
      </w:r>
      <w:r>
        <w:rPr>
          <w:spacing w:val="-59"/>
        </w:rPr>
        <w:t xml:space="preserve"> </w:t>
      </w:r>
      <w:r>
        <w:rPr>
          <w:spacing w:val="-1"/>
        </w:rPr>
        <w:t>Vivienda</w:t>
      </w:r>
      <w:r>
        <w:rPr>
          <w:spacing w:val="-19"/>
        </w:rPr>
        <w:t xml:space="preserve"> </w:t>
      </w:r>
      <w:r>
        <w:rPr>
          <w:spacing w:val="-1"/>
        </w:rPr>
        <w:t>Popular</w:t>
      </w:r>
      <w:r>
        <w:rPr>
          <w:spacing w:val="-18"/>
        </w:rPr>
        <w:t xml:space="preserve"> </w:t>
      </w:r>
      <w:r>
        <w:rPr>
          <w:spacing w:val="-1"/>
        </w:rPr>
        <w:t>(CVP)</w:t>
      </w:r>
      <w:r>
        <w:rPr>
          <w:spacing w:val="-8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abril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</w:t>
      </w:r>
      <w:r>
        <w:t>ravés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canales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atención</w:t>
      </w:r>
      <w:r>
        <w:rPr>
          <w:spacing w:val="-10"/>
        </w:rPr>
        <w:t xml:space="preserve"> </w:t>
      </w:r>
      <w:r>
        <w:t>dispuestos</w:t>
      </w:r>
      <w:r>
        <w:rPr>
          <w:spacing w:val="-9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tal</w:t>
      </w:r>
      <w:r>
        <w:rPr>
          <w:spacing w:val="-36"/>
        </w:rPr>
        <w:t xml:space="preserve"> </w:t>
      </w:r>
      <w:r>
        <w:t>fin.</w:t>
      </w:r>
    </w:p>
    <w:p w14:paraId="6BDA3952" w14:textId="77777777" w:rsidR="00A92EB7" w:rsidRDefault="00B22D39">
      <w:pPr>
        <w:pStyle w:val="Textoindependiente"/>
        <w:spacing w:before="123" w:line="278" w:lineRule="auto"/>
        <w:ind w:left="622" w:right="1060"/>
        <w:jc w:val="both"/>
      </w:pPr>
      <w:r>
        <w:t>Así mismo este informe incluye la información de las PQRSD, a las cuales se les dio respuesta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 inoportuna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trimestre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2024.</w:t>
      </w:r>
    </w:p>
    <w:p w14:paraId="2DD5EC1C" w14:textId="77777777" w:rsidR="00A92EB7" w:rsidRDefault="00B22D39">
      <w:pPr>
        <w:pStyle w:val="Textoindependiente"/>
        <w:spacing w:before="115" w:line="276" w:lineRule="auto"/>
        <w:ind w:left="622" w:right="1043"/>
        <w:jc w:val="both"/>
      </w:pP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identifican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tipologías</w:t>
      </w:r>
      <w:r>
        <w:rPr>
          <w:spacing w:val="1"/>
        </w:rPr>
        <w:t xml:space="preserve"> </w:t>
      </w:r>
      <w:r>
        <w:t>interpuestas,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receptoras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emisoras de las PQRSD y los tiempos promedios de respuestas en días hábiles, con el fin de</w:t>
      </w:r>
      <w:r>
        <w:rPr>
          <w:spacing w:val="1"/>
        </w:rPr>
        <w:t xml:space="preserve"> </w:t>
      </w:r>
      <w:r>
        <w:t>determinar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indicador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eficacia</w:t>
      </w:r>
      <w:r>
        <w:rPr>
          <w:spacing w:val="-3"/>
        </w:rPr>
        <w:t xml:space="preserve"> </w:t>
      </w:r>
      <w:r>
        <w:t>relacionado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oportunidad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respuestas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PQRSD</w:t>
      </w:r>
      <w:r>
        <w:rPr>
          <w:spacing w:val="-59"/>
        </w:rPr>
        <w:t xml:space="preserve"> </w:t>
      </w:r>
      <w:r>
        <w:t>recibidas y</w:t>
      </w:r>
      <w:r>
        <w:rPr>
          <w:spacing w:val="-2"/>
        </w:rPr>
        <w:t xml:space="preserve"> </w:t>
      </w:r>
      <w:r>
        <w:t>re</w:t>
      </w:r>
      <w:r>
        <w:t>gistradas en Bogotá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escucha.</w:t>
      </w:r>
    </w:p>
    <w:p w14:paraId="02CFC89D" w14:textId="77777777" w:rsidR="00A92EB7" w:rsidRDefault="00B22D39">
      <w:pPr>
        <w:pStyle w:val="Textoindependiente"/>
        <w:spacing w:before="122" w:line="276" w:lineRule="auto"/>
        <w:ind w:left="622" w:right="1041"/>
        <w:jc w:val="both"/>
      </w:pPr>
      <w:r>
        <w:t>Se debe aclarar que se tomó como fecha de inicio de los términos de Ley, el día siguiente al que</w:t>
      </w:r>
      <w:r>
        <w:rPr>
          <w:spacing w:val="-59"/>
        </w:rPr>
        <w:t xml:space="preserve"> </w:t>
      </w:r>
      <w:r>
        <w:t>las PQRSD quedaron registradas en el Sistema Distrital de Quejas y Soluciones (SDQS) Bogotá</w:t>
      </w:r>
      <w:r>
        <w:rPr>
          <w:spacing w:val="-59"/>
        </w:rPr>
        <w:t xml:space="preserve"> </w:t>
      </w:r>
      <w:r>
        <w:t xml:space="preserve">te escucha </w:t>
      </w:r>
      <w:hyperlink r:id="rId9">
        <w:r>
          <w:t>(www.bogota.gov.co/sdqs</w:t>
        </w:r>
      </w:hyperlink>
      <w:r>
        <w:t>), atendiendo los lineamientos de la Secretaría General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Alcaldía</w:t>
      </w:r>
      <w:r>
        <w:rPr>
          <w:spacing w:val="3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 Bogotá</w:t>
      </w:r>
      <w:r>
        <w:rPr>
          <w:spacing w:val="-7"/>
        </w:rPr>
        <w:t xml:space="preserve"> </w:t>
      </w:r>
      <w:r>
        <w:t>D.C.</w:t>
      </w:r>
    </w:p>
    <w:p w14:paraId="784FEBB9" w14:textId="77777777" w:rsidR="00A92EB7" w:rsidRDefault="00A92EB7">
      <w:pPr>
        <w:spacing w:line="276" w:lineRule="auto"/>
        <w:jc w:val="both"/>
        <w:sectPr w:rsidR="00A92EB7">
          <w:pgSz w:w="12240" w:h="15840"/>
          <w:pgMar w:top="1680" w:right="60" w:bottom="2040" w:left="1080" w:header="722" w:footer="1856" w:gutter="0"/>
          <w:cols w:space="720"/>
        </w:sectPr>
      </w:pPr>
    </w:p>
    <w:p w14:paraId="2D131D5C" w14:textId="77777777" w:rsidR="00A92EB7" w:rsidRDefault="00A92EB7">
      <w:pPr>
        <w:pStyle w:val="Textoindependiente"/>
        <w:rPr>
          <w:sz w:val="20"/>
        </w:rPr>
      </w:pPr>
    </w:p>
    <w:p w14:paraId="515A1448" w14:textId="77777777" w:rsidR="00A92EB7" w:rsidRDefault="00A92EB7">
      <w:pPr>
        <w:pStyle w:val="Textoindependiente"/>
        <w:rPr>
          <w:sz w:val="20"/>
        </w:rPr>
      </w:pPr>
    </w:p>
    <w:p w14:paraId="07C90166" w14:textId="77777777" w:rsidR="00A92EB7" w:rsidRDefault="00A92EB7">
      <w:pPr>
        <w:pStyle w:val="Textoindependiente"/>
        <w:rPr>
          <w:sz w:val="20"/>
        </w:rPr>
      </w:pPr>
    </w:p>
    <w:p w14:paraId="45476778" w14:textId="77777777" w:rsidR="00A92EB7" w:rsidRDefault="00A92EB7">
      <w:pPr>
        <w:pStyle w:val="Textoindependiente"/>
        <w:rPr>
          <w:sz w:val="20"/>
        </w:rPr>
      </w:pPr>
    </w:p>
    <w:p w14:paraId="5F593006" w14:textId="77777777" w:rsidR="00A92EB7" w:rsidRDefault="00A92EB7">
      <w:pPr>
        <w:pStyle w:val="Textoindependiente"/>
        <w:rPr>
          <w:sz w:val="20"/>
        </w:rPr>
      </w:pPr>
    </w:p>
    <w:p w14:paraId="7B943051" w14:textId="77777777" w:rsidR="00A92EB7" w:rsidRDefault="00B22D39">
      <w:pPr>
        <w:pStyle w:val="Ttulo1"/>
        <w:numPr>
          <w:ilvl w:val="0"/>
          <w:numId w:val="2"/>
        </w:numPr>
        <w:tabs>
          <w:tab w:val="left" w:pos="901"/>
        </w:tabs>
        <w:spacing w:before="92"/>
        <w:jc w:val="left"/>
      </w:pPr>
      <w:bookmarkStart w:id="1" w:name="_bookmark1"/>
      <w:bookmarkEnd w:id="1"/>
      <w:r>
        <w:rPr>
          <w:spacing w:val="-1"/>
        </w:rPr>
        <w:t>OBJETIVO</w:t>
      </w:r>
      <w:r>
        <w:rPr>
          <w:spacing w:val="-2"/>
        </w:rPr>
        <w:t xml:space="preserve"> </w:t>
      </w:r>
      <w:r>
        <w:rPr>
          <w:spacing w:val="-1"/>
        </w:rPr>
        <w:t>Y</w:t>
      </w:r>
      <w:r>
        <w:rPr>
          <w:spacing w:val="-20"/>
        </w:rPr>
        <w:t xml:space="preserve"> </w:t>
      </w:r>
      <w:r>
        <w:t>ALCANCE</w:t>
      </w:r>
    </w:p>
    <w:p w14:paraId="7F0E80F8" w14:textId="77777777" w:rsidR="00A92EB7" w:rsidRDefault="00A92EB7">
      <w:pPr>
        <w:pStyle w:val="Textoindependiente"/>
        <w:rPr>
          <w:rFonts w:ascii="Arial"/>
          <w:b/>
          <w:sz w:val="26"/>
        </w:rPr>
      </w:pPr>
    </w:p>
    <w:p w14:paraId="6A769983" w14:textId="77777777" w:rsidR="00A92EB7" w:rsidRDefault="00B22D39">
      <w:pPr>
        <w:pStyle w:val="Textoindependiente"/>
        <w:spacing w:before="164" w:line="276" w:lineRule="auto"/>
        <w:ind w:left="622" w:right="1049"/>
        <w:jc w:val="both"/>
      </w:pPr>
      <w:r>
        <w:t>El objetivo es analizar la gestión de las PQRSD recibidas y registradas en la Caja de la Vivienda</w:t>
      </w:r>
      <w:r>
        <w:rPr>
          <w:spacing w:val="-59"/>
        </w:rPr>
        <w:t xml:space="preserve"> </w:t>
      </w:r>
      <w:r>
        <w:rPr>
          <w:spacing w:val="-1"/>
        </w:rPr>
        <w:t>Popular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Sistema</w:t>
      </w:r>
      <w:r>
        <w:rPr>
          <w:spacing w:val="-5"/>
        </w:rPr>
        <w:t xml:space="preserve"> </w:t>
      </w:r>
      <w:r>
        <w:t>Distrital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Quejas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Soluciones</w:t>
      </w:r>
      <w:r>
        <w:rPr>
          <w:spacing w:val="-1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Bogotá</w:t>
      </w:r>
      <w:r>
        <w:rPr>
          <w:spacing w:val="-6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escucha,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abril del</w:t>
      </w:r>
      <w:r>
        <w:rPr>
          <w:spacing w:val="-7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respuestas inoportunas en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trimestre del</w:t>
      </w:r>
      <w:r>
        <w:rPr>
          <w:spacing w:val="-26"/>
        </w:rPr>
        <w:t xml:space="preserve"> </w:t>
      </w:r>
      <w:r>
        <w:t>2024.</w:t>
      </w:r>
    </w:p>
    <w:p w14:paraId="62EC1453" w14:textId="77777777" w:rsidR="00A92EB7" w:rsidRDefault="00B22D39">
      <w:pPr>
        <w:pStyle w:val="Textoindependiente"/>
        <w:spacing w:before="121" w:line="276" w:lineRule="auto"/>
        <w:ind w:left="622" w:right="1034"/>
        <w:jc w:val="both"/>
      </w:pPr>
      <w:r>
        <w:t>Se analizará la gestión de las PQRSD recibidas y registradas en abril del 2024, en relación con</w:t>
      </w:r>
      <w:r>
        <w:rPr>
          <w:spacing w:val="1"/>
        </w:rPr>
        <w:t xml:space="preserve"> </w:t>
      </w:r>
      <w:r>
        <w:t>determinar el tiempo promedio empleado para registrar la respuesta definitiva en Bogotá te</w:t>
      </w:r>
      <w:r>
        <w:rPr>
          <w:spacing w:val="1"/>
        </w:rPr>
        <w:t xml:space="preserve"> </w:t>
      </w:r>
      <w:r>
        <w:t xml:space="preserve">escucha, por las diferentes dependencias responsables de la solución </w:t>
      </w:r>
      <w:r>
        <w:t>a las PQRSD, canales de</w:t>
      </w:r>
      <w:r>
        <w:rPr>
          <w:spacing w:val="-59"/>
        </w:rPr>
        <w:t xml:space="preserve"> </w:t>
      </w:r>
      <w:r>
        <w:t>interacción, tipologías, quejas y reclamos recibidos y registrados, peticiones clasificadas por</w:t>
      </w:r>
      <w:r>
        <w:rPr>
          <w:spacing w:val="1"/>
        </w:rPr>
        <w:t xml:space="preserve"> </w:t>
      </w:r>
      <w:r>
        <w:t>subtema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trámite,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PQRSD</w:t>
      </w:r>
      <w:r>
        <w:rPr>
          <w:spacing w:val="1"/>
        </w:rPr>
        <w:t xml:space="preserve"> </w:t>
      </w:r>
      <w:r>
        <w:t>trasladadas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subtema</w:t>
      </w:r>
      <w:r>
        <w:rPr>
          <w:spacing w:val="-59"/>
        </w:rPr>
        <w:t xml:space="preserve"> </w:t>
      </w:r>
      <w:r>
        <w:t>Veedurías</w:t>
      </w:r>
      <w:r>
        <w:rPr>
          <w:spacing w:val="-1"/>
        </w:rPr>
        <w:t xml:space="preserve"> </w:t>
      </w:r>
      <w:r>
        <w:t>ciudadanas,</w:t>
      </w:r>
      <w:r>
        <w:rPr>
          <w:spacing w:val="2"/>
        </w:rPr>
        <w:t xml:space="preserve"> </w:t>
      </w:r>
      <w:r>
        <w:t>tipo de</w:t>
      </w:r>
      <w:r>
        <w:rPr>
          <w:spacing w:val="-3"/>
        </w:rPr>
        <w:t xml:space="preserve"> </w:t>
      </w:r>
      <w:r>
        <w:t>requirente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calidad</w:t>
      </w:r>
      <w:r>
        <w:rPr>
          <w:spacing w:val="-10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requirente.</w:t>
      </w:r>
    </w:p>
    <w:p w14:paraId="15D496E9" w14:textId="77777777" w:rsidR="00A92EB7" w:rsidRDefault="00B22D39">
      <w:pPr>
        <w:pStyle w:val="Textoindependiente"/>
        <w:spacing w:before="122" w:line="273" w:lineRule="auto"/>
        <w:ind w:left="622" w:right="1044"/>
        <w:jc w:val="both"/>
      </w:pP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igual</w:t>
      </w:r>
      <w:r>
        <w:rPr>
          <w:spacing w:val="-26"/>
        </w:rPr>
        <w:t xml:space="preserve"> </w:t>
      </w:r>
      <w:r>
        <w:rPr>
          <w:spacing w:val="-1"/>
        </w:rPr>
        <w:t>manera</w:t>
      </w:r>
      <w:r>
        <w:rPr>
          <w:spacing w:val="-23"/>
        </w:rPr>
        <w:t xml:space="preserve"> </w:t>
      </w:r>
      <w:r>
        <w:rPr>
          <w:spacing w:val="-1"/>
        </w:rPr>
        <w:t>se</w:t>
      </w:r>
      <w:r>
        <w:rPr>
          <w:spacing w:val="-15"/>
        </w:rPr>
        <w:t xml:space="preserve"> </w:t>
      </w:r>
      <w:r>
        <w:rPr>
          <w:spacing w:val="-1"/>
        </w:rPr>
        <w:t>incluirá</w:t>
      </w:r>
      <w:r>
        <w:rPr>
          <w:spacing w:val="-18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información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21"/>
        </w:rPr>
        <w:t xml:space="preserve"> </w:t>
      </w:r>
      <w:r>
        <w:t>PQRSD</w:t>
      </w:r>
      <w:r>
        <w:rPr>
          <w:spacing w:val="-18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fueron</w:t>
      </w:r>
      <w:r>
        <w:rPr>
          <w:spacing w:val="-21"/>
        </w:rPr>
        <w:t xml:space="preserve"> </w:t>
      </w:r>
      <w:r>
        <w:t>contestadas</w:t>
      </w:r>
      <w:r>
        <w:rPr>
          <w:spacing w:val="-15"/>
        </w:rPr>
        <w:t xml:space="preserve"> </w:t>
      </w:r>
      <w:r>
        <w:t>inoportunamente</w:t>
      </w:r>
      <w:r>
        <w:rPr>
          <w:spacing w:val="-59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trimestre</w:t>
      </w:r>
      <w:r>
        <w:rPr>
          <w:spacing w:val="2"/>
        </w:rPr>
        <w:t xml:space="preserve"> </w:t>
      </w:r>
      <w:r>
        <w:t>del 2024</w:t>
      </w:r>
    </w:p>
    <w:p w14:paraId="17AE2B8F" w14:textId="77777777" w:rsidR="00A92EB7" w:rsidRDefault="00A92EB7">
      <w:pPr>
        <w:pStyle w:val="Textoindependiente"/>
        <w:rPr>
          <w:sz w:val="24"/>
        </w:rPr>
      </w:pPr>
    </w:p>
    <w:p w14:paraId="0FC9C84C" w14:textId="77777777" w:rsidR="00A92EB7" w:rsidRDefault="00A92EB7">
      <w:pPr>
        <w:pStyle w:val="Textoindependiente"/>
        <w:spacing w:before="2"/>
        <w:rPr>
          <w:sz w:val="19"/>
        </w:rPr>
      </w:pPr>
    </w:p>
    <w:p w14:paraId="4B15B9B1" w14:textId="77777777" w:rsidR="00A92EB7" w:rsidRDefault="00B22D39">
      <w:pPr>
        <w:pStyle w:val="Ttulo1"/>
        <w:numPr>
          <w:ilvl w:val="0"/>
          <w:numId w:val="2"/>
        </w:numPr>
        <w:tabs>
          <w:tab w:val="left" w:pos="901"/>
        </w:tabs>
        <w:jc w:val="left"/>
      </w:pPr>
      <w:bookmarkStart w:id="2" w:name="_bookmark2"/>
      <w:bookmarkEnd w:id="2"/>
      <w:r>
        <w:t>METODOLOGÍA</w:t>
      </w:r>
    </w:p>
    <w:p w14:paraId="1B8189FA" w14:textId="77777777" w:rsidR="00A92EB7" w:rsidRDefault="00A92EB7">
      <w:pPr>
        <w:pStyle w:val="Textoindependiente"/>
        <w:rPr>
          <w:rFonts w:ascii="Arial"/>
          <w:b/>
          <w:sz w:val="26"/>
        </w:rPr>
      </w:pPr>
    </w:p>
    <w:p w14:paraId="53970B05" w14:textId="77777777" w:rsidR="00A92EB7" w:rsidRDefault="00B22D39">
      <w:pPr>
        <w:pStyle w:val="Textoindependiente"/>
        <w:spacing w:before="172" w:line="271" w:lineRule="auto"/>
        <w:ind w:left="622" w:right="1036"/>
        <w:jc w:val="both"/>
      </w:pPr>
      <w:r>
        <w:t>Se analizó la información registrada en el Sistema Distrital de Quejas y Soluciones - Bogotá te</w:t>
      </w:r>
      <w:r>
        <w:rPr>
          <w:spacing w:val="1"/>
        </w:rPr>
        <w:t xml:space="preserve"> </w:t>
      </w:r>
      <w:r>
        <w:rPr>
          <w:spacing w:val="-1"/>
        </w:rPr>
        <w:t>escucha</w:t>
      </w:r>
      <w:r>
        <w:t xml:space="preserve"> </w:t>
      </w:r>
      <w:r>
        <w:rPr>
          <w:spacing w:val="-1"/>
        </w:rPr>
        <w:t>sobre</w:t>
      </w:r>
      <w: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t>distintas PQRSD</w:t>
      </w:r>
      <w:r>
        <w:rPr>
          <w:spacing w:val="-3"/>
        </w:rPr>
        <w:t xml:space="preserve"> </w:t>
      </w:r>
      <w:r>
        <w:t>registradas y</w:t>
      </w:r>
      <w:r>
        <w:rPr>
          <w:spacing w:val="-1"/>
        </w:rPr>
        <w:t xml:space="preserve"> </w:t>
      </w:r>
      <w:r>
        <w:t>recibidas</w:t>
      </w:r>
      <w:r>
        <w:rPr>
          <w:spacing w:val="1"/>
        </w:rPr>
        <w:t xml:space="preserve"> </w:t>
      </w:r>
      <w:r>
        <w:t>en abril del</w:t>
      </w:r>
      <w:r>
        <w:rPr>
          <w:spacing w:val="-22"/>
        </w:rPr>
        <w:t xml:space="preserve"> </w:t>
      </w:r>
      <w:r>
        <w:t>2024.</w:t>
      </w:r>
    </w:p>
    <w:p w14:paraId="648E986E" w14:textId="77777777" w:rsidR="00A92EB7" w:rsidRDefault="00B22D39">
      <w:pPr>
        <w:pStyle w:val="Textoindependiente"/>
        <w:spacing w:before="122" w:line="276" w:lineRule="auto"/>
        <w:ind w:left="622" w:right="1035"/>
        <w:jc w:val="both"/>
      </w:pP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reporte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es: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ingreso,</w:t>
      </w:r>
      <w:r>
        <w:rPr>
          <w:spacing w:val="-2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PQRSD, número</w:t>
      </w:r>
      <w:r>
        <w:rPr>
          <w:spacing w:val="-5"/>
        </w:rPr>
        <w:t xml:space="preserve"> </w:t>
      </w:r>
      <w:r>
        <w:t>radicado</w:t>
      </w:r>
      <w:r>
        <w:rPr>
          <w:spacing w:val="-5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entrada,</w:t>
      </w:r>
      <w:r>
        <w:rPr>
          <w:spacing w:val="-6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radicado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respuesta,</w:t>
      </w:r>
      <w:r>
        <w:rPr>
          <w:spacing w:val="-5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radicado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salida,</w:t>
      </w:r>
      <w:r>
        <w:rPr>
          <w:spacing w:val="-2"/>
        </w:rPr>
        <w:t xml:space="preserve"> </w:t>
      </w:r>
      <w:r>
        <w:t>dependencia,</w:t>
      </w:r>
      <w:r>
        <w:rPr>
          <w:spacing w:val="-2"/>
        </w:rPr>
        <w:t xml:space="preserve"> </w:t>
      </w:r>
      <w:r>
        <w:t>canal,</w:t>
      </w:r>
      <w:r>
        <w:rPr>
          <w:spacing w:val="-7"/>
        </w:rPr>
        <w:t xml:space="preserve"> </w:t>
      </w:r>
      <w:r>
        <w:t>tipo</w:t>
      </w:r>
      <w:r>
        <w:rPr>
          <w:spacing w:val="-59"/>
        </w:rPr>
        <w:t xml:space="preserve"> </w:t>
      </w:r>
      <w:r>
        <w:t>de petición y asunto. Al reporte generado, se le incorpora columnas para el cálculo de tiempo de</w:t>
      </w:r>
      <w:r>
        <w:rPr>
          <w:spacing w:val="-59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(días</w:t>
      </w:r>
      <w:r>
        <w:rPr>
          <w:spacing w:val="-3"/>
        </w:rPr>
        <w:t xml:space="preserve"> </w:t>
      </w:r>
      <w:r>
        <w:t>hábiles),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cálculo</w:t>
      </w:r>
      <w:r>
        <w:rPr>
          <w:spacing w:val="-10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días</w:t>
      </w:r>
      <w:r>
        <w:rPr>
          <w:spacing w:val="-8"/>
        </w:rPr>
        <w:t xml:space="preserve"> </w:t>
      </w:r>
      <w:r>
        <w:t>hábiles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respuesta</w:t>
      </w:r>
      <w:r>
        <w:rPr>
          <w:spacing w:val="-1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columna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indica</w:t>
      </w:r>
      <w:r>
        <w:rPr>
          <w:spacing w:val="-1"/>
        </w:rPr>
        <w:t xml:space="preserve"> </w:t>
      </w:r>
      <w:r>
        <w:t>si la</w:t>
      </w:r>
      <w:r>
        <w:rPr>
          <w:spacing w:val="-1"/>
        </w:rPr>
        <w:t xml:space="preserve"> </w:t>
      </w:r>
      <w:r>
        <w:t>respuesta</w:t>
      </w:r>
      <w:r>
        <w:rPr>
          <w:spacing w:val="-59"/>
        </w:rPr>
        <w:t xml:space="preserve"> </w:t>
      </w:r>
      <w:r>
        <w:t>fue</w:t>
      </w:r>
      <w:r>
        <w:rPr>
          <w:spacing w:val="-10"/>
        </w:rPr>
        <w:t xml:space="preserve"> </w:t>
      </w:r>
      <w:r>
        <w:t>oportuna</w:t>
      </w:r>
      <w:r>
        <w:rPr>
          <w:spacing w:val="-9"/>
        </w:rPr>
        <w:t xml:space="preserve"> </w:t>
      </w:r>
      <w:r>
        <w:t>o inoportuna.</w:t>
      </w:r>
    </w:p>
    <w:p w14:paraId="4D7A9717" w14:textId="77777777" w:rsidR="00A92EB7" w:rsidRDefault="00A92EB7">
      <w:pPr>
        <w:spacing w:line="276" w:lineRule="auto"/>
        <w:jc w:val="both"/>
        <w:sectPr w:rsidR="00A92EB7">
          <w:pgSz w:w="12240" w:h="15840"/>
          <w:pgMar w:top="1680" w:right="60" w:bottom="2040" w:left="1080" w:header="722" w:footer="1856" w:gutter="0"/>
          <w:cols w:space="720"/>
        </w:sectPr>
      </w:pPr>
    </w:p>
    <w:p w14:paraId="7303331B" w14:textId="77777777" w:rsidR="00A92EB7" w:rsidRDefault="00A92EB7">
      <w:pPr>
        <w:pStyle w:val="Textoindependiente"/>
        <w:rPr>
          <w:sz w:val="20"/>
        </w:rPr>
      </w:pPr>
    </w:p>
    <w:p w14:paraId="5CCC8646" w14:textId="77777777" w:rsidR="00A92EB7" w:rsidRDefault="00A92EB7">
      <w:pPr>
        <w:pStyle w:val="Textoindependiente"/>
        <w:spacing w:before="11"/>
        <w:rPr>
          <w:sz w:val="20"/>
        </w:rPr>
      </w:pPr>
    </w:p>
    <w:p w14:paraId="2D4801D3" w14:textId="77777777" w:rsidR="00A92EB7" w:rsidRDefault="00B22D39">
      <w:pPr>
        <w:pStyle w:val="Ttulo1"/>
        <w:numPr>
          <w:ilvl w:val="0"/>
          <w:numId w:val="2"/>
        </w:numPr>
        <w:tabs>
          <w:tab w:val="left" w:pos="901"/>
        </w:tabs>
        <w:spacing w:before="92"/>
        <w:ind w:hanging="296"/>
        <w:jc w:val="left"/>
      </w:pPr>
      <w:bookmarkStart w:id="3" w:name="_bookmark3"/>
      <w:bookmarkEnd w:id="3"/>
      <w:r>
        <w:t>GESTIÓN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PQRSD</w:t>
      </w:r>
      <w:r>
        <w:rPr>
          <w:spacing w:val="-14"/>
        </w:rPr>
        <w:t xml:space="preserve"> </w:t>
      </w:r>
      <w:r>
        <w:t>REGISTRADAS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RECIBIDAS</w:t>
      </w:r>
      <w:r>
        <w:rPr>
          <w:spacing w:val="-8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</w:t>
      </w:r>
    </w:p>
    <w:p w14:paraId="3E7ABFB0" w14:textId="77777777" w:rsidR="00A92EB7" w:rsidRDefault="00A92EB7">
      <w:pPr>
        <w:pStyle w:val="Textoindependiente"/>
        <w:spacing w:before="4"/>
        <w:rPr>
          <w:rFonts w:ascii="Arial"/>
          <w:b/>
          <w:sz w:val="32"/>
        </w:rPr>
      </w:pPr>
    </w:p>
    <w:p w14:paraId="06189A15" w14:textId="77777777" w:rsidR="00A92EB7" w:rsidRDefault="00B22D39">
      <w:pPr>
        <w:pStyle w:val="Prrafodelista"/>
        <w:numPr>
          <w:ilvl w:val="1"/>
          <w:numId w:val="2"/>
        </w:numPr>
        <w:tabs>
          <w:tab w:val="left" w:pos="1327"/>
          <w:tab w:val="left" w:pos="1328"/>
        </w:tabs>
        <w:jc w:val="left"/>
        <w:rPr>
          <w:rFonts w:ascii="Arial" w:hAnsi="Arial"/>
          <w:b/>
          <w:sz w:val="24"/>
        </w:rPr>
      </w:pPr>
      <w:bookmarkStart w:id="4" w:name="_bookmark4"/>
      <w:bookmarkEnd w:id="4"/>
      <w:r>
        <w:rPr>
          <w:rFonts w:ascii="Arial" w:hAnsi="Arial"/>
          <w:b/>
          <w:spacing w:val="-2"/>
          <w:sz w:val="24"/>
        </w:rPr>
        <w:t>Número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PQRSD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registradas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yrecibidas</w:t>
      </w:r>
    </w:p>
    <w:p w14:paraId="78DBD49E" w14:textId="77777777" w:rsidR="00A92EB7" w:rsidRDefault="00B22D39">
      <w:pPr>
        <w:pStyle w:val="Textoindependiente"/>
        <w:spacing w:before="182" w:line="278" w:lineRule="auto"/>
        <w:ind w:left="622" w:right="1038"/>
        <w:jc w:val="both"/>
      </w:pPr>
      <w:r>
        <w:t>Durante abril del 2024 se registraron y recibieron 577 PQRSD (ver Gráfica No. 1), las cuales se</w:t>
      </w:r>
      <w:r>
        <w:rPr>
          <w:spacing w:val="1"/>
        </w:rPr>
        <w:t xml:space="preserve"> </w:t>
      </w:r>
      <w:r>
        <w:rPr>
          <w:spacing w:val="-3"/>
        </w:rPr>
        <w:t>encuentran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Sistema</w:t>
      </w:r>
      <w:r>
        <w:rPr>
          <w:spacing w:val="-9"/>
        </w:rPr>
        <w:t xml:space="preserve"> </w:t>
      </w:r>
      <w:r>
        <w:rPr>
          <w:spacing w:val="-2"/>
        </w:rPr>
        <w:t>Distrital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Quejas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Soluciones</w:t>
      </w:r>
      <w:r>
        <w:rPr>
          <w:spacing w:val="-11"/>
        </w:rPr>
        <w:t xml:space="preserve"> </w:t>
      </w:r>
      <w:r>
        <w:rPr>
          <w:spacing w:val="-2"/>
        </w:rPr>
        <w:t>Bogotá</w:t>
      </w:r>
      <w:r>
        <w:rPr>
          <w:spacing w:val="-11"/>
        </w:rPr>
        <w:t xml:space="preserve"> </w:t>
      </w:r>
      <w:r>
        <w:rPr>
          <w:spacing w:val="-2"/>
        </w:rPr>
        <w:t>Te</w:t>
      </w:r>
      <w:r>
        <w:rPr>
          <w:spacing w:val="-11"/>
        </w:rPr>
        <w:t xml:space="preserve"> </w:t>
      </w:r>
      <w:r>
        <w:rPr>
          <w:spacing w:val="-2"/>
        </w:rPr>
        <w:t>Escucha</w:t>
      </w:r>
      <w:r>
        <w:rPr>
          <w:spacing w:val="-12"/>
        </w:rPr>
        <w:t xml:space="preserve"> </w:t>
      </w:r>
      <w:r>
        <w:rPr>
          <w:spacing w:val="-2"/>
        </w:rPr>
        <w:t>(SDQS),</w:t>
      </w:r>
      <w:r>
        <w:rPr>
          <w:spacing w:val="-10"/>
        </w:rPr>
        <w:t xml:space="preserve"> </w:t>
      </w:r>
      <w:r>
        <w:rPr>
          <w:spacing w:val="-2"/>
        </w:rPr>
        <w:t>cumpliendo</w:t>
      </w:r>
      <w:r>
        <w:rPr>
          <w:spacing w:val="-59"/>
        </w:rPr>
        <w:t xml:space="preserve"> </w:t>
      </w:r>
      <w:r>
        <w:t>el Decreto 371 de 2010 expedido por la Alcaldía Mayor de Bogotá “</w:t>
      </w:r>
      <w:r>
        <w:t>Por el cual se establecen</w:t>
      </w:r>
      <w:r>
        <w:rPr>
          <w:spacing w:val="1"/>
        </w:rPr>
        <w:t xml:space="preserve"> </w:t>
      </w:r>
      <w:r>
        <w:rPr>
          <w:spacing w:val="-4"/>
        </w:rPr>
        <w:t>lineamientos</w:t>
      </w:r>
      <w:r>
        <w:rPr>
          <w:spacing w:val="-8"/>
        </w:rPr>
        <w:t xml:space="preserve"> </w:t>
      </w:r>
      <w:r>
        <w:rPr>
          <w:spacing w:val="-4"/>
        </w:rPr>
        <w:t>para</w:t>
      </w:r>
      <w:r>
        <w:rPr>
          <w:spacing w:val="-8"/>
        </w:rPr>
        <w:t xml:space="preserve"> </w:t>
      </w:r>
      <w:r>
        <w:rPr>
          <w:spacing w:val="-4"/>
        </w:rPr>
        <w:t>preservar</w:t>
      </w:r>
      <w:r>
        <w:rPr>
          <w:spacing w:val="-7"/>
        </w:rPr>
        <w:t xml:space="preserve"> </w:t>
      </w: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fortalecer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transparencia</w:t>
      </w:r>
      <w:r>
        <w:rPr>
          <w:spacing w:val="-9"/>
        </w:rPr>
        <w:t xml:space="preserve"> </w:t>
      </w:r>
      <w:r>
        <w:rPr>
          <w:spacing w:val="-3"/>
        </w:rPr>
        <w:t>y</w:t>
      </w:r>
      <w:r>
        <w:rPr>
          <w:spacing w:val="-10"/>
        </w:rPr>
        <w:t xml:space="preserve"> </w:t>
      </w:r>
      <w:r>
        <w:rPr>
          <w:spacing w:val="-3"/>
        </w:rPr>
        <w:t>para</w:t>
      </w:r>
      <w:r>
        <w:rPr>
          <w:spacing w:val="-5"/>
        </w:rPr>
        <w:t xml:space="preserve"> </w:t>
      </w: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prevención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corrupción</w:t>
      </w:r>
      <w:r>
        <w:rPr>
          <w:spacing w:val="-9"/>
        </w:rPr>
        <w:t xml:space="preserve"> </w:t>
      </w:r>
      <w:r>
        <w:rPr>
          <w:spacing w:val="-3"/>
        </w:rPr>
        <w:t>en</w:t>
      </w:r>
      <w:r>
        <w:rPr>
          <w:spacing w:val="-8"/>
        </w:rPr>
        <w:t xml:space="preserve"> </w:t>
      </w:r>
      <w:r>
        <w:rPr>
          <w:spacing w:val="-3"/>
        </w:rPr>
        <w:t>las</w:t>
      </w:r>
      <w:r>
        <w:rPr>
          <w:spacing w:val="-59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Organismos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Distrito</w:t>
      </w:r>
      <w:r>
        <w:rPr>
          <w:spacing w:val="-11"/>
        </w:rPr>
        <w:t xml:space="preserve"> </w:t>
      </w:r>
      <w:r>
        <w:t>Capital”</w:t>
      </w:r>
    </w:p>
    <w:p w14:paraId="2478AC0F" w14:textId="77777777" w:rsidR="00A92EB7" w:rsidRDefault="00A92EB7">
      <w:pPr>
        <w:pStyle w:val="Textoindependiente"/>
        <w:rPr>
          <w:sz w:val="20"/>
        </w:rPr>
      </w:pPr>
    </w:p>
    <w:p w14:paraId="446D7C43" w14:textId="77777777" w:rsidR="00A92EB7" w:rsidRDefault="00B22D39">
      <w:pPr>
        <w:pStyle w:val="Textoindependiente"/>
        <w:spacing w:before="11"/>
        <w:rPr>
          <w:sz w:val="18"/>
        </w:rPr>
      </w:pPr>
      <w:r>
        <w:pict w14:anchorId="140382CC">
          <v:group id="_x0000_s1067" style="position:absolute;margin-left:155pt;margin-top:12.9pt;width:360.75pt;height:152.25pt;z-index:-15728640;mso-wrap-distance-left:0;mso-wrap-distance-right:0;mso-position-horizontal-relative:page" coordorigin="3100,258" coordsize="7215,30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4126;top:1034;width:4765;height:2020">
              <v:imagedata r:id="rId10" o:title=""/>
            </v:shape>
            <v:shape id="_x0000_s1074" style="position:absolute;left:8256;top:2131;width:160;height:2" coordorigin="8257,2131" coordsize="160,0" path="m8257,2131r69,l8417,2131e" filled="f" strokecolor="#a6a6a6">
              <v:path arrowok="t"/>
            </v:shape>
            <v:rect id="_x0000_s1073" style="position:absolute;left:9593;top:1991;width:99;height:99" fillcolor="#4f81bc" stroked="f"/>
            <v:rect id="_x0000_s1072" style="position:absolute;left:3107;top:265;width:7200;height:3030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5152;top:471;width:3128;height:281" filled="f" stroked="f">
              <v:textbox inset="0,0,0,0">
                <w:txbxContent>
                  <w:p w14:paraId="2DF96B54" w14:textId="77777777" w:rsidR="00A92EB7" w:rsidRDefault="00B22D39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No.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 PQRSD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abril</w:t>
                    </w:r>
                  </w:p>
                </w:txbxContent>
              </v:textbox>
            </v:shape>
            <v:shape id="_x0000_s1070" type="#_x0000_t202" style="position:absolute;left:9735;top:1957;width:390;height:180" filled="f" stroked="f">
              <v:textbox inset="0,0,0,0">
                <w:txbxContent>
                  <w:p w14:paraId="4828D1A2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69" type="#_x0000_t202" style="position:absolute;left:3605;top:2180;width:390;height:180" filled="f" stroked="f">
              <v:textbox inset="0,0,0,0">
                <w:txbxContent>
                  <w:p w14:paraId="328C5EAF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68" type="#_x0000_t202" style="position:absolute;left:8478;top:2058;width:294;height:180" filled="f" stroked="f">
              <v:textbox inset="0,0,0,0">
                <w:txbxContent>
                  <w:p w14:paraId="35249291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577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744F4C0" w14:textId="77777777" w:rsidR="00A92EB7" w:rsidRDefault="00B22D39">
      <w:pPr>
        <w:spacing w:before="193"/>
        <w:ind w:left="1990"/>
        <w:rPr>
          <w:sz w:val="16"/>
        </w:rPr>
      </w:pPr>
      <w:r>
        <w:rPr>
          <w:sz w:val="16"/>
        </w:rPr>
        <w:t>Fuente:</w:t>
      </w:r>
      <w:r>
        <w:rPr>
          <w:spacing w:val="-3"/>
          <w:sz w:val="16"/>
        </w:rPr>
        <w:t xml:space="preserve"> </w:t>
      </w:r>
      <w:r>
        <w:rPr>
          <w:sz w:val="16"/>
        </w:rPr>
        <w:t>Bogotá</w:t>
      </w:r>
      <w:r>
        <w:rPr>
          <w:spacing w:val="-3"/>
          <w:sz w:val="16"/>
        </w:rPr>
        <w:t xml:space="preserve"> 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z w:val="16"/>
        </w:rPr>
        <w:t>escucha</w:t>
      </w:r>
    </w:p>
    <w:p w14:paraId="6B6E3E7E" w14:textId="77777777" w:rsidR="00A92EB7" w:rsidRDefault="00A92EB7">
      <w:pPr>
        <w:pStyle w:val="Textoindependiente"/>
        <w:rPr>
          <w:sz w:val="18"/>
        </w:rPr>
      </w:pPr>
    </w:p>
    <w:p w14:paraId="7F605251" w14:textId="77777777" w:rsidR="00A92EB7" w:rsidRDefault="00A92EB7">
      <w:pPr>
        <w:pStyle w:val="Textoindependiente"/>
        <w:rPr>
          <w:sz w:val="18"/>
        </w:rPr>
      </w:pPr>
    </w:p>
    <w:p w14:paraId="2D42F905" w14:textId="77777777" w:rsidR="00A92EB7" w:rsidRDefault="00A92EB7">
      <w:pPr>
        <w:pStyle w:val="Textoindependiente"/>
        <w:rPr>
          <w:sz w:val="21"/>
        </w:rPr>
      </w:pPr>
    </w:p>
    <w:p w14:paraId="7D57F793" w14:textId="77777777" w:rsidR="00A92EB7" w:rsidRDefault="00B22D39">
      <w:pPr>
        <w:pStyle w:val="Ttulo1"/>
        <w:numPr>
          <w:ilvl w:val="1"/>
          <w:numId w:val="2"/>
        </w:numPr>
        <w:tabs>
          <w:tab w:val="left" w:pos="1327"/>
          <w:tab w:val="left" w:pos="1328"/>
        </w:tabs>
        <w:ind w:hanging="649"/>
        <w:jc w:val="left"/>
      </w:pPr>
      <w:bookmarkStart w:id="5" w:name="_bookmark5"/>
      <w:bookmarkEnd w:id="5"/>
      <w:r>
        <w:t>Canales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Interacción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te</w:t>
      </w:r>
      <w:r>
        <w:rPr>
          <w:spacing w:val="6"/>
        </w:rPr>
        <w:t xml:space="preserve"> </w:t>
      </w:r>
      <w:r>
        <w:t>escucha</w:t>
      </w:r>
    </w:p>
    <w:p w14:paraId="32C1BC89" w14:textId="77777777" w:rsidR="00A92EB7" w:rsidRDefault="00A92EB7">
      <w:pPr>
        <w:pStyle w:val="Textoindependiente"/>
        <w:spacing w:before="11"/>
        <w:rPr>
          <w:rFonts w:ascii="Arial"/>
          <w:b/>
          <w:sz w:val="23"/>
        </w:rPr>
      </w:pPr>
    </w:p>
    <w:p w14:paraId="4D6AB09B" w14:textId="77777777" w:rsidR="00A92EB7" w:rsidRDefault="00B22D39">
      <w:pPr>
        <w:pStyle w:val="Textoindependiente"/>
        <w:spacing w:line="276" w:lineRule="auto"/>
        <w:ind w:left="622" w:right="1036"/>
        <w:jc w:val="both"/>
      </w:pP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>
          <w:spacing w:val="-1"/>
        </w:rPr>
        <w:t>canales</w:t>
      </w:r>
      <w:r>
        <w:rPr>
          <w:spacing w:val="-5"/>
        </w:rPr>
        <w:t xml:space="preserve"> </w:t>
      </w:r>
      <w:r>
        <w:rPr>
          <w:spacing w:val="-1"/>
        </w:rPr>
        <w:t>dispuestos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recepción</w:t>
      </w:r>
      <w:r>
        <w:rPr>
          <w:spacing w:val="-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PQRSD</w:t>
      </w:r>
      <w:r>
        <w:rPr>
          <w:spacing w:val="-9"/>
        </w:rPr>
        <w:t xml:space="preserve"> </w:t>
      </w:r>
      <w:r>
        <w:t>se identificó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utilizados</w:t>
      </w:r>
      <w:r>
        <w:rPr>
          <w:spacing w:val="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ciudadanía fueron: el canal escrito con una participación del 61,18% (353), el canal e-mail c</w:t>
      </w:r>
      <w:r>
        <w:t>on</w:t>
      </w:r>
      <w:r>
        <w:rPr>
          <w:spacing w:val="1"/>
        </w:rPr>
        <w:t xml:space="preserve"> </w:t>
      </w:r>
      <w:r>
        <w:t>35,36%</w:t>
      </w:r>
      <w:r>
        <w:rPr>
          <w:spacing w:val="-7"/>
        </w:rPr>
        <w:t xml:space="preserve"> </w:t>
      </w:r>
      <w:r>
        <w:t>(204),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canal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3,29%</w:t>
      </w:r>
      <w:r>
        <w:rPr>
          <w:spacing w:val="-7"/>
        </w:rPr>
        <w:t xml:space="preserve"> </w:t>
      </w:r>
      <w:r>
        <w:t>(19)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telefónico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participación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0,17%</w:t>
      </w:r>
      <w:r>
        <w:rPr>
          <w:spacing w:val="-5"/>
        </w:rPr>
        <w:t xml:space="preserve"> </w:t>
      </w:r>
      <w:r>
        <w:t>(1).</w:t>
      </w:r>
    </w:p>
    <w:p w14:paraId="1106062D" w14:textId="77777777" w:rsidR="00A92EB7" w:rsidRDefault="00A92EB7">
      <w:pPr>
        <w:spacing w:line="276" w:lineRule="auto"/>
        <w:jc w:val="both"/>
        <w:sectPr w:rsidR="00A92EB7">
          <w:headerReference w:type="default" r:id="rId11"/>
          <w:footerReference w:type="default" r:id="rId12"/>
          <w:pgSz w:w="12240" w:h="15840"/>
          <w:pgMar w:top="1660" w:right="60" w:bottom="2260" w:left="1080" w:header="705" w:footer="2076" w:gutter="0"/>
          <w:cols w:space="720"/>
        </w:sectPr>
      </w:pPr>
    </w:p>
    <w:p w14:paraId="2F2793FC" w14:textId="77777777" w:rsidR="00A92EB7" w:rsidRDefault="00A92EB7">
      <w:pPr>
        <w:pStyle w:val="Textoindependiente"/>
        <w:rPr>
          <w:sz w:val="20"/>
        </w:rPr>
      </w:pPr>
    </w:p>
    <w:p w14:paraId="1C6507C3" w14:textId="77777777" w:rsidR="00A92EB7" w:rsidRDefault="00A92EB7">
      <w:pPr>
        <w:pStyle w:val="Textoindependiente"/>
        <w:spacing w:before="10"/>
        <w:rPr>
          <w:sz w:val="19"/>
        </w:rPr>
      </w:pPr>
    </w:p>
    <w:p w14:paraId="6AE775D1" w14:textId="77777777" w:rsidR="00A92EB7" w:rsidRDefault="00B22D39">
      <w:pPr>
        <w:pStyle w:val="Textoindependiente"/>
        <w:ind w:left="1937"/>
        <w:rPr>
          <w:sz w:val="20"/>
        </w:rPr>
      </w:pPr>
      <w:r>
        <w:rPr>
          <w:sz w:val="20"/>
        </w:rPr>
      </w:r>
      <w:r>
        <w:rPr>
          <w:sz w:val="20"/>
        </w:rPr>
        <w:pict w14:anchorId="3407D5D1">
          <v:group id="_x0000_s1048" style="width:364.5pt;height:169.15pt;mso-position-horizontal-relative:char;mso-position-vertical-relative:line" coordsize="7290,3383">
            <v:shape id="_x0000_s1066" type="#_x0000_t75" style="position:absolute;left:1231;top:793;width:4713;height:2098">
              <v:imagedata r:id="rId13" o:title=""/>
            </v:shape>
            <v:rect id="_x0000_s1065" style="position:absolute;left:6568;top:1902;width:99;height:99" fillcolor="#4f81bc" stroked="f"/>
            <v:rect id="_x0000_s1064" style="position:absolute;left:7;top:7;width:7275;height:3368" filled="f" strokecolor="#d9d9d9"/>
            <v:shape id="_x0000_s1063" type="#_x0000_t202" style="position:absolute;left:817;top:213;width:5677;height:281" filled="f" stroked="f">
              <v:textbox inset="0,0,0,0">
                <w:txbxContent>
                  <w:p w14:paraId="3C7FE9C9" w14:textId="77777777" w:rsidR="00A92EB7" w:rsidRDefault="00B22D39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No.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PQRSD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Canales</w:t>
                    </w:r>
                    <w:r>
                      <w:rPr>
                        <w:rFonts w:ascii="Calibri" w:hAns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Interacción</w:t>
                    </w:r>
                  </w:p>
                </w:txbxContent>
              </v:textbox>
            </v:shape>
            <v:shape id="_x0000_s1062" type="#_x0000_t202" style="position:absolute;left:456;top:1100;width:636;height:180" filled="f" stroked="f">
              <v:textbox inset="0,0,0,0">
                <w:txbxContent>
                  <w:p w14:paraId="21185214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ESCRITO</w:t>
                    </w:r>
                  </w:p>
                </w:txbxContent>
              </v:textbox>
            </v:shape>
            <v:shape id="_x0000_s1061" type="#_x0000_t202" style="position:absolute;left:5404;top:1062;width:294;height:180" filled="f" stroked="f">
              <v:textbox inset="0,0,0,0">
                <w:txbxContent>
                  <w:p w14:paraId="662171B5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353</w:t>
                    </w:r>
                  </w:p>
                </w:txbxContent>
              </v:textbox>
            </v:shape>
            <v:shape id="_x0000_s1060" type="#_x0000_t202" style="position:absolute;left:550;top:1586;width:542;height:180" filled="f" stroked="f">
              <v:textbox inset="0,0,0,0">
                <w:txbxContent>
                  <w:p w14:paraId="18D4B54E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E-MAIL</w:t>
                    </w:r>
                  </w:p>
                </w:txbxContent>
              </v:textbox>
            </v:shape>
            <v:shape id="_x0000_s1059" type="#_x0000_t202" style="position:absolute;left:3718;top:1548;width:294;height:181" filled="f" stroked="f">
              <v:textbox inset="0,0,0,0">
                <w:txbxContent>
                  <w:p w14:paraId="278AB826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204</w:t>
                    </w:r>
                  </w:p>
                </w:txbxContent>
              </v:textbox>
            </v:shape>
            <v:shape id="_x0000_s1058" type="#_x0000_t202" style="position:absolute;left:6711;top:1868;width:392;height:180" filled="f" stroked="f">
              <v:textbox inset="0,0,0,0">
                <w:txbxContent>
                  <w:p w14:paraId="6A613AFF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57" type="#_x0000_t202" style="position:absolute;left:726;top:2072;width:365;height:180" filled="f" stroked="f">
              <v:textbox inset="0,0,0,0">
                <w:txbxContent>
                  <w:p w14:paraId="29F17D6B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WEB</w:t>
                    </w:r>
                  </w:p>
                </w:txbxContent>
              </v:textbox>
            </v:shape>
            <v:shape id="_x0000_s1056" type="#_x0000_t202" style="position:absolute;left:1625;top:2034;width:203;height:180" filled="f" stroked="f">
              <v:textbox inset="0,0,0,0">
                <w:txbxContent>
                  <w:p w14:paraId="371C6D8D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</w:t>
                    </w:r>
                  </w:p>
                </w:txbxContent>
              </v:textbox>
            </v:shape>
            <v:shape id="_x0000_s1055" type="#_x0000_t202" style="position:absolute;left:296;top:2558;width:796;height:180" filled="f" stroked="f">
              <v:textbox inset="0,0,0,0">
                <w:txbxContent>
                  <w:p w14:paraId="15D8C279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TELEFONO</w:t>
                    </w:r>
                  </w:p>
                </w:txbxContent>
              </v:textbox>
            </v:shape>
            <v:shape id="_x0000_s1054" type="#_x0000_t202" style="position:absolute;left:1421;top:2520;width:112;height:180" filled="f" stroked="f">
              <v:textbox inset="0,0,0,0">
                <w:txbxContent>
                  <w:p w14:paraId="7422B4F6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53" type="#_x0000_t202" style="position:absolute;left:1194;top:3025;width:112;height:181" filled="f" stroked="f">
              <v:textbox inset="0,0,0,0">
                <w:txbxContent>
                  <w:p w14:paraId="7AD5AAF1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52" type="#_x0000_t202" style="position:absolute;left:2235;top:3025;width:294;height:181" filled="f" stroked="f">
              <v:textbox inset="0,0,0,0">
                <w:txbxContent>
                  <w:p w14:paraId="4B0712B5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051" type="#_x0000_t202" style="position:absolute;left:3366;top:3025;width:294;height:181" filled="f" stroked="f">
              <v:textbox inset="0,0,0,0">
                <w:txbxContent>
                  <w:p w14:paraId="76707025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050" type="#_x0000_t202" style="position:absolute;left:4498;top:3025;width:296;height:181" filled="f" stroked="f">
              <v:textbox inset="0,0,0,0">
                <w:txbxContent>
                  <w:p w14:paraId="43A6ED3D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</w:txbxContent>
              </v:textbox>
            </v:shape>
            <v:shape id="_x0000_s1049" type="#_x0000_t202" style="position:absolute;left:5630;top:3025;width:294;height:181" filled="f" stroked="f">
              <v:textbox inset="0,0,0,0">
                <w:txbxContent>
                  <w:p w14:paraId="63C44CCD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</w:txbxContent>
              </v:textbox>
            </v:shape>
            <w10:anchorlock/>
          </v:group>
        </w:pict>
      </w:r>
    </w:p>
    <w:p w14:paraId="4C9FB2AF" w14:textId="77777777" w:rsidR="00A92EB7" w:rsidRDefault="00B22D39">
      <w:pPr>
        <w:spacing w:before="15"/>
        <w:ind w:left="758"/>
        <w:rPr>
          <w:sz w:val="16"/>
        </w:rPr>
      </w:pPr>
      <w:r>
        <w:rPr>
          <w:sz w:val="16"/>
        </w:rPr>
        <w:t>Fuente:</w:t>
      </w:r>
      <w:r>
        <w:rPr>
          <w:spacing w:val="-4"/>
          <w:sz w:val="16"/>
        </w:rPr>
        <w:t xml:space="preserve"> </w:t>
      </w:r>
      <w:r>
        <w:rPr>
          <w:sz w:val="16"/>
        </w:rPr>
        <w:t>Bogotá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z w:val="16"/>
        </w:rPr>
        <w:t>escucha</w:t>
      </w:r>
    </w:p>
    <w:p w14:paraId="2596C2CF" w14:textId="77777777" w:rsidR="00A92EB7" w:rsidRDefault="00A92EB7">
      <w:pPr>
        <w:pStyle w:val="Textoindependiente"/>
        <w:spacing w:before="2"/>
        <w:rPr>
          <w:sz w:val="24"/>
        </w:rPr>
      </w:pPr>
    </w:p>
    <w:p w14:paraId="23BC53DF" w14:textId="77777777" w:rsidR="00A92EB7" w:rsidRDefault="00B22D39">
      <w:pPr>
        <w:pStyle w:val="Ttulo1"/>
        <w:numPr>
          <w:ilvl w:val="1"/>
          <w:numId w:val="2"/>
        </w:numPr>
        <w:tabs>
          <w:tab w:val="left" w:pos="1327"/>
          <w:tab w:val="left" w:pos="1328"/>
        </w:tabs>
        <w:jc w:val="left"/>
      </w:pPr>
      <w:bookmarkStart w:id="6" w:name="_bookmark6"/>
      <w:bookmarkEnd w:id="6"/>
      <w:r>
        <w:t>Tipologías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PQRSD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Bogotá</w:t>
      </w:r>
      <w:r>
        <w:rPr>
          <w:spacing w:val="-10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escucha</w:t>
      </w:r>
    </w:p>
    <w:p w14:paraId="0AEA4F3B" w14:textId="77777777" w:rsidR="00A92EB7" w:rsidRDefault="00A92EB7">
      <w:pPr>
        <w:pStyle w:val="Textoindependiente"/>
        <w:spacing w:before="1"/>
        <w:rPr>
          <w:rFonts w:ascii="Arial"/>
          <w:b/>
          <w:sz w:val="26"/>
        </w:rPr>
      </w:pPr>
    </w:p>
    <w:p w14:paraId="59EE4D45" w14:textId="77777777" w:rsidR="00A92EB7" w:rsidRDefault="00B22D39">
      <w:pPr>
        <w:pStyle w:val="Textoindependiente"/>
        <w:spacing w:line="276" w:lineRule="auto"/>
        <w:ind w:left="622" w:right="1032"/>
        <w:jc w:val="both"/>
      </w:pPr>
      <w:r>
        <w:pict w14:anchorId="2BA28A38">
          <v:group id="_x0000_s1040" style="position:absolute;left:0;text-align:left;margin-left:120.15pt;margin-top:83.95pt;width:425.85pt;height:221.1pt;z-index:-20860416;mso-position-horizontal-relative:page" coordorigin="2403,1679" coordsize="8517,4422">
            <v:shape id="_x0000_s1047" type="#_x0000_t75" style="position:absolute;left:6260;top:2482;width:3437;height:3116">
              <v:imagedata r:id="rId14" o:title=""/>
            </v:shape>
            <v:rect id="_x0000_s1046" style="position:absolute;left:10198;top:4101;width:99;height:99" fillcolor="#4f81bc" stroked="f"/>
            <v:rect id="_x0000_s1045" style="position:absolute;left:2410;top:1686;width:8502;height:4407" filled="f" strokecolor="#d9d9d9"/>
            <v:shape id="_x0000_s1044" type="#_x0000_t202" style="position:absolute;left:4662;top:1893;width:4023;height:281" filled="f" stroked="f">
              <v:textbox inset="0,0,0,0">
                <w:txbxContent>
                  <w:p w14:paraId="67643E44" w14:textId="77777777" w:rsidR="00A92EB7" w:rsidRDefault="00B22D39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No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3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PQRSD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tipología</w:t>
                    </w:r>
                  </w:p>
                </w:txbxContent>
              </v:textbox>
            </v:shape>
            <v:shape id="_x0000_s1043" type="#_x0000_t202" style="position:absolute;left:9173;top:2712;width:294;height:180" filled="f" stroked="f">
              <v:textbox inset="0,0,0,0">
                <w:txbxContent>
                  <w:p w14:paraId="53034D4D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503</w:t>
                    </w:r>
                  </w:p>
                </w:txbxContent>
              </v:textbox>
            </v:shape>
            <v:shape id="_x0000_s1042" type="#_x0000_t202" style="position:absolute;left:10341;top:4067;width:390;height:180" filled="f" stroked="f">
              <v:textbox inset="0,0,0,0">
                <w:txbxContent>
                  <w:p w14:paraId="2269A664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41" type="#_x0000_t202" style="position:absolute;left:6225;top:5733;width:3470;height:180" filled="f" stroked="f">
              <v:textbox inset="0,0,0,0">
                <w:txbxContent>
                  <w:p w14:paraId="724D701F" w14:textId="77777777" w:rsidR="00A92EB7" w:rsidRDefault="00B22D39">
                    <w:pPr>
                      <w:tabs>
                        <w:tab w:val="left" w:pos="453"/>
                        <w:tab w:val="left" w:pos="997"/>
                        <w:tab w:val="left" w:pos="1542"/>
                        <w:tab w:val="left" w:pos="2086"/>
                        <w:tab w:val="left" w:pos="2631"/>
                        <w:tab w:val="left" w:pos="3176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500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600</w:t>
                    </w:r>
                  </w:p>
                </w:txbxContent>
              </v:textbox>
            </v:shape>
            <w10:wrap anchorx="page"/>
          </v:group>
        </w:pict>
      </w:r>
      <w:r>
        <w:t>De las 577 PQRSD registradas y recibidas en abril, el Derecho de Petición de Interés Particular</w:t>
      </w:r>
      <w:r>
        <w:rPr>
          <w:spacing w:val="1"/>
        </w:rPr>
        <w:t xml:space="preserve"> </w:t>
      </w:r>
      <w:r>
        <w:t>fue la tipología más utilizada por la ciudadanía, con una participación del 87,18% (503), seguido</w:t>
      </w:r>
      <w:r>
        <w:rPr>
          <w:spacing w:val="1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2"/>
        </w:rPr>
        <w:t>Derecho</w:t>
      </w:r>
      <w:r>
        <w:t xml:space="preserve"> </w:t>
      </w:r>
      <w:r>
        <w:rPr>
          <w:spacing w:val="-2"/>
        </w:rPr>
        <w:t>de Petición</w:t>
      </w:r>
      <w:r>
        <w:rPr>
          <w:spacing w:val="-25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Interés</w:t>
      </w:r>
      <w:r>
        <w:rPr>
          <w:spacing w:val="-24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un</w:t>
      </w:r>
      <w:r>
        <w:rPr>
          <w:spacing w:val="-5"/>
        </w:rPr>
        <w:t xml:space="preserve"> </w:t>
      </w:r>
      <w:r>
        <w:rPr>
          <w:spacing w:val="-1"/>
        </w:rPr>
        <w:t>5,89%</w:t>
      </w:r>
      <w:r>
        <w:rPr>
          <w:spacing w:val="-16"/>
        </w:rPr>
        <w:t xml:space="preserve"> </w:t>
      </w:r>
      <w:r>
        <w:rPr>
          <w:spacing w:val="-1"/>
        </w:rPr>
        <w:t>(34),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Solicitud de</w:t>
      </w:r>
      <w:r>
        <w:t xml:space="preserve"> </w:t>
      </w:r>
      <w:r>
        <w:rPr>
          <w:spacing w:val="-1"/>
        </w:rPr>
        <w:t>Copia</w:t>
      </w:r>
      <w: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un 4,51%</w:t>
      </w:r>
      <w:r>
        <w:rPr>
          <w:spacing w:val="-59"/>
        </w:rPr>
        <w:t xml:space="preserve"> </w:t>
      </w:r>
      <w:r>
        <w:t>(26), el Reclamo con un 1,21% (7), la Queja con un 0,69% (4), la Solicitud de Acceso a 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con un</w:t>
      </w:r>
      <w:r>
        <w:rPr>
          <w:spacing w:val="-2"/>
        </w:rPr>
        <w:t xml:space="preserve"> </w:t>
      </w:r>
      <w:r>
        <w:t>0,35%</w:t>
      </w:r>
      <w:r>
        <w:rPr>
          <w:spacing w:val="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 0,17%</w:t>
      </w:r>
      <w:r>
        <w:rPr>
          <w:spacing w:val="-1"/>
        </w:rPr>
        <w:t xml:space="preserve"> </w:t>
      </w:r>
      <w:r>
        <w:t>(1).</w:t>
      </w:r>
    </w:p>
    <w:p w14:paraId="26172ACE" w14:textId="77777777" w:rsidR="00A92EB7" w:rsidRDefault="00A92EB7">
      <w:pPr>
        <w:pStyle w:val="Textoindependiente"/>
        <w:rPr>
          <w:sz w:val="20"/>
        </w:rPr>
      </w:pPr>
    </w:p>
    <w:p w14:paraId="61D1F966" w14:textId="77777777" w:rsidR="00A92EB7" w:rsidRDefault="00A92EB7">
      <w:pPr>
        <w:pStyle w:val="Textoindependiente"/>
        <w:rPr>
          <w:sz w:val="20"/>
        </w:rPr>
      </w:pPr>
    </w:p>
    <w:p w14:paraId="4F59B2B8" w14:textId="77777777" w:rsidR="00A92EB7" w:rsidRDefault="00A92EB7">
      <w:pPr>
        <w:pStyle w:val="Textoindependiente"/>
        <w:rPr>
          <w:sz w:val="20"/>
        </w:rPr>
      </w:pPr>
    </w:p>
    <w:p w14:paraId="3F2A0F91" w14:textId="77777777" w:rsidR="00A92EB7" w:rsidRDefault="00A92EB7">
      <w:pPr>
        <w:pStyle w:val="Textoindependiente"/>
        <w:rPr>
          <w:sz w:val="20"/>
        </w:rPr>
      </w:pPr>
    </w:p>
    <w:p w14:paraId="4BA3F588" w14:textId="77777777" w:rsidR="00A92EB7" w:rsidRDefault="00A92EB7">
      <w:pPr>
        <w:pStyle w:val="Textoindependiente"/>
        <w:rPr>
          <w:sz w:val="20"/>
        </w:rPr>
      </w:pPr>
    </w:p>
    <w:p w14:paraId="6C0F43A9" w14:textId="77777777" w:rsidR="00A92EB7" w:rsidRDefault="00A92EB7">
      <w:pPr>
        <w:pStyle w:val="Textoindependiente"/>
        <w:spacing w:before="3"/>
        <w:rPr>
          <w:sz w:val="12"/>
        </w:rPr>
      </w:pPr>
    </w:p>
    <w:tbl>
      <w:tblPr>
        <w:tblStyle w:val="TableNormal"/>
        <w:tblW w:w="0" w:type="auto"/>
        <w:tblInd w:w="1455" w:type="dxa"/>
        <w:tblLayout w:type="fixed"/>
        <w:tblLook w:val="01E0" w:firstRow="1" w:lastRow="1" w:firstColumn="1" w:lastColumn="1" w:noHBand="0" w:noVBand="0"/>
      </w:tblPr>
      <w:tblGrid>
        <w:gridCol w:w="3744"/>
        <w:gridCol w:w="298"/>
        <w:gridCol w:w="282"/>
      </w:tblGrid>
      <w:tr w:rsidR="00A92EB7" w14:paraId="3BFD84C7" w14:textId="77777777">
        <w:trPr>
          <w:trHeight w:val="286"/>
        </w:trPr>
        <w:tc>
          <w:tcPr>
            <w:tcW w:w="3744" w:type="dxa"/>
          </w:tcPr>
          <w:p w14:paraId="20A3A1C2" w14:textId="77777777" w:rsidR="00A92EB7" w:rsidRDefault="00B22D39">
            <w:pPr>
              <w:pStyle w:val="TableParagraph"/>
              <w:spacing w:line="183" w:lineRule="exact"/>
              <w:ind w:right="1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DERECHO</w:t>
            </w:r>
            <w:r>
              <w:rPr>
                <w:rFonts w:asci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PETICION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INTERES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PARTICULAR</w:t>
            </w:r>
          </w:p>
        </w:tc>
        <w:tc>
          <w:tcPr>
            <w:tcW w:w="580" w:type="dxa"/>
            <w:gridSpan w:val="2"/>
          </w:tcPr>
          <w:p w14:paraId="40815097" w14:textId="77777777" w:rsidR="00A92EB7" w:rsidRDefault="00A92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B7" w14:paraId="70BDB1DD" w14:textId="77777777">
        <w:trPr>
          <w:trHeight w:val="424"/>
        </w:trPr>
        <w:tc>
          <w:tcPr>
            <w:tcW w:w="3744" w:type="dxa"/>
          </w:tcPr>
          <w:p w14:paraId="07DB8A8E" w14:textId="77777777" w:rsidR="00A92EB7" w:rsidRDefault="00B22D39">
            <w:pPr>
              <w:pStyle w:val="TableParagraph"/>
              <w:spacing w:before="103"/>
              <w:ind w:right="1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DERECHO</w:t>
            </w:r>
            <w:r>
              <w:rPr>
                <w:rFonts w:asci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PETICION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INTERES</w:t>
            </w:r>
            <w:r>
              <w:rPr>
                <w:rFonts w:ascii="Calibri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GENERAL</w:t>
            </w:r>
          </w:p>
        </w:tc>
        <w:tc>
          <w:tcPr>
            <w:tcW w:w="298" w:type="dxa"/>
          </w:tcPr>
          <w:p w14:paraId="0C5F2F46" w14:textId="77777777" w:rsidR="00A92EB7" w:rsidRDefault="00A92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 w14:paraId="3AA5410F" w14:textId="77777777" w:rsidR="00A92EB7" w:rsidRDefault="00B22D39">
            <w:pPr>
              <w:pStyle w:val="TableParagraph"/>
              <w:spacing w:before="69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34</w:t>
            </w:r>
          </w:p>
        </w:tc>
      </w:tr>
      <w:tr w:rsidR="00A92EB7" w14:paraId="4502AE62" w14:textId="77777777">
        <w:trPr>
          <w:trHeight w:val="425"/>
        </w:trPr>
        <w:tc>
          <w:tcPr>
            <w:tcW w:w="3744" w:type="dxa"/>
          </w:tcPr>
          <w:p w14:paraId="385D6E30" w14:textId="77777777" w:rsidR="00A92EB7" w:rsidRDefault="00B22D39">
            <w:pPr>
              <w:pStyle w:val="TableParagraph"/>
              <w:spacing w:before="102"/>
              <w:ind w:right="16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SOLICITUD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COPIA</w:t>
            </w:r>
          </w:p>
        </w:tc>
        <w:tc>
          <w:tcPr>
            <w:tcW w:w="298" w:type="dxa"/>
          </w:tcPr>
          <w:p w14:paraId="7358E780" w14:textId="77777777" w:rsidR="00A92EB7" w:rsidRDefault="00A92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 w14:paraId="34B5FEF4" w14:textId="77777777" w:rsidR="00A92EB7" w:rsidRDefault="00B22D39">
            <w:pPr>
              <w:pStyle w:val="TableParagraph"/>
              <w:spacing w:before="69"/>
              <w:ind w:left="6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26</w:t>
            </w:r>
          </w:p>
        </w:tc>
      </w:tr>
      <w:tr w:rsidR="00A92EB7" w14:paraId="27D051C9" w14:textId="77777777">
        <w:trPr>
          <w:trHeight w:val="425"/>
        </w:trPr>
        <w:tc>
          <w:tcPr>
            <w:tcW w:w="3744" w:type="dxa"/>
          </w:tcPr>
          <w:p w14:paraId="12E8B3FB" w14:textId="77777777" w:rsidR="00A92EB7" w:rsidRDefault="00B22D39">
            <w:pPr>
              <w:pStyle w:val="TableParagraph"/>
              <w:spacing w:before="102"/>
              <w:ind w:right="16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RECLAMO</w:t>
            </w:r>
          </w:p>
        </w:tc>
        <w:tc>
          <w:tcPr>
            <w:tcW w:w="298" w:type="dxa"/>
          </w:tcPr>
          <w:p w14:paraId="044D5783" w14:textId="77777777" w:rsidR="00A92EB7" w:rsidRDefault="00B22D39">
            <w:pPr>
              <w:pStyle w:val="TableParagraph"/>
              <w:spacing w:before="69"/>
              <w:ind w:right="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7</w:t>
            </w:r>
          </w:p>
        </w:tc>
        <w:tc>
          <w:tcPr>
            <w:tcW w:w="282" w:type="dxa"/>
          </w:tcPr>
          <w:p w14:paraId="26230054" w14:textId="77777777" w:rsidR="00A92EB7" w:rsidRDefault="00A92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B7" w14:paraId="2F404750" w14:textId="77777777">
        <w:trPr>
          <w:trHeight w:val="425"/>
        </w:trPr>
        <w:tc>
          <w:tcPr>
            <w:tcW w:w="3744" w:type="dxa"/>
          </w:tcPr>
          <w:p w14:paraId="7DDE597E" w14:textId="77777777" w:rsidR="00A92EB7" w:rsidRDefault="00B22D39">
            <w:pPr>
              <w:pStyle w:val="TableParagraph"/>
              <w:spacing w:before="103"/>
              <w:ind w:right="16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QUEJA</w:t>
            </w:r>
          </w:p>
        </w:tc>
        <w:tc>
          <w:tcPr>
            <w:tcW w:w="298" w:type="dxa"/>
          </w:tcPr>
          <w:p w14:paraId="561C2FEE" w14:textId="77777777" w:rsidR="00A92EB7" w:rsidRDefault="00B22D39">
            <w:pPr>
              <w:pStyle w:val="TableParagraph"/>
              <w:spacing w:before="69"/>
              <w:ind w:right="2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4</w:t>
            </w:r>
          </w:p>
        </w:tc>
        <w:tc>
          <w:tcPr>
            <w:tcW w:w="282" w:type="dxa"/>
          </w:tcPr>
          <w:p w14:paraId="1267B2BA" w14:textId="77777777" w:rsidR="00A92EB7" w:rsidRDefault="00A92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B7" w14:paraId="5FE93B0C" w14:textId="77777777">
        <w:trPr>
          <w:trHeight w:val="425"/>
        </w:trPr>
        <w:tc>
          <w:tcPr>
            <w:tcW w:w="3744" w:type="dxa"/>
          </w:tcPr>
          <w:p w14:paraId="4FFC9550" w14:textId="77777777" w:rsidR="00A92EB7" w:rsidRDefault="00B22D39">
            <w:pPr>
              <w:pStyle w:val="TableParagraph"/>
              <w:spacing w:before="102"/>
              <w:ind w:right="16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SOLICITUD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ACCESO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A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LA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INFORMACION</w:t>
            </w:r>
          </w:p>
        </w:tc>
        <w:tc>
          <w:tcPr>
            <w:tcW w:w="298" w:type="dxa"/>
          </w:tcPr>
          <w:p w14:paraId="27F90251" w14:textId="77777777" w:rsidR="00A92EB7" w:rsidRDefault="00B22D39">
            <w:pPr>
              <w:pStyle w:val="TableParagraph"/>
              <w:spacing w:before="69"/>
              <w:ind w:right="3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</w:t>
            </w:r>
          </w:p>
        </w:tc>
        <w:tc>
          <w:tcPr>
            <w:tcW w:w="282" w:type="dxa"/>
          </w:tcPr>
          <w:p w14:paraId="16DAB89E" w14:textId="77777777" w:rsidR="00A92EB7" w:rsidRDefault="00A92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B7" w14:paraId="0FD64347" w14:textId="77777777">
        <w:trPr>
          <w:trHeight w:val="319"/>
        </w:trPr>
        <w:tc>
          <w:tcPr>
            <w:tcW w:w="3744" w:type="dxa"/>
          </w:tcPr>
          <w:p w14:paraId="118B174D" w14:textId="77777777" w:rsidR="00A92EB7" w:rsidRDefault="00B22D39">
            <w:pPr>
              <w:pStyle w:val="TableParagraph"/>
              <w:spacing w:before="102" w:line="196" w:lineRule="exact"/>
              <w:ind w:right="16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CONSULTA</w:t>
            </w:r>
          </w:p>
        </w:tc>
        <w:tc>
          <w:tcPr>
            <w:tcW w:w="298" w:type="dxa"/>
          </w:tcPr>
          <w:p w14:paraId="20099395" w14:textId="77777777" w:rsidR="00A92EB7" w:rsidRDefault="00B22D39">
            <w:pPr>
              <w:pStyle w:val="TableParagraph"/>
              <w:spacing w:before="69"/>
              <w:ind w:right="3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</w:t>
            </w:r>
          </w:p>
        </w:tc>
        <w:tc>
          <w:tcPr>
            <w:tcW w:w="282" w:type="dxa"/>
          </w:tcPr>
          <w:p w14:paraId="2A6F6DDB" w14:textId="77777777" w:rsidR="00A92EB7" w:rsidRDefault="00A92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DFB0AB" w14:textId="77777777" w:rsidR="00A92EB7" w:rsidRDefault="00A92EB7">
      <w:pPr>
        <w:pStyle w:val="Textoindependiente"/>
        <w:rPr>
          <w:sz w:val="24"/>
        </w:rPr>
      </w:pPr>
    </w:p>
    <w:p w14:paraId="05895A9B" w14:textId="77777777" w:rsidR="00A92EB7" w:rsidRDefault="00A92EB7">
      <w:pPr>
        <w:pStyle w:val="Textoindependiente"/>
        <w:rPr>
          <w:sz w:val="24"/>
        </w:rPr>
      </w:pPr>
    </w:p>
    <w:p w14:paraId="01658E8E" w14:textId="77777777" w:rsidR="00A92EB7" w:rsidRDefault="00A92EB7">
      <w:pPr>
        <w:pStyle w:val="Textoindependiente"/>
        <w:spacing w:before="9"/>
        <w:rPr>
          <w:sz w:val="33"/>
        </w:rPr>
      </w:pPr>
    </w:p>
    <w:p w14:paraId="301A9170" w14:textId="77777777" w:rsidR="00A92EB7" w:rsidRDefault="00B22D39">
      <w:pPr>
        <w:ind w:left="105"/>
        <w:rPr>
          <w:sz w:val="16"/>
        </w:rPr>
      </w:pPr>
      <w:r>
        <w:rPr>
          <w:sz w:val="16"/>
        </w:rPr>
        <w:t>Fuente:</w:t>
      </w:r>
      <w:r>
        <w:rPr>
          <w:spacing w:val="-4"/>
          <w:sz w:val="16"/>
        </w:rPr>
        <w:t xml:space="preserve"> </w:t>
      </w:r>
      <w:r>
        <w:rPr>
          <w:sz w:val="16"/>
        </w:rPr>
        <w:t>Bogotá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z w:val="16"/>
        </w:rPr>
        <w:t>escucha</w:t>
      </w:r>
    </w:p>
    <w:p w14:paraId="064A43D8" w14:textId="77777777" w:rsidR="00A92EB7" w:rsidRDefault="00A92EB7">
      <w:pPr>
        <w:rPr>
          <w:sz w:val="16"/>
        </w:rPr>
        <w:sectPr w:rsidR="00A92EB7">
          <w:pgSz w:w="12240" w:h="15840"/>
          <w:pgMar w:top="1660" w:right="60" w:bottom="2340" w:left="1080" w:header="705" w:footer="2076" w:gutter="0"/>
          <w:cols w:space="720"/>
        </w:sectPr>
      </w:pPr>
    </w:p>
    <w:p w14:paraId="6A195F64" w14:textId="77777777" w:rsidR="00A92EB7" w:rsidRDefault="00A92EB7">
      <w:pPr>
        <w:pStyle w:val="Textoindependiente"/>
        <w:spacing w:before="2"/>
        <w:rPr>
          <w:sz w:val="21"/>
        </w:rPr>
      </w:pPr>
    </w:p>
    <w:p w14:paraId="6A6D5E13" w14:textId="77777777" w:rsidR="00A92EB7" w:rsidRDefault="00B22D39">
      <w:pPr>
        <w:pStyle w:val="Textoindependiente"/>
        <w:spacing w:before="94" w:line="276" w:lineRule="auto"/>
        <w:ind w:left="622" w:right="1038"/>
        <w:jc w:val="both"/>
      </w:pP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cumplimiento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1712 de</w:t>
      </w:r>
      <w:r>
        <w:rPr>
          <w:spacing w:val="-7"/>
        </w:rPr>
        <w:t xml:space="preserve"> </w:t>
      </w:r>
      <w:r>
        <w:t>2014</w:t>
      </w:r>
      <w:r>
        <w:rPr>
          <w:spacing w:val="-7"/>
        </w:rPr>
        <w:t xml:space="preserve"> </w:t>
      </w:r>
      <w:r>
        <w:t>“Por</w:t>
      </w:r>
      <w:r>
        <w:rPr>
          <w:spacing w:val="-22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crea la</w:t>
      </w:r>
      <w:r>
        <w:rPr>
          <w:spacing w:val="-12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del Derecho de Acceso a la Información Pública Nacional y se dictan otras disposiciones” y el</w:t>
      </w:r>
      <w:r>
        <w:rPr>
          <w:spacing w:val="1"/>
        </w:rPr>
        <w:t xml:space="preserve"> </w:t>
      </w:r>
      <w:r>
        <w:rPr>
          <w:spacing w:val="-1"/>
        </w:rPr>
        <w:t>Decreto</w:t>
      </w:r>
      <w:r>
        <w:rPr>
          <w:spacing w:val="-16"/>
        </w:rPr>
        <w:t xml:space="preserve"> </w:t>
      </w:r>
      <w:r>
        <w:rPr>
          <w:spacing w:val="-1"/>
        </w:rPr>
        <w:t>103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2015</w:t>
      </w:r>
      <w:r>
        <w:rPr>
          <w:spacing w:val="-19"/>
        </w:rPr>
        <w:t xml:space="preserve"> </w:t>
      </w:r>
      <w:r>
        <w:rPr>
          <w:spacing w:val="-1"/>
        </w:rPr>
        <w:t>“Por</w:t>
      </w:r>
      <w:r>
        <w:rPr>
          <w:spacing w:val="-5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cual</w:t>
      </w:r>
      <w:r>
        <w:rPr>
          <w:spacing w:val="-17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reglamenta</w:t>
      </w:r>
      <w:r>
        <w:rPr>
          <w:spacing w:val="-18"/>
        </w:rPr>
        <w:t xml:space="preserve"> </w:t>
      </w:r>
      <w:r>
        <w:t>parcialmente</w:t>
      </w:r>
      <w:r>
        <w:rPr>
          <w:spacing w:val="-15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Ley</w:t>
      </w:r>
      <w:r>
        <w:rPr>
          <w:spacing w:val="-18"/>
        </w:rPr>
        <w:t xml:space="preserve"> </w:t>
      </w:r>
      <w:r>
        <w:t>1712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2014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dictan</w:t>
      </w:r>
      <w:r>
        <w:rPr>
          <w:spacing w:val="-19"/>
        </w:rPr>
        <w:t xml:space="preserve"> </w:t>
      </w:r>
      <w:r>
        <w:t>otras</w:t>
      </w:r>
      <w:r>
        <w:rPr>
          <w:spacing w:val="-59"/>
        </w:rPr>
        <w:t xml:space="preserve"> </w:t>
      </w:r>
      <w:r>
        <w:rPr>
          <w:spacing w:val="-1"/>
        </w:rPr>
        <w:t>disposiciones”,</w:t>
      </w:r>
      <w:r>
        <w:rPr>
          <w:spacing w:val="-24"/>
        </w:rPr>
        <w:t xml:space="preserve"> </w:t>
      </w:r>
      <w:r>
        <w:rPr>
          <w:spacing w:val="-1"/>
        </w:rPr>
        <w:t>las</w:t>
      </w:r>
      <w:r>
        <w:rPr>
          <w:spacing w:val="-18"/>
        </w:rPr>
        <w:t xml:space="preserve"> </w:t>
      </w:r>
      <w:r>
        <w:rPr>
          <w:spacing w:val="-1"/>
        </w:rPr>
        <w:t>siguientes</w:t>
      </w:r>
      <w:r>
        <w:rPr>
          <w:spacing w:val="-2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solicitudes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fueron</w:t>
      </w:r>
      <w:r>
        <w:rPr>
          <w:spacing w:val="-18"/>
        </w:rPr>
        <w:t xml:space="preserve"> </w:t>
      </w:r>
      <w:r>
        <w:t>registradas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recibidas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Entidad:</w:t>
      </w:r>
    </w:p>
    <w:p w14:paraId="00BEDFDD" w14:textId="77777777" w:rsidR="00A92EB7" w:rsidRDefault="00B22D39">
      <w:pPr>
        <w:pStyle w:val="Prrafodelista"/>
        <w:numPr>
          <w:ilvl w:val="2"/>
          <w:numId w:val="2"/>
        </w:numPr>
        <w:tabs>
          <w:tab w:val="left" w:pos="1265"/>
          <w:tab w:val="left" w:pos="1266"/>
          <w:tab w:val="right" w:pos="7153"/>
        </w:tabs>
        <w:spacing w:before="124"/>
        <w:ind w:hanging="366"/>
      </w:pPr>
      <w:r>
        <w:t>Número</w:t>
      </w:r>
      <w:r>
        <w:rPr>
          <w:spacing w:val="-1"/>
        </w:rPr>
        <w:t xml:space="preserve"> </w:t>
      </w:r>
      <w:r>
        <w:t>de solicitudes</w:t>
      </w:r>
      <w:r>
        <w:rPr>
          <w:spacing w:val="-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recibidas</w:t>
      </w:r>
      <w:r>
        <w:tab/>
        <w:t>2</w:t>
      </w:r>
    </w:p>
    <w:p w14:paraId="359ED669" w14:textId="77777777" w:rsidR="00A92EB7" w:rsidRDefault="00B22D39">
      <w:pPr>
        <w:pStyle w:val="Prrafodelista"/>
        <w:numPr>
          <w:ilvl w:val="2"/>
          <w:numId w:val="2"/>
        </w:numPr>
        <w:tabs>
          <w:tab w:val="left" w:pos="1265"/>
          <w:tab w:val="left" w:pos="1266"/>
          <w:tab w:val="left" w:pos="7045"/>
        </w:tabs>
        <w:spacing w:before="37"/>
        <w:ind w:hanging="366"/>
      </w:pPr>
      <w:r>
        <w:rPr>
          <w:spacing w:val="-1"/>
        </w:rPr>
        <w:t>Número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solicitudes </w:t>
      </w:r>
      <w:r>
        <w:t>trasladadas</w:t>
      </w:r>
      <w:r>
        <w:rPr>
          <w:spacing w:val="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institución</w:t>
      </w:r>
      <w:r>
        <w:tab/>
        <w:t>0</w:t>
      </w:r>
    </w:p>
    <w:p w14:paraId="29944BAB" w14:textId="77777777" w:rsidR="00A92EB7" w:rsidRDefault="00B22D39">
      <w:pPr>
        <w:pStyle w:val="Prrafodelista"/>
        <w:numPr>
          <w:ilvl w:val="2"/>
          <w:numId w:val="2"/>
        </w:numPr>
        <w:tabs>
          <w:tab w:val="left" w:pos="1265"/>
          <w:tab w:val="left" w:pos="1266"/>
          <w:tab w:val="left" w:pos="7045"/>
        </w:tabs>
        <w:spacing w:before="38"/>
        <w:ind w:hanging="366"/>
      </w:pPr>
      <w:r>
        <w:t>Se</w:t>
      </w:r>
      <w:r>
        <w:rPr>
          <w:spacing w:val="-1"/>
        </w:rPr>
        <w:t xml:space="preserve"> </w:t>
      </w:r>
      <w:r>
        <w:t>negó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</w:t>
      </w:r>
      <w:r>
        <w:tab/>
        <w:t>0</w:t>
      </w:r>
    </w:p>
    <w:p w14:paraId="3927B60A" w14:textId="77777777" w:rsidR="00A92EB7" w:rsidRDefault="00B22D39">
      <w:pPr>
        <w:pStyle w:val="Ttulo1"/>
        <w:numPr>
          <w:ilvl w:val="1"/>
          <w:numId w:val="2"/>
        </w:numPr>
        <w:tabs>
          <w:tab w:val="left" w:pos="1330"/>
        </w:tabs>
        <w:spacing w:before="551"/>
        <w:ind w:left="1330" w:hanging="442"/>
        <w:jc w:val="left"/>
      </w:pPr>
      <w:bookmarkStart w:id="7" w:name="_bookmark7"/>
      <w:bookmarkStart w:id="8" w:name="_TOC_250000"/>
      <w:bookmarkEnd w:id="7"/>
      <w:r>
        <w:t>Quejas</w:t>
      </w:r>
      <w:r>
        <w:rPr>
          <w:spacing w:val="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Reclamos</w:t>
      </w:r>
      <w:r>
        <w:rPr>
          <w:spacing w:val="2"/>
        </w:rPr>
        <w:t xml:space="preserve"> </w:t>
      </w:r>
      <w:r>
        <w:t>recibidos</w:t>
      </w:r>
      <w:r>
        <w:rPr>
          <w:spacing w:val="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registrados</w:t>
      </w:r>
      <w:r>
        <w:rPr>
          <w:spacing w:val="-1"/>
        </w:rPr>
        <w:t xml:space="preserve"> </w:t>
      </w:r>
      <w:r>
        <w:t>durante</w:t>
      </w:r>
      <w:r>
        <w:rPr>
          <w:spacing w:val="1"/>
        </w:rPr>
        <w:t xml:space="preserve"> </w:t>
      </w:r>
      <w:bookmarkEnd w:id="8"/>
      <w:r>
        <w:t>abril</w:t>
      </w: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957"/>
        <w:gridCol w:w="1277"/>
        <w:gridCol w:w="2126"/>
        <w:gridCol w:w="990"/>
        <w:gridCol w:w="1559"/>
        <w:gridCol w:w="1556"/>
        <w:gridCol w:w="997"/>
      </w:tblGrid>
      <w:tr w:rsidR="00A92EB7" w14:paraId="0A62424A" w14:textId="77777777">
        <w:trPr>
          <w:trHeight w:val="426"/>
        </w:trPr>
        <w:tc>
          <w:tcPr>
            <w:tcW w:w="9944" w:type="dxa"/>
            <w:gridSpan w:val="8"/>
            <w:shd w:val="clear" w:color="auto" w:fill="4F81BA"/>
          </w:tcPr>
          <w:p w14:paraId="437F6C15" w14:textId="77777777" w:rsidR="00A92EB7" w:rsidRDefault="00B22D39">
            <w:pPr>
              <w:pStyle w:val="TableParagraph"/>
              <w:spacing w:before="191" w:line="215" w:lineRule="exact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1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Quejas y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reclamos registrados y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recibidos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 abril</w:t>
            </w:r>
          </w:p>
        </w:tc>
      </w:tr>
      <w:tr w:rsidR="00A92EB7" w14:paraId="430C19BE" w14:textId="77777777">
        <w:trPr>
          <w:trHeight w:val="1564"/>
        </w:trPr>
        <w:tc>
          <w:tcPr>
            <w:tcW w:w="482" w:type="dxa"/>
            <w:shd w:val="clear" w:color="auto" w:fill="4F81BA"/>
          </w:tcPr>
          <w:p w14:paraId="7695D07E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C6C7A24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1896A766" w14:textId="77777777" w:rsidR="00A92EB7" w:rsidRDefault="00B22D39">
            <w:pPr>
              <w:pStyle w:val="TableParagraph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957" w:type="dxa"/>
            <w:shd w:val="clear" w:color="auto" w:fill="4F81BA"/>
          </w:tcPr>
          <w:p w14:paraId="66A0B251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DE5CB75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33BB0EE9" w14:textId="77777777" w:rsidR="00A92EB7" w:rsidRDefault="00B22D39">
            <w:pPr>
              <w:pStyle w:val="TableParagraph"/>
              <w:ind w:left="122" w:right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77" w:type="dxa"/>
            <w:shd w:val="clear" w:color="auto" w:fill="4F81BA"/>
          </w:tcPr>
          <w:p w14:paraId="2A37DE75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C5DF1DD" w14:textId="77777777" w:rsidR="00A92EB7" w:rsidRDefault="00B22D39">
            <w:pPr>
              <w:pStyle w:val="TableParagraph"/>
              <w:spacing w:before="157"/>
              <w:ind w:left="123" w:right="41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126" w:type="dxa"/>
            <w:shd w:val="clear" w:color="auto" w:fill="4F81BA"/>
          </w:tcPr>
          <w:p w14:paraId="7B14906F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EF5FAC4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1DA22891" w14:textId="77777777" w:rsidR="00A92EB7" w:rsidRDefault="00B22D39">
            <w:pPr>
              <w:pStyle w:val="TableParagraph"/>
              <w:spacing w:before="194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990" w:type="dxa"/>
            <w:shd w:val="clear" w:color="auto" w:fill="4F81BA"/>
          </w:tcPr>
          <w:p w14:paraId="70FB03B6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8CA506E" w14:textId="77777777" w:rsidR="00A92EB7" w:rsidRDefault="00A92EB7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347C7AC8" w14:textId="77777777" w:rsidR="00A92EB7" w:rsidRDefault="00B22D39">
            <w:pPr>
              <w:pStyle w:val="TableParagraph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</w:p>
        </w:tc>
        <w:tc>
          <w:tcPr>
            <w:tcW w:w="1559" w:type="dxa"/>
            <w:shd w:val="clear" w:color="auto" w:fill="4F81BA"/>
          </w:tcPr>
          <w:p w14:paraId="267F16EF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49FA537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2B921961" w14:textId="77777777" w:rsidR="00A92EB7" w:rsidRDefault="00B22D39">
            <w:pPr>
              <w:pStyle w:val="TableParagraph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Respuesta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Oportuna</w:t>
            </w:r>
          </w:p>
        </w:tc>
        <w:tc>
          <w:tcPr>
            <w:tcW w:w="1556" w:type="dxa"/>
            <w:shd w:val="clear" w:color="auto" w:fill="4F81BA"/>
          </w:tcPr>
          <w:p w14:paraId="1EE47562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D77ED98" w14:textId="77777777" w:rsidR="00A92EB7" w:rsidRDefault="00B22D39">
            <w:pPr>
              <w:pStyle w:val="TableParagraph"/>
              <w:spacing w:before="157"/>
              <w:ind w:left="2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Asunto</w:t>
            </w:r>
          </w:p>
        </w:tc>
        <w:tc>
          <w:tcPr>
            <w:tcW w:w="997" w:type="dxa"/>
            <w:shd w:val="clear" w:color="auto" w:fill="4F81BA"/>
          </w:tcPr>
          <w:p w14:paraId="3CE2B483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033ECB1" w14:textId="77777777" w:rsidR="00A92EB7" w:rsidRDefault="00B22D39">
            <w:pPr>
              <w:pStyle w:val="TableParagraph"/>
              <w:spacing w:before="141" w:line="230" w:lineRule="atLeast"/>
              <w:ind w:left="1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Reitera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ción</w:t>
            </w:r>
            <w:r>
              <w:rPr>
                <w:rFonts w:ascii="Arial" w:hAnsi="Arial"/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tema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mes</w:t>
            </w:r>
          </w:p>
        </w:tc>
      </w:tr>
      <w:tr w:rsidR="00A92EB7" w14:paraId="4F127D1D" w14:textId="77777777">
        <w:trPr>
          <w:trHeight w:val="743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24466E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2BFCA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87E1D1" w14:textId="77777777" w:rsidR="00A92EB7" w:rsidRDefault="00B22D39">
            <w:pPr>
              <w:pStyle w:val="TableParagraph"/>
              <w:spacing w:before="143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EEED84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EC155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FB02D1" w14:textId="77777777" w:rsidR="00A92EB7" w:rsidRDefault="00B22D39">
            <w:pPr>
              <w:pStyle w:val="TableParagraph"/>
              <w:spacing w:before="143" w:line="166" w:lineRule="exact"/>
              <w:ind w:left="14" w:right="3"/>
              <w:jc w:val="center"/>
              <w:rPr>
                <w:sz w:val="16"/>
              </w:rPr>
            </w:pPr>
            <w:r>
              <w:rPr>
                <w:sz w:val="16"/>
              </w:rPr>
              <w:t>4/04/2024</w:t>
            </w:r>
          </w:p>
        </w:tc>
        <w:tc>
          <w:tcPr>
            <w:tcW w:w="127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AA7FAD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4E1D8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CFE30A" w14:textId="77777777" w:rsidR="00A92EB7" w:rsidRDefault="00B22D39">
            <w:pPr>
              <w:pStyle w:val="TableParagraph"/>
              <w:spacing w:before="143"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2059292024</w:t>
            </w:r>
          </w:p>
        </w:tc>
        <w:tc>
          <w:tcPr>
            <w:tcW w:w="2126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645E16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E5267A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14:paraId="6F01EC09" w14:textId="77777777" w:rsidR="00A92EB7" w:rsidRDefault="00B22D39">
            <w:pPr>
              <w:pStyle w:val="TableParagraph"/>
              <w:tabs>
                <w:tab w:val="left" w:pos="1946"/>
              </w:tabs>
              <w:spacing w:before="1"/>
              <w:ind w:left="123" w:right="-1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</w:t>
            </w:r>
          </w:p>
          <w:p w14:paraId="37C90DAE" w14:textId="77777777" w:rsidR="00A92EB7" w:rsidRDefault="00B22D39">
            <w:pPr>
              <w:pStyle w:val="TableParagraph"/>
              <w:spacing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Reasentamientos</w:t>
            </w:r>
          </w:p>
        </w:tc>
        <w:tc>
          <w:tcPr>
            <w:tcW w:w="990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71EA22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3F991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E203C3" w14:textId="77777777" w:rsidR="00A92EB7" w:rsidRDefault="00B22D39">
            <w:pPr>
              <w:pStyle w:val="TableParagraph"/>
              <w:spacing w:before="143" w:line="166" w:lineRule="exact"/>
              <w:ind w:left="124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B7575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9D5B20" w14:textId="77777777" w:rsidR="00A92EB7" w:rsidRDefault="00A92EB7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5BBDA3E7" w14:textId="77777777" w:rsidR="00A92EB7" w:rsidRDefault="00B22D39">
            <w:pPr>
              <w:pStyle w:val="TableParagraph"/>
              <w:ind w:left="252" w:right="525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545C77C" w14:textId="77777777" w:rsidR="00A92EB7" w:rsidRDefault="00B22D39">
            <w:pPr>
              <w:pStyle w:val="TableParagraph"/>
              <w:ind w:left="127" w:right="-15"/>
              <w:jc w:val="both"/>
              <w:rPr>
                <w:sz w:val="16"/>
              </w:rPr>
            </w:pPr>
            <w:r>
              <w:rPr>
                <w:sz w:val="16"/>
              </w:rPr>
              <w:t>Reclamación pagos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arriendo 2020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99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102AF79" w14:textId="77777777" w:rsidR="00A92EB7" w:rsidRDefault="00B22D39">
            <w:pPr>
              <w:pStyle w:val="TableParagraph"/>
              <w:spacing w:line="183" w:lineRule="exact"/>
              <w:ind w:left="351" w:right="328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A92EB7" w14:paraId="4FDC4F42" w14:textId="77777777">
        <w:trPr>
          <w:trHeight w:val="61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56984E" w14:textId="77777777" w:rsidR="00A92EB7" w:rsidRDefault="00B22D39">
            <w:pPr>
              <w:pStyle w:val="TableParagraph"/>
              <w:spacing w:line="183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C1DA8D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E375BC" w14:textId="77777777" w:rsidR="00A92EB7" w:rsidRDefault="00A92EB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69286C29" w14:textId="77777777" w:rsidR="00A92EB7" w:rsidRDefault="00B22D39">
            <w:pPr>
              <w:pStyle w:val="TableParagraph"/>
              <w:spacing w:line="166" w:lineRule="exact"/>
              <w:ind w:left="14" w:right="3"/>
              <w:jc w:val="center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ECA49F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8395B7" w14:textId="77777777" w:rsidR="00A92EB7" w:rsidRDefault="00A92EB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70136E49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2122992024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7ADA6F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81AAE29" w14:textId="77777777" w:rsidR="00A92EB7" w:rsidRDefault="00B22D39">
            <w:pPr>
              <w:pStyle w:val="TableParagraph"/>
              <w:spacing w:before="1" w:line="180" w:lineRule="atLeast"/>
              <w:ind w:left="5" w:right="845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29852E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B24DDB" w14:textId="77777777" w:rsidR="00A92EB7" w:rsidRDefault="00A92EB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3B61726C" w14:textId="77777777" w:rsidR="00A92EB7" w:rsidRDefault="00B22D39">
            <w:pPr>
              <w:pStyle w:val="TableParagraph"/>
              <w:spacing w:line="166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6F64FD" w14:textId="77777777" w:rsidR="00A92EB7" w:rsidRDefault="00A92EB7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608209E3" w14:textId="77777777" w:rsidR="00A92EB7" w:rsidRDefault="00B22D39">
            <w:pPr>
              <w:pStyle w:val="TableParagraph"/>
              <w:ind w:left="252" w:right="525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7C22A58" w14:textId="77777777" w:rsidR="00A92EB7" w:rsidRDefault="00A92EB7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6EDF6CD9" w14:textId="77777777" w:rsidR="00A92EB7" w:rsidRDefault="00B22D39">
            <w:pPr>
              <w:pStyle w:val="TableParagraph"/>
              <w:ind w:left="127" w:right="-19"/>
              <w:rPr>
                <w:sz w:val="16"/>
              </w:rPr>
            </w:pPr>
            <w:r>
              <w:rPr>
                <w:sz w:val="16"/>
              </w:rPr>
              <w:t>Reclamación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pagos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arriendo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C5FBCD8" w14:textId="77777777" w:rsidR="00A92EB7" w:rsidRDefault="00B22D39">
            <w:pPr>
              <w:pStyle w:val="TableParagraph"/>
              <w:spacing w:line="183" w:lineRule="exact"/>
              <w:ind w:left="409" w:right="270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A92EB7" w14:paraId="48336330" w14:textId="77777777">
        <w:trPr>
          <w:trHeight w:val="933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1D977EF" w14:textId="77777777" w:rsidR="00A92EB7" w:rsidRDefault="00B22D39">
            <w:pPr>
              <w:pStyle w:val="TableParagraph"/>
              <w:spacing w:line="183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EDAE75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E8B99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247AF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8D6C61" w14:textId="77777777" w:rsidR="00A92EB7" w:rsidRDefault="00B22D39">
            <w:pPr>
              <w:pStyle w:val="TableParagraph"/>
              <w:spacing w:before="126" w:line="166" w:lineRule="exact"/>
              <w:ind w:left="102" w:right="3"/>
              <w:jc w:val="center"/>
              <w:rPr>
                <w:sz w:val="16"/>
              </w:rPr>
            </w:pPr>
            <w:r>
              <w:rPr>
                <w:sz w:val="16"/>
              </w:rPr>
              <w:t>16/04/2024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F83B69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012B6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EAF93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66A06B" w14:textId="77777777" w:rsidR="00A92EB7" w:rsidRDefault="00B22D39">
            <w:pPr>
              <w:pStyle w:val="TableParagraph"/>
              <w:spacing w:before="126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2221542024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251DF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FC22B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CC9C1F" w14:textId="77777777" w:rsidR="00A92EB7" w:rsidRDefault="00B22D39">
            <w:pPr>
              <w:pStyle w:val="TableParagraph"/>
              <w:spacing w:before="131" w:line="180" w:lineRule="atLeast"/>
              <w:ind w:left="123" w:right="22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Urbanizaciones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Titulación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08E42B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A1CD6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50E1D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F512FB" w14:textId="77777777" w:rsidR="00A92EB7" w:rsidRDefault="00B22D39">
            <w:pPr>
              <w:pStyle w:val="TableParagraph"/>
              <w:spacing w:before="126" w:line="166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E5F628" w14:textId="77777777" w:rsidR="00A92EB7" w:rsidRDefault="00B22D39">
            <w:pPr>
              <w:pStyle w:val="TableParagraph"/>
              <w:spacing w:before="97"/>
              <w:ind w:left="252" w:right="525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21479B" w14:textId="77777777" w:rsidR="00A92EB7" w:rsidRDefault="00B22D39">
            <w:pPr>
              <w:pStyle w:val="TableParagraph"/>
              <w:tabs>
                <w:tab w:val="left" w:pos="829"/>
              </w:tabs>
              <w:spacing w:before="97"/>
              <w:ind w:left="127" w:right="-15"/>
              <w:rPr>
                <w:sz w:val="16"/>
              </w:rPr>
            </w:pPr>
            <w:r>
              <w:rPr>
                <w:sz w:val="16"/>
              </w:rPr>
              <w:t>Inconformidad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pagos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impuestos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prediales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BC4CE83" w14:textId="77777777" w:rsidR="00A92EB7" w:rsidRDefault="00B22D39">
            <w:pPr>
              <w:pStyle w:val="TableParagraph"/>
              <w:spacing w:before="97"/>
              <w:ind w:left="30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A92EB7" w14:paraId="69E078FC" w14:textId="77777777">
        <w:trPr>
          <w:trHeight w:val="101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670FBFB" w14:textId="77777777" w:rsidR="00A92EB7" w:rsidRDefault="00B22D39">
            <w:pPr>
              <w:pStyle w:val="TableParagraph"/>
              <w:spacing w:line="183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77FBA5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1C02F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AA2DB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A7E474" w14:textId="77777777" w:rsidR="00A92EB7" w:rsidRDefault="00A92EB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59F3E100" w14:textId="77777777" w:rsidR="00A92EB7" w:rsidRDefault="00B22D39">
            <w:pPr>
              <w:pStyle w:val="TableParagraph"/>
              <w:spacing w:line="166" w:lineRule="exact"/>
              <w:ind w:left="102" w:right="3"/>
              <w:jc w:val="center"/>
              <w:rPr>
                <w:sz w:val="16"/>
              </w:rPr>
            </w:pPr>
            <w:r>
              <w:rPr>
                <w:sz w:val="16"/>
              </w:rPr>
              <w:t>18/04/2024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C0B92F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110E8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66348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F99B00" w14:textId="77777777" w:rsidR="00A92EB7" w:rsidRDefault="00A92EB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01BC09D3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2257202024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5D1875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4119F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8D62DB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391654D5" w14:textId="77777777" w:rsidR="00A92EB7" w:rsidRDefault="00B22D39">
            <w:pPr>
              <w:pStyle w:val="TableParagraph"/>
              <w:spacing w:before="1" w:line="180" w:lineRule="atLeast"/>
              <w:ind w:left="123" w:right="727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C1511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508D7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4ED05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9C4EFB" w14:textId="77777777" w:rsidR="00A92EB7" w:rsidRDefault="00A92EB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658EF33C" w14:textId="77777777" w:rsidR="00A92EB7" w:rsidRDefault="00B22D39">
            <w:pPr>
              <w:pStyle w:val="TableParagraph"/>
              <w:spacing w:line="166" w:lineRule="exact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8162EF9" w14:textId="77777777" w:rsidR="00A92EB7" w:rsidRDefault="00B22D39">
            <w:pPr>
              <w:pStyle w:val="TableParagraph"/>
              <w:spacing w:before="97"/>
              <w:ind w:left="252" w:right="525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614C8B2" w14:textId="77777777" w:rsidR="00A92EB7" w:rsidRDefault="00B22D39">
            <w:pPr>
              <w:pStyle w:val="TableParagraph"/>
              <w:spacing w:before="97"/>
              <w:ind w:left="127" w:right="-19"/>
              <w:rPr>
                <w:sz w:val="16"/>
              </w:rPr>
            </w:pPr>
            <w:r>
              <w:rPr>
                <w:sz w:val="16"/>
              </w:rPr>
              <w:t>Reclamación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pagos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arriendo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6641E05" w14:textId="77777777" w:rsidR="00A92EB7" w:rsidRDefault="00B22D39">
            <w:pPr>
              <w:pStyle w:val="TableParagraph"/>
              <w:spacing w:before="97"/>
              <w:ind w:left="301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A92EB7" w14:paraId="3A42A7F9" w14:textId="77777777">
        <w:trPr>
          <w:trHeight w:val="102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38E4D36" w14:textId="77777777" w:rsidR="00A92EB7" w:rsidRDefault="00B22D39">
            <w:pPr>
              <w:pStyle w:val="TableParagraph"/>
              <w:spacing w:line="183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34FF8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3B17D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0E3F0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9440DE" w14:textId="77777777" w:rsidR="00A92EB7" w:rsidRDefault="00A92EB7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528931E8" w14:textId="77777777" w:rsidR="00A92EB7" w:rsidRDefault="00B22D39">
            <w:pPr>
              <w:pStyle w:val="TableParagraph"/>
              <w:spacing w:line="166" w:lineRule="exact"/>
              <w:ind w:left="102" w:right="3"/>
              <w:jc w:val="center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44C600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0CF48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0E1FA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E25657" w14:textId="77777777" w:rsidR="00A92EB7" w:rsidRDefault="00A92EB7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3F17124F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2344102024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3263E3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2D6B78" w14:textId="77777777" w:rsidR="00A92EB7" w:rsidRDefault="00A92EB7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7280A9F1" w14:textId="77777777" w:rsidR="00A92EB7" w:rsidRDefault="00B22D39">
            <w:pPr>
              <w:pStyle w:val="TableParagraph"/>
              <w:tabs>
                <w:tab w:val="left" w:pos="1317"/>
              </w:tabs>
              <w:ind w:left="123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4D046A1A" w14:textId="77777777" w:rsidR="00A92EB7" w:rsidRDefault="00B22D39">
            <w:pPr>
              <w:pStyle w:val="TableParagraph"/>
              <w:spacing w:line="165" w:lineRule="exact"/>
              <w:ind w:left="1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D67427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6E5D1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F7527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228D46" w14:textId="77777777" w:rsidR="00A92EB7" w:rsidRDefault="00A92EB7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5C927033" w14:textId="77777777" w:rsidR="00A92EB7" w:rsidRDefault="00B22D39">
            <w:pPr>
              <w:pStyle w:val="TableParagraph"/>
              <w:spacing w:line="166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8E73016" w14:textId="77777777" w:rsidR="00A92EB7" w:rsidRDefault="00B22D39">
            <w:pPr>
              <w:pStyle w:val="TableParagraph"/>
              <w:spacing w:before="97"/>
              <w:ind w:left="252" w:right="525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82CBAD8" w14:textId="77777777" w:rsidR="00A92EB7" w:rsidRDefault="00B22D39">
            <w:pPr>
              <w:pStyle w:val="TableParagraph"/>
              <w:tabs>
                <w:tab w:val="left" w:pos="695"/>
              </w:tabs>
              <w:spacing w:before="97"/>
              <w:ind w:left="127" w:right="-15"/>
              <w:rPr>
                <w:sz w:val="16"/>
              </w:rPr>
            </w:pPr>
            <w:r>
              <w:rPr>
                <w:sz w:val="16"/>
              </w:rPr>
              <w:t>Reclamación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filtración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agua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intervención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terrazas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708DE3D" w14:textId="77777777" w:rsidR="00A92EB7" w:rsidRDefault="00B22D39">
            <w:pPr>
              <w:pStyle w:val="TableParagraph"/>
              <w:spacing w:before="97"/>
              <w:ind w:left="301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A92EB7" w14:paraId="4D2B868A" w14:textId="77777777">
        <w:trPr>
          <w:trHeight w:val="102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A32BED2" w14:textId="77777777" w:rsidR="00A92EB7" w:rsidRDefault="00B22D39">
            <w:pPr>
              <w:pStyle w:val="TableParagraph"/>
              <w:spacing w:line="183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7CF3D1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670A5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04C95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AC82EB" w14:textId="77777777" w:rsidR="00A92EB7" w:rsidRDefault="00A92EB7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F273E53" w14:textId="77777777" w:rsidR="00A92EB7" w:rsidRDefault="00B22D39">
            <w:pPr>
              <w:pStyle w:val="TableParagraph"/>
              <w:spacing w:line="166" w:lineRule="exact"/>
              <w:ind w:left="102" w:right="3"/>
              <w:jc w:val="center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F8EBE8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30531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F000C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5ABC50" w14:textId="77777777" w:rsidR="00A92EB7" w:rsidRDefault="00A92EB7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FF74A2A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2356602024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CE505E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201DD3" w14:textId="77777777" w:rsidR="00A92EB7" w:rsidRDefault="00A92EB7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7024F640" w14:textId="77777777" w:rsidR="00A92EB7" w:rsidRDefault="00B22D39">
            <w:pPr>
              <w:pStyle w:val="TableParagraph"/>
              <w:tabs>
                <w:tab w:val="left" w:pos="1317"/>
              </w:tabs>
              <w:ind w:left="123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5507E3D8" w14:textId="77777777" w:rsidR="00A92EB7" w:rsidRDefault="00B22D39">
            <w:pPr>
              <w:pStyle w:val="TableParagraph"/>
              <w:spacing w:line="165" w:lineRule="exact"/>
              <w:ind w:left="1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ABCB33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33B4A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A6073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6FAAAF" w14:textId="77777777" w:rsidR="00A92EB7" w:rsidRDefault="00A92EB7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0F3F662" w14:textId="77777777" w:rsidR="00A92EB7" w:rsidRDefault="00B22D39">
            <w:pPr>
              <w:pStyle w:val="TableParagraph"/>
              <w:spacing w:line="166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A3FDC5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F53EDD" w14:textId="77777777" w:rsidR="00A92EB7" w:rsidRDefault="00A92EB7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14:paraId="117979C8" w14:textId="77777777" w:rsidR="00A92EB7" w:rsidRDefault="00B22D39">
            <w:pPr>
              <w:pStyle w:val="TableParagraph"/>
              <w:ind w:left="254" w:right="525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C41AACB" w14:textId="77777777" w:rsidR="00A92EB7" w:rsidRDefault="00B22D39">
            <w:pPr>
              <w:pStyle w:val="TableParagraph"/>
              <w:tabs>
                <w:tab w:val="left" w:pos="1328"/>
              </w:tabs>
              <w:spacing w:before="97"/>
              <w:ind w:left="127" w:right="-15"/>
              <w:rPr>
                <w:sz w:val="16"/>
              </w:rPr>
            </w:pPr>
            <w:r>
              <w:rPr>
                <w:sz w:val="16"/>
              </w:rPr>
              <w:t>Reclamación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presunta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desvinculación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terrazas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E423656" w14:textId="77777777" w:rsidR="00A92EB7" w:rsidRDefault="00B22D39">
            <w:pPr>
              <w:pStyle w:val="TableParagraph"/>
              <w:spacing w:before="97"/>
              <w:ind w:left="27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19D53B5F" w14:textId="77777777" w:rsidR="00A92EB7" w:rsidRDefault="00A92EB7">
      <w:pPr>
        <w:rPr>
          <w:sz w:val="16"/>
        </w:rPr>
        <w:sectPr w:rsidR="00A92EB7">
          <w:pgSz w:w="12240" w:h="15840"/>
          <w:pgMar w:top="1660" w:right="60" w:bottom="2340" w:left="1080" w:header="705" w:footer="2076" w:gutter="0"/>
          <w:cols w:space="720"/>
        </w:sectPr>
      </w:pPr>
    </w:p>
    <w:p w14:paraId="245359D2" w14:textId="77777777" w:rsidR="00A92EB7" w:rsidRDefault="00A92EB7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957"/>
        <w:gridCol w:w="1277"/>
        <w:gridCol w:w="2126"/>
        <w:gridCol w:w="990"/>
        <w:gridCol w:w="1559"/>
        <w:gridCol w:w="1556"/>
        <w:gridCol w:w="997"/>
      </w:tblGrid>
      <w:tr w:rsidR="00A92EB7" w14:paraId="7F33600F" w14:textId="77777777">
        <w:trPr>
          <w:trHeight w:val="426"/>
        </w:trPr>
        <w:tc>
          <w:tcPr>
            <w:tcW w:w="9944" w:type="dxa"/>
            <w:gridSpan w:val="8"/>
            <w:shd w:val="clear" w:color="auto" w:fill="4F81BA"/>
          </w:tcPr>
          <w:p w14:paraId="2CA98A82" w14:textId="77777777" w:rsidR="00A92EB7" w:rsidRDefault="00B22D39">
            <w:pPr>
              <w:pStyle w:val="TableParagraph"/>
              <w:spacing w:before="191" w:line="215" w:lineRule="exact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1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Quejas y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reclamos registrados y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recibidos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 abril</w:t>
            </w:r>
          </w:p>
        </w:tc>
      </w:tr>
      <w:tr w:rsidR="00A92EB7" w14:paraId="4322E297" w14:textId="77777777">
        <w:trPr>
          <w:trHeight w:val="1562"/>
        </w:trPr>
        <w:tc>
          <w:tcPr>
            <w:tcW w:w="482" w:type="dxa"/>
            <w:shd w:val="clear" w:color="auto" w:fill="4F81BA"/>
          </w:tcPr>
          <w:p w14:paraId="70F9208C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206299DD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01B588A2" w14:textId="77777777" w:rsidR="00A92EB7" w:rsidRDefault="00B22D39">
            <w:pPr>
              <w:pStyle w:val="TableParagraph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957" w:type="dxa"/>
            <w:shd w:val="clear" w:color="auto" w:fill="4F81BA"/>
          </w:tcPr>
          <w:p w14:paraId="2C475E0F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48F02990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40774810" w14:textId="77777777" w:rsidR="00A92EB7" w:rsidRDefault="00B22D39">
            <w:pPr>
              <w:pStyle w:val="TableParagraph"/>
              <w:ind w:left="122" w:right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77" w:type="dxa"/>
            <w:shd w:val="clear" w:color="auto" w:fill="4F81BA"/>
          </w:tcPr>
          <w:p w14:paraId="3B1463FB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184C69AE" w14:textId="77777777" w:rsidR="00A92EB7" w:rsidRDefault="00B22D39">
            <w:pPr>
              <w:pStyle w:val="TableParagraph"/>
              <w:spacing w:before="157"/>
              <w:ind w:left="123" w:right="41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126" w:type="dxa"/>
            <w:shd w:val="clear" w:color="auto" w:fill="4F81BA"/>
          </w:tcPr>
          <w:p w14:paraId="467EF55A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0F975FEE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D47E5F5" w14:textId="77777777" w:rsidR="00A92EB7" w:rsidRDefault="00B22D39">
            <w:pPr>
              <w:pStyle w:val="TableParagraph"/>
              <w:spacing w:before="194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990" w:type="dxa"/>
            <w:shd w:val="clear" w:color="auto" w:fill="4F81BA"/>
          </w:tcPr>
          <w:p w14:paraId="0A4DC033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3D30FFC" w14:textId="77777777" w:rsidR="00A92EB7" w:rsidRDefault="00A92EB7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33191DE0" w14:textId="77777777" w:rsidR="00A92EB7" w:rsidRDefault="00B22D39">
            <w:pPr>
              <w:pStyle w:val="TableParagraph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</w:p>
        </w:tc>
        <w:tc>
          <w:tcPr>
            <w:tcW w:w="1559" w:type="dxa"/>
            <w:shd w:val="clear" w:color="auto" w:fill="4F81BA"/>
          </w:tcPr>
          <w:p w14:paraId="659BE05B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27FAF5ED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61B94A08" w14:textId="77777777" w:rsidR="00A92EB7" w:rsidRDefault="00B22D39">
            <w:pPr>
              <w:pStyle w:val="TableParagraph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Respuesta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Oportuna</w:t>
            </w:r>
          </w:p>
        </w:tc>
        <w:tc>
          <w:tcPr>
            <w:tcW w:w="1556" w:type="dxa"/>
            <w:shd w:val="clear" w:color="auto" w:fill="4F81BA"/>
          </w:tcPr>
          <w:p w14:paraId="1C59F2F2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41C9DFD1" w14:textId="77777777" w:rsidR="00A92EB7" w:rsidRDefault="00B22D39">
            <w:pPr>
              <w:pStyle w:val="TableParagraph"/>
              <w:spacing w:before="157"/>
              <w:ind w:left="2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Asunto</w:t>
            </w:r>
          </w:p>
        </w:tc>
        <w:tc>
          <w:tcPr>
            <w:tcW w:w="997" w:type="dxa"/>
            <w:shd w:val="clear" w:color="auto" w:fill="4F81BA"/>
          </w:tcPr>
          <w:p w14:paraId="789C2DB6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1A92A8B0" w14:textId="77777777" w:rsidR="00A92EB7" w:rsidRDefault="00B22D39">
            <w:pPr>
              <w:pStyle w:val="TableParagraph"/>
              <w:spacing w:before="157"/>
              <w:ind w:left="1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Reitera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ción</w:t>
            </w:r>
            <w:r>
              <w:rPr>
                <w:rFonts w:ascii="Arial" w:hAnsi="Arial"/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tema</w:t>
            </w:r>
          </w:p>
          <w:p w14:paraId="075E2E4D" w14:textId="77777777" w:rsidR="00A92EB7" w:rsidRDefault="00B22D39">
            <w:pPr>
              <w:pStyle w:val="TableParagraph"/>
              <w:spacing w:line="228" w:lineRule="exact"/>
              <w:ind w:left="140" w:righ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durante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mes</w:t>
            </w:r>
          </w:p>
        </w:tc>
      </w:tr>
      <w:tr w:rsidR="00A92EB7" w14:paraId="06573BF2" w14:textId="77777777">
        <w:trPr>
          <w:trHeight w:val="1036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C5B918D" w14:textId="77777777" w:rsidR="00A92EB7" w:rsidRDefault="00B22D39">
            <w:pPr>
              <w:pStyle w:val="TableParagraph"/>
              <w:spacing w:line="183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FEB87C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C4573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530A9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C8FC85" w14:textId="77777777" w:rsidR="00A92EB7" w:rsidRDefault="00A92EB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118C5BBA" w14:textId="77777777" w:rsidR="00A92EB7" w:rsidRDefault="00B22D39">
            <w:pPr>
              <w:pStyle w:val="TableParagraph"/>
              <w:spacing w:line="166" w:lineRule="exact"/>
              <w:ind w:left="102" w:right="3"/>
              <w:jc w:val="center"/>
              <w:rPr>
                <w:sz w:val="16"/>
              </w:rPr>
            </w:pPr>
            <w:r>
              <w:rPr>
                <w:sz w:val="16"/>
              </w:rPr>
              <w:t>29/04/2024</w:t>
            </w:r>
          </w:p>
        </w:tc>
        <w:tc>
          <w:tcPr>
            <w:tcW w:w="127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0A7A72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C3EF3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BDC4D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36139F" w14:textId="77777777" w:rsidR="00A92EB7" w:rsidRDefault="00A92EB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159BA397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2411912024</w:t>
            </w:r>
          </w:p>
        </w:tc>
        <w:tc>
          <w:tcPr>
            <w:tcW w:w="2126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EDF8FC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9AA5EC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14DC1B2A" w14:textId="77777777" w:rsidR="00A92EB7" w:rsidRDefault="00B22D39">
            <w:pPr>
              <w:pStyle w:val="TableParagraph"/>
              <w:tabs>
                <w:tab w:val="left" w:pos="1317"/>
              </w:tabs>
              <w:spacing w:line="180" w:lineRule="atLeast"/>
              <w:ind w:left="123" w:right="617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990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B0AD83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15E4D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F9CA2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CDFCA9" w14:textId="77777777" w:rsidR="00A92EB7" w:rsidRDefault="00A92EB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2262B0D8" w14:textId="77777777" w:rsidR="00A92EB7" w:rsidRDefault="00B22D39">
            <w:pPr>
              <w:pStyle w:val="TableParagraph"/>
              <w:spacing w:line="166" w:lineRule="exact"/>
              <w:ind w:left="220" w:right="88"/>
              <w:jc w:val="center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F2712F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0EF53A" w14:textId="77777777" w:rsidR="00A92EB7" w:rsidRDefault="00A92EB7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2DE2A310" w14:textId="77777777" w:rsidR="00A92EB7" w:rsidRDefault="00B22D39">
            <w:pPr>
              <w:pStyle w:val="TableParagraph"/>
              <w:ind w:left="254" w:right="525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</w:p>
        </w:tc>
        <w:tc>
          <w:tcPr>
            <w:tcW w:w="1556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A96735A" w14:textId="77777777" w:rsidR="00A92EB7" w:rsidRDefault="00B22D39">
            <w:pPr>
              <w:pStyle w:val="TableParagraph"/>
              <w:tabs>
                <w:tab w:val="left" w:pos="1328"/>
              </w:tabs>
              <w:spacing w:before="97"/>
              <w:ind w:left="127" w:right="-15"/>
              <w:rPr>
                <w:sz w:val="16"/>
              </w:rPr>
            </w:pPr>
            <w:r>
              <w:rPr>
                <w:sz w:val="16"/>
              </w:rPr>
              <w:t>Reclamación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daños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por</w:t>
            </w:r>
          </w:p>
          <w:p w14:paraId="28D43C08" w14:textId="77777777" w:rsidR="00A92EB7" w:rsidRDefault="00B22D39">
            <w:pPr>
              <w:pStyle w:val="TableParagraph"/>
              <w:tabs>
                <w:tab w:val="left" w:pos="1256"/>
              </w:tabs>
              <w:spacing w:before="1"/>
              <w:ind w:left="127" w:right="-15"/>
              <w:rPr>
                <w:sz w:val="16"/>
              </w:rPr>
            </w:pPr>
            <w:r>
              <w:rPr>
                <w:sz w:val="16"/>
              </w:rPr>
              <w:t>intervención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plan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terrazas</w:t>
            </w:r>
          </w:p>
        </w:tc>
        <w:tc>
          <w:tcPr>
            <w:tcW w:w="99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10FCDCE" w14:textId="77777777" w:rsidR="00A92EB7" w:rsidRDefault="00B22D39">
            <w:pPr>
              <w:pStyle w:val="TableParagraph"/>
              <w:spacing w:before="97"/>
              <w:ind w:left="301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A92EB7" w14:paraId="30FB86E9" w14:textId="77777777">
        <w:trPr>
          <w:trHeight w:val="10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BA359CD" w14:textId="77777777" w:rsidR="00A92EB7" w:rsidRDefault="00B22D39">
            <w:pPr>
              <w:pStyle w:val="TableParagraph"/>
              <w:spacing w:line="183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B8F1B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1E47C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B3B97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DFCC59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BAF474D" w14:textId="77777777" w:rsidR="00A92EB7" w:rsidRDefault="00B22D39">
            <w:pPr>
              <w:pStyle w:val="TableParagraph"/>
              <w:spacing w:line="166" w:lineRule="exact"/>
              <w:ind w:left="14" w:right="3"/>
              <w:jc w:val="center"/>
              <w:rPr>
                <w:sz w:val="16"/>
              </w:rPr>
            </w:pPr>
            <w:r>
              <w:rPr>
                <w:sz w:val="16"/>
              </w:rPr>
              <w:t>2/04/2024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E4F2E0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A6F48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FFBB4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C083A2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A86CCD3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2011922024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06C6E8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D8190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44733C" w14:textId="77777777" w:rsidR="00A92EB7" w:rsidRDefault="00A92EB7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005BB43" w14:textId="77777777" w:rsidR="00A92EB7" w:rsidRDefault="00B22D39">
            <w:pPr>
              <w:pStyle w:val="TableParagraph"/>
              <w:tabs>
                <w:tab w:val="left" w:pos="1317"/>
              </w:tabs>
              <w:spacing w:line="180" w:lineRule="atLeast"/>
              <w:ind w:left="123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6EDB38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0E53F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B7C42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EC15EE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812338A" w14:textId="77777777" w:rsidR="00A92EB7" w:rsidRDefault="00B22D39">
            <w:pPr>
              <w:pStyle w:val="TableParagraph"/>
              <w:spacing w:line="166" w:lineRule="exact"/>
              <w:ind w:left="220" w:right="88"/>
              <w:jc w:val="center"/>
              <w:rPr>
                <w:sz w:val="16"/>
              </w:rPr>
            </w:pPr>
            <w:r>
              <w:rPr>
                <w:sz w:val="16"/>
              </w:rPr>
              <w:t>Queja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D4FF426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6F56266D" w14:textId="77777777" w:rsidR="00A92EB7" w:rsidRDefault="00B22D39">
            <w:pPr>
              <w:pStyle w:val="TableParagraph"/>
              <w:ind w:left="252" w:right="525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70D0E85" w14:textId="77777777" w:rsidR="00A92EB7" w:rsidRDefault="00B22D39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Queja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reubicación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definitiva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AF2E5F3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436C68C1" w14:textId="77777777" w:rsidR="00A92EB7" w:rsidRDefault="00B22D39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A92EB7" w14:paraId="206583C3" w14:textId="77777777">
        <w:trPr>
          <w:trHeight w:val="118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C736778" w14:textId="77777777" w:rsidR="00A92EB7" w:rsidRDefault="00B22D39">
            <w:pPr>
              <w:pStyle w:val="TableParagraph"/>
              <w:spacing w:line="183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25543B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142E4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414A3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C8FEB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DF968E" w14:textId="77777777" w:rsidR="00A92EB7" w:rsidRDefault="00A92EB7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14:paraId="7D9F9FA5" w14:textId="77777777" w:rsidR="00A92EB7" w:rsidRDefault="00B22D39">
            <w:pPr>
              <w:pStyle w:val="TableParagraph"/>
              <w:spacing w:line="168" w:lineRule="exact"/>
              <w:ind w:left="14" w:right="3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FBC89E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02703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97514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16218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121BBA" w14:textId="77777777" w:rsidR="00A92EB7" w:rsidRDefault="00A92EB7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14:paraId="4CBE91ED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2047462024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5F1056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68B46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DEB76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2EC34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068B55" w14:textId="77777777" w:rsidR="00A92EB7" w:rsidRDefault="00A92EB7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14:paraId="131BFE1E" w14:textId="77777777" w:rsidR="00A92EB7" w:rsidRDefault="00B22D39">
            <w:pPr>
              <w:pStyle w:val="TableParagraph"/>
              <w:spacing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3F08E4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8E26C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72B85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1610A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8ADCD3" w14:textId="77777777" w:rsidR="00A92EB7" w:rsidRDefault="00A92EB7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14:paraId="5146368F" w14:textId="77777777" w:rsidR="00A92EB7" w:rsidRDefault="00B22D39">
            <w:pPr>
              <w:pStyle w:val="TableParagraph"/>
              <w:spacing w:line="166" w:lineRule="exact"/>
              <w:ind w:left="220" w:right="88"/>
              <w:jc w:val="center"/>
              <w:rPr>
                <w:sz w:val="16"/>
              </w:rPr>
            </w:pPr>
            <w:r>
              <w:rPr>
                <w:sz w:val="16"/>
              </w:rPr>
              <w:t>Queja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DA7F6BA" w14:textId="77777777" w:rsidR="00A92EB7" w:rsidRDefault="00A92EB7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7FB0EAD3" w14:textId="77777777" w:rsidR="00A92EB7" w:rsidRDefault="00B22D39">
            <w:pPr>
              <w:pStyle w:val="TableParagraph"/>
              <w:ind w:left="252" w:right="525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12D95C4" w14:textId="77777777" w:rsidR="00A92EB7" w:rsidRDefault="00B22D39">
            <w:pPr>
              <w:pStyle w:val="TableParagraph"/>
              <w:tabs>
                <w:tab w:val="left" w:pos="1329"/>
                <w:tab w:val="left" w:pos="1381"/>
              </w:tabs>
              <w:ind w:left="127" w:right="-15"/>
              <w:jc w:val="both"/>
              <w:rPr>
                <w:sz w:val="16"/>
              </w:rPr>
            </w:pPr>
            <w:r>
              <w:rPr>
                <w:sz w:val="16"/>
              </w:rPr>
              <w:t>Queja en contra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por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presunto maltrato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contratista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CD75673" w14:textId="77777777" w:rsidR="00A92EB7" w:rsidRDefault="00A92EB7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3C1C2FE0" w14:textId="77777777" w:rsidR="00A92EB7" w:rsidRDefault="00B22D39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A92EB7" w14:paraId="30D961A6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17C8C14" w14:textId="77777777" w:rsidR="00A92EB7" w:rsidRDefault="00B22D39">
            <w:pPr>
              <w:pStyle w:val="TableParagraph"/>
              <w:spacing w:line="180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216DCF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27D9C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D99BC6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039F2E5" w14:textId="77777777" w:rsidR="00A92EB7" w:rsidRDefault="00B22D39">
            <w:pPr>
              <w:pStyle w:val="TableParagraph"/>
              <w:spacing w:line="168" w:lineRule="exact"/>
              <w:ind w:left="14" w:right="3"/>
              <w:jc w:val="center"/>
              <w:rPr>
                <w:sz w:val="16"/>
              </w:rPr>
            </w:pPr>
            <w:r>
              <w:rPr>
                <w:sz w:val="16"/>
              </w:rPr>
              <w:t>5/04/2024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A27E74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DF549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BD4B5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00602F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2075092024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76D686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51109870" w14:textId="77777777" w:rsidR="00A92EB7" w:rsidRDefault="00B22D39">
            <w:pPr>
              <w:pStyle w:val="TableParagraph"/>
              <w:tabs>
                <w:tab w:val="left" w:pos="1317"/>
              </w:tabs>
              <w:spacing w:line="180" w:lineRule="atLeast"/>
              <w:ind w:left="123" w:right="617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4B4DEA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CE579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038BD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193363" w14:textId="77777777" w:rsidR="00A92EB7" w:rsidRDefault="00B22D39">
            <w:pPr>
              <w:pStyle w:val="TableParagraph"/>
              <w:spacing w:line="166" w:lineRule="exact"/>
              <w:ind w:left="220" w:right="88"/>
              <w:jc w:val="center"/>
              <w:rPr>
                <w:sz w:val="16"/>
              </w:rPr>
            </w:pPr>
            <w:r>
              <w:rPr>
                <w:sz w:val="16"/>
              </w:rPr>
              <w:t>Queja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4D54D48" w14:textId="77777777" w:rsidR="00A92EB7" w:rsidRDefault="00A92EB7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6602A7B5" w14:textId="77777777" w:rsidR="00A92EB7" w:rsidRDefault="00B22D39">
            <w:pPr>
              <w:pStyle w:val="TableParagraph"/>
              <w:ind w:left="252" w:right="525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EE8C1D1" w14:textId="77777777" w:rsidR="00A92EB7" w:rsidRDefault="00B22D39">
            <w:pPr>
              <w:pStyle w:val="TableParagraph"/>
              <w:spacing w:line="180" w:lineRule="exact"/>
              <w:ind w:left="127"/>
              <w:rPr>
                <w:sz w:val="16"/>
              </w:rPr>
            </w:pPr>
            <w:r>
              <w:rPr>
                <w:sz w:val="16"/>
              </w:rPr>
              <w:t>Queja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terrazas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2603A75" w14:textId="77777777" w:rsidR="00A92EB7" w:rsidRDefault="00A92EB7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10AF5194" w14:textId="77777777" w:rsidR="00A92EB7" w:rsidRDefault="00B22D39">
            <w:pPr>
              <w:pStyle w:val="TableParagraph"/>
              <w:ind w:left="301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A92EB7" w14:paraId="16579106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E83F0B4" w14:textId="77777777" w:rsidR="00A92EB7" w:rsidRDefault="00B22D39">
            <w:pPr>
              <w:pStyle w:val="TableParagraph"/>
              <w:spacing w:line="180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6B5E33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DB575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B205E2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57989D2C" w14:textId="77777777" w:rsidR="00A92EB7" w:rsidRDefault="00B22D39">
            <w:pPr>
              <w:pStyle w:val="TableParagraph"/>
              <w:spacing w:line="168" w:lineRule="exact"/>
              <w:ind w:left="102" w:right="3"/>
              <w:jc w:val="center"/>
              <w:rPr>
                <w:sz w:val="16"/>
              </w:rPr>
            </w:pPr>
            <w:r>
              <w:rPr>
                <w:sz w:val="16"/>
              </w:rPr>
              <w:t>16/04/2024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4D2744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C4AD9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43C70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383815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2217032024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CC48D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13E17C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57BE296A" w14:textId="77777777" w:rsidR="00A92EB7" w:rsidRDefault="00B22D39">
            <w:pPr>
              <w:pStyle w:val="TableParagraph"/>
              <w:spacing w:line="180" w:lineRule="atLeast"/>
              <w:ind w:left="123" w:right="968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547996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D4F2B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70185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62B4D9" w14:textId="77777777" w:rsidR="00A92EB7" w:rsidRDefault="00B22D39">
            <w:pPr>
              <w:pStyle w:val="TableParagraph"/>
              <w:spacing w:line="166" w:lineRule="exact"/>
              <w:ind w:left="220" w:right="88"/>
              <w:jc w:val="center"/>
              <w:rPr>
                <w:sz w:val="16"/>
              </w:rPr>
            </w:pPr>
            <w:r>
              <w:rPr>
                <w:sz w:val="16"/>
              </w:rPr>
              <w:t>Queja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2C0AA3F" w14:textId="77777777" w:rsidR="00A92EB7" w:rsidRDefault="00A92EB7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14501353" w14:textId="77777777" w:rsidR="00A92EB7" w:rsidRDefault="00B22D39">
            <w:pPr>
              <w:pStyle w:val="TableParagraph"/>
              <w:ind w:left="252" w:right="525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F0201DC" w14:textId="77777777" w:rsidR="00A92EB7" w:rsidRDefault="00B22D39">
            <w:pPr>
              <w:pStyle w:val="TableParagraph"/>
              <w:ind w:left="127" w:right="-15"/>
              <w:jc w:val="both"/>
              <w:rPr>
                <w:sz w:val="16"/>
              </w:rPr>
            </w:pPr>
            <w:r>
              <w:rPr>
                <w:sz w:val="16"/>
              </w:rPr>
              <w:t>Queja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pago de liquidación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exfuncionaria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B0E434A" w14:textId="77777777" w:rsidR="00A92EB7" w:rsidRDefault="00A92EB7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1D385D14" w14:textId="77777777" w:rsidR="00A92EB7" w:rsidRDefault="00B22D39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386354F8" w14:textId="77777777" w:rsidR="00A92EB7" w:rsidRDefault="00A92EB7">
      <w:pPr>
        <w:pStyle w:val="Textoindependiente"/>
        <w:spacing w:before="9"/>
        <w:rPr>
          <w:rFonts w:ascii="Arial"/>
          <w:b/>
          <w:sz w:val="15"/>
        </w:rPr>
      </w:pPr>
    </w:p>
    <w:p w14:paraId="55BF7400" w14:textId="77777777" w:rsidR="00A92EB7" w:rsidRDefault="00B22D39">
      <w:pPr>
        <w:pStyle w:val="Prrafodelista"/>
        <w:numPr>
          <w:ilvl w:val="1"/>
          <w:numId w:val="2"/>
        </w:numPr>
        <w:tabs>
          <w:tab w:val="left" w:pos="1915"/>
          <w:tab w:val="left" w:pos="1916"/>
        </w:tabs>
        <w:spacing w:before="92"/>
        <w:ind w:left="1915" w:hanging="721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Número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 PQRSD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por subtema 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tipo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servicio</w:t>
      </w:r>
    </w:p>
    <w:p w14:paraId="2CD20FE6" w14:textId="77777777" w:rsidR="00A92EB7" w:rsidRDefault="00A92EB7">
      <w:pPr>
        <w:pStyle w:val="Textoindependiente"/>
        <w:spacing w:before="2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512"/>
      </w:tblGrid>
      <w:tr w:rsidR="00A92EB7" w14:paraId="2BA3A9AB" w14:textId="77777777">
        <w:trPr>
          <w:trHeight w:val="313"/>
        </w:trPr>
        <w:tc>
          <w:tcPr>
            <w:tcW w:w="6639" w:type="dxa"/>
            <w:shd w:val="clear" w:color="auto" w:fill="4F81B8"/>
          </w:tcPr>
          <w:p w14:paraId="11B8B39D" w14:textId="77777777" w:rsidR="00A92EB7" w:rsidRDefault="00B22D39">
            <w:pPr>
              <w:pStyle w:val="TableParagraph"/>
              <w:spacing w:before="57" w:line="237" w:lineRule="exact"/>
              <w:ind w:left="13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TABLA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No. 2</w:t>
            </w:r>
            <w:r>
              <w:rPr>
                <w:rFonts w:ascii="Arial" w:hAns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– Subtema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tipo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 servicio</w:t>
            </w:r>
          </w:p>
        </w:tc>
        <w:tc>
          <w:tcPr>
            <w:tcW w:w="1512" w:type="dxa"/>
            <w:shd w:val="clear" w:color="auto" w:fill="4F81B8"/>
          </w:tcPr>
          <w:p w14:paraId="75CF4554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EB7" w14:paraId="2C15D15C" w14:textId="77777777">
        <w:trPr>
          <w:trHeight w:val="311"/>
        </w:trPr>
        <w:tc>
          <w:tcPr>
            <w:tcW w:w="6639" w:type="dxa"/>
            <w:shd w:val="clear" w:color="auto" w:fill="4F81B8"/>
          </w:tcPr>
          <w:p w14:paraId="40B0CC3A" w14:textId="77777777" w:rsidR="00A92EB7" w:rsidRDefault="00B22D39">
            <w:pPr>
              <w:pStyle w:val="TableParagraph"/>
              <w:spacing w:before="31"/>
              <w:ind w:left="13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ENTIDAD</w:t>
            </w:r>
          </w:p>
        </w:tc>
        <w:tc>
          <w:tcPr>
            <w:tcW w:w="1512" w:type="dxa"/>
            <w:shd w:val="clear" w:color="auto" w:fill="4F81B8"/>
          </w:tcPr>
          <w:p w14:paraId="5997B55F" w14:textId="77777777" w:rsidR="00A92EB7" w:rsidRDefault="00B22D39">
            <w:pPr>
              <w:pStyle w:val="TableParagraph"/>
              <w:spacing w:before="34" w:line="258" w:lineRule="exact"/>
              <w:ind w:right="56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</w:tr>
      <w:tr w:rsidR="00A92EB7" w14:paraId="722DB022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5C0D73B6" w14:textId="77777777" w:rsidR="00A92EB7" w:rsidRDefault="00B22D39">
            <w:pPr>
              <w:pStyle w:val="TableParagraph"/>
              <w:spacing w:before="21"/>
              <w:ind w:left="4"/>
            </w:pPr>
            <w:r>
              <w:t>Proceso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reasentamientos</w:t>
            </w:r>
          </w:p>
        </w:tc>
        <w:tc>
          <w:tcPr>
            <w:tcW w:w="1512" w:type="dxa"/>
            <w:shd w:val="clear" w:color="auto" w:fill="DBE0EC"/>
          </w:tcPr>
          <w:p w14:paraId="0B1CFD4A" w14:textId="77777777" w:rsidR="00A92EB7" w:rsidRDefault="00B22D39">
            <w:pPr>
              <w:pStyle w:val="TableParagraph"/>
              <w:spacing w:before="2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A92EB7" w14:paraId="5C37038C" w14:textId="77777777">
        <w:trPr>
          <w:trHeight w:val="565"/>
        </w:trPr>
        <w:tc>
          <w:tcPr>
            <w:tcW w:w="6639" w:type="dxa"/>
            <w:shd w:val="clear" w:color="auto" w:fill="DBE0EC"/>
          </w:tcPr>
          <w:p w14:paraId="5DCB07A7" w14:textId="77777777" w:rsidR="00A92EB7" w:rsidRDefault="00B22D39">
            <w:pPr>
              <w:pStyle w:val="TableParagraph"/>
              <w:spacing w:line="284" w:lineRule="exact"/>
              <w:ind w:left="4" w:right="751"/>
              <w:rPr>
                <w:sz w:val="24"/>
              </w:rPr>
            </w:pPr>
            <w:r>
              <w:rPr>
                <w:sz w:val="24"/>
              </w:rPr>
              <w:t>Asistencia técnica jurídica y social a los hogares vía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inscripciones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mejoramiento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1512" w:type="dxa"/>
            <w:shd w:val="clear" w:color="auto" w:fill="DBE0EC"/>
          </w:tcPr>
          <w:p w14:paraId="50F182E2" w14:textId="77777777" w:rsidR="00A92EB7" w:rsidRDefault="00B22D39">
            <w:pPr>
              <w:pStyle w:val="TableParagraph"/>
              <w:spacing w:before="2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A92EB7" w14:paraId="4CF4DCF5" w14:textId="77777777">
        <w:trPr>
          <w:trHeight w:val="302"/>
        </w:trPr>
        <w:tc>
          <w:tcPr>
            <w:tcW w:w="6639" w:type="dxa"/>
            <w:shd w:val="clear" w:color="auto" w:fill="DBE0EC"/>
          </w:tcPr>
          <w:p w14:paraId="458FFDD5" w14:textId="77777777" w:rsidR="00A92EB7" w:rsidRDefault="00B22D39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Proceso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estratégico</w:t>
            </w:r>
          </w:p>
        </w:tc>
        <w:tc>
          <w:tcPr>
            <w:tcW w:w="1512" w:type="dxa"/>
            <w:shd w:val="clear" w:color="auto" w:fill="DBE0EC"/>
          </w:tcPr>
          <w:p w14:paraId="4009A467" w14:textId="77777777" w:rsidR="00A92EB7" w:rsidRDefault="00B22D39">
            <w:pPr>
              <w:pStyle w:val="TableParagraph"/>
              <w:spacing w:before="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A92EB7" w14:paraId="57FF221A" w14:textId="77777777">
        <w:trPr>
          <w:trHeight w:val="569"/>
        </w:trPr>
        <w:tc>
          <w:tcPr>
            <w:tcW w:w="6639" w:type="dxa"/>
            <w:shd w:val="clear" w:color="auto" w:fill="DBE0EC"/>
          </w:tcPr>
          <w:p w14:paraId="68CD7F2A" w14:textId="77777777" w:rsidR="00A92EB7" w:rsidRDefault="00B22D39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mecanismo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2E945822" w14:textId="77777777" w:rsidR="00A92EB7" w:rsidRDefault="00B22D39">
            <w:pPr>
              <w:pStyle w:val="TableParagraph"/>
              <w:spacing w:before="11"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cesión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gratuito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Bogotá</w:t>
            </w:r>
          </w:p>
        </w:tc>
        <w:tc>
          <w:tcPr>
            <w:tcW w:w="1512" w:type="dxa"/>
            <w:shd w:val="clear" w:color="auto" w:fill="DBE0EC"/>
          </w:tcPr>
          <w:p w14:paraId="0C05DD15" w14:textId="77777777" w:rsidR="00A92EB7" w:rsidRDefault="00B22D39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A92EB7" w14:paraId="410EFE34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71CC377A" w14:textId="77777777" w:rsidR="00A92EB7" w:rsidRDefault="00B22D39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blanco</w:t>
            </w:r>
          </w:p>
        </w:tc>
        <w:tc>
          <w:tcPr>
            <w:tcW w:w="1512" w:type="dxa"/>
            <w:shd w:val="clear" w:color="auto" w:fill="DBE0EC"/>
          </w:tcPr>
          <w:p w14:paraId="42794313" w14:textId="77777777" w:rsidR="00A92EB7" w:rsidRDefault="00B22D39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A92EB7" w14:paraId="4EC69D29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773AE39C" w14:textId="77777777" w:rsidR="00A92EB7" w:rsidRDefault="00B22D39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escrituración</w:t>
            </w:r>
          </w:p>
        </w:tc>
        <w:tc>
          <w:tcPr>
            <w:tcW w:w="1512" w:type="dxa"/>
            <w:shd w:val="clear" w:color="auto" w:fill="DBE0EC"/>
          </w:tcPr>
          <w:p w14:paraId="293AC5E5" w14:textId="77777777" w:rsidR="00A92EB7" w:rsidRDefault="00B22D39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92EB7" w14:paraId="2EBC1438" w14:textId="77777777">
        <w:trPr>
          <w:trHeight w:val="568"/>
        </w:trPr>
        <w:tc>
          <w:tcPr>
            <w:tcW w:w="6639" w:type="dxa"/>
            <w:shd w:val="clear" w:color="auto" w:fill="DBE0EC"/>
          </w:tcPr>
          <w:p w14:paraId="348805DD" w14:textId="77777777" w:rsidR="00A92EB7" w:rsidRDefault="00B22D39">
            <w:pPr>
              <w:pStyle w:val="TableParagraph"/>
              <w:spacing w:line="284" w:lineRule="exact"/>
              <w:ind w:left="4"/>
              <w:rPr>
                <w:sz w:val="24"/>
              </w:rPr>
            </w:pPr>
            <w:r>
              <w:rPr>
                <w:sz w:val="24"/>
              </w:rPr>
              <w:t>Supervisión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interventoría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físicas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escala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intervención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Bogotá</w:t>
            </w:r>
          </w:p>
        </w:tc>
        <w:tc>
          <w:tcPr>
            <w:tcW w:w="1512" w:type="dxa"/>
            <w:shd w:val="clear" w:color="auto" w:fill="DBE0EC"/>
          </w:tcPr>
          <w:p w14:paraId="6155AC33" w14:textId="77777777" w:rsidR="00A92EB7" w:rsidRDefault="00B22D39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14:paraId="00606D35" w14:textId="77777777" w:rsidR="00A92EB7" w:rsidRDefault="00A92EB7">
      <w:pPr>
        <w:jc w:val="right"/>
        <w:rPr>
          <w:sz w:val="24"/>
        </w:rPr>
        <w:sectPr w:rsidR="00A92EB7">
          <w:pgSz w:w="12240" w:h="15840"/>
          <w:pgMar w:top="1660" w:right="60" w:bottom="2340" w:left="1080" w:header="705" w:footer="2076" w:gutter="0"/>
          <w:cols w:space="720"/>
        </w:sectPr>
      </w:pPr>
    </w:p>
    <w:p w14:paraId="0E4A3AF6" w14:textId="77777777" w:rsidR="00A92EB7" w:rsidRDefault="00A92EB7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512"/>
      </w:tblGrid>
      <w:tr w:rsidR="00A92EB7" w14:paraId="4B1B1FF8" w14:textId="77777777">
        <w:trPr>
          <w:trHeight w:val="314"/>
        </w:trPr>
        <w:tc>
          <w:tcPr>
            <w:tcW w:w="6639" w:type="dxa"/>
            <w:shd w:val="clear" w:color="auto" w:fill="4F81B8"/>
          </w:tcPr>
          <w:p w14:paraId="50C4A564" w14:textId="77777777" w:rsidR="00A92EB7" w:rsidRDefault="00B22D39">
            <w:pPr>
              <w:pStyle w:val="TableParagraph"/>
              <w:spacing w:before="57" w:line="237" w:lineRule="exact"/>
              <w:ind w:left="13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TABLA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No. 2</w:t>
            </w:r>
            <w:r>
              <w:rPr>
                <w:rFonts w:ascii="Arial" w:hAns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– Subtema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tipo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 servicio</w:t>
            </w:r>
          </w:p>
        </w:tc>
        <w:tc>
          <w:tcPr>
            <w:tcW w:w="1512" w:type="dxa"/>
            <w:shd w:val="clear" w:color="auto" w:fill="4F81B8"/>
          </w:tcPr>
          <w:p w14:paraId="2309D41D" w14:textId="77777777" w:rsidR="00A92EB7" w:rsidRDefault="00A92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B7" w14:paraId="072E9EDA" w14:textId="77777777">
        <w:trPr>
          <w:trHeight w:val="311"/>
        </w:trPr>
        <w:tc>
          <w:tcPr>
            <w:tcW w:w="6639" w:type="dxa"/>
            <w:shd w:val="clear" w:color="auto" w:fill="4F81B8"/>
          </w:tcPr>
          <w:p w14:paraId="6AA65937" w14:textId="77777777" w:rsidR="00A92EB7" w:rsidRDefault="00B22D39">
            <w:pPr>
              <w:pStyle w:val="TableParagraph"/>
              <w:spacing w:before="31"/>
              <w:ind w:left="13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ENTIDAD</w:t>
            </w:r>
          </w:p>
        </w:tc>
        <w:tc>
          <w:tcPr>
            <w:tcW w:w="1512" w:type="dxa"/>
            <w:shd w:val="clear" w:color="auto" w:fill="4F81B8"/>
          </w:tcPr>
          <w:p w14:paraId="0AB970F2" w14:textId="77777777" w:rsidR="00A92EB7" w:rsidRDefault="00B22D39">
            <w:pPr>
              <w:pStyle w:val="TableParagraph"/>
              <w:spacing w:before="34" w:line="258" w:lineRule="exact"/>
              <w:ind w:right="56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</w:tr>
      <w:tr w:rsidR="00A92EB7" w14:paraId="4DA44B46" w14:textId="77777777">
        <w:trPr>
          <w:trHeight w:val="568"/>
        </w:trPr>
        <w:tc>
          <w:tcPr>
            <w:tcW w:w="6639" w:type="dxa"/>
            <w:shd w:val="clear" w:color="auto" w:fill="DBE0EC"/>
          </w:tcPr>
          <w:p w14:paraId="2290C7BF" w14:textId="77777777" w:rsidR="00A92EB7" w:rsidRDefault="00B22D39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Relocalización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evacuadas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</w:p>
          <w:p w14:paraId="274BA6DB" w14:textId="77777777" w:rsidR="00A92EB7" w:rsidRDefault="00B22D39">
            <w:pPr>
              <w:pStyle w:val="TableParagraph"/>
              <w:spacing w:before="10"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IDIGER</w:t>
            </w:r>
          </w:p>
        </w:tc>
        <w:tc>
          <w:tcPr>
            <w:tcW w:w="1512" w:type="dxa"/>
            <w:shd w:val="clear" w:color="auto" w:fill="DBE0EC"/>
          </w:tcPr>
          <w:p w14:paraId="1C4CE971" w14:textId="77777777" w:rsidR="00A92EB7" w:rsidRDefault="00B22D39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92EB7" w14:paraId="1F70C361" w14:textId="77777777">
        <w:trPr>
          <w:trHeight w:val="568"/>
        </w:trPr>
        <w:tc>
          <w:tcPr>
            <w:tcW w:w="6639" w:type="dxa"/>
            <w:shd w:val="clear" w:color="auto" w:fill="DBE0EC"/>
          </w:tcPr>
          <w:p w14:paraId="32E89140" w14:textId="77777777" w:rsidR="00A92EB7" w:rsidRDefault="00B22D39">
            <w:pPr>
              <w:pStyle w:val="TableParagraph"/>
              <w:spacing w:line="284" w:lineRule="exact"/>
              <w:ind w:left="4" w:right="832"/>
            </w:pPr>
            <w:r>
              <w:t>Expedición de paz y salvos y estados de cuenta de predios</w:t>
            </w:r>
            <w:r>
              <w:rPr>
                <w:spacing w:val="-59"/>
              </w:rPr>
              <w:t xml:space="preserve"> </w:t>
            </w:r>
            <w:r>
              <w:t>adjudicados</w:t>
            </w:r>
          </w:p>
        </w:tc>
        <w:tc>
          <w:tcPr>
            <w:tcW w:w="1512" w:type="dxa"/>
            <w:shd w:val="clear" w:color="auto" w:fill="DBE0EC"/>
          </w:tcPr>
          <w:p w14:paraId="1F190F68" w14:textId="77777777" w:rsidR="00A92EB7" w:rsidRDefault="00B22D39">
            <w:pPr>
              <w:pStyle w:val="TableParagraph"/>
              <w:spacing w:before="2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A92EB7" w14:paraId="022C3C28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4404155D" w14:textId="77777777" w:rsidR="00A92EB7" w:rsidRDefault="00B22D39">
            <w:pPr>
              <w:pStyle w:val="TableParagraph"/>
              <w:spacing w:before="21"/>
              <w:ind w:left="4"/>
            </w:pPr>
            <w:r>
              <w:t>Estado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proceso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titulación</w:t>
            </w:r>
          </w:p>
        </w:tc>
        <w:tc>
          <w:tcPr>
            <w:tcW w:w="1512" w:type="dxa"/>
            <w:shd w:val="clear" w:color="auto" w:fill="DBE0EC"/>
          </w:tcPr>
          <w:p w14:paraId="6BB4624E" w14:textId="77777777" w:rsidR="00A92EB7" w:rsidRDefault="00B22D39">
            <w:pPr>
              <w:pStyle w:val="TableParagraph"/>
              <w:spacing w:before="2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A92EB7" w14:paraId="580EDA55" w14:textId="77777777">
        <w:trPr>
          <w:trHeight w:val="565"/>
        </w:trPr>
        <w:tc>
          <w:tcPr>
            <w:tcW w:w="6639" w:type="dxa"/>
            <w:shd w:val="clear" w:color="auto" w:fill="DBE0EC"/>
          </w:tcPr>
          <w:p w14:paraId="760C7AB5" w14:textId="77777777" w:rsidR="00A92EB7" w:rsidRDefault="00B22D39">
            <w:pPr>
              <w:pStyle w:val="TableParagraph"/>
              <w:spacing w:line="284" w:lineRule="exact"/>
              <w:ind w:left="4" w:right="327"/>
              <w:rPr>
                <w:sz w:val="24"/>
              </w:rPr>
            </w:pPr>
            <w:r>
              <w:rPr>
                <w:sz w:val="24"/>
              </w:rPr>
              <w:t>Trámite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levantamiento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resolutoria</w:t>
            </w:r>
          </w:p>
        </w:tc>
        <w:tc>
          <w:tcPr>
            <w:tcW w:w="1512" w:type="dxa"/>
            <w:shd w:val="clear" w:color="auto" w:fill="DBE0EC"/>
          </w:tcPr>
          <w:p w14:paraId="57CC6A17" w14:textId="77777777" w:rsidR="00A92EB7" w:rsidRDefault="00B22D39">
            <w:pPr>
              <w:pStyle w:val="TableParagraph"/>
              <w:spacing w:before="2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A92EB7" w14:paraId="010F136E" w14:textId="77777777">
        <w:trPr>
          <w:trHeight w:val="302"/>
        </w:trPr>
        <w:tc>
          <w:tcPr>
            <w:tcW w:w="6639" w:type="dxa"/>
            <w:shd w:val="clear" w:color="auto" w:fill="DBE0EC"/>
          </w:tcPr>
          <w:p w14:paraId="4CDAD0E2" w14:textId="77777777" w:rsidR="00A92EB7" w:rsidRDefault="00B22D39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Proceso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misional</w:t>
            </w:r>
          </w:p>
        </w:tc>
        <w:tc>
          <w:tcPr>
            <w:tcW w:w="1512" w:type="dxa"/>
            <w:shd w:val="clear" w:color="auto" w:fill="DBE0EC"/>
          </w:tcPr>
          <w:p w14:paraId="018C5E6C" w14:textId="77777777" w:rsidR="00A92EB7" w:rsidRDefault="00B22D39">
            <w:pPr>
              <w:pStyle w:val="TableParagraph"/>
              <w:spacing w:before="3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A92EB7" w14:paraId="29A28956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3A690D4C" w14:textId="77777777" w:rsidR="00A92EB7" w:rsidRDefault="00B22D39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Cancelación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hipoteca</w:t>
            </w:r>
          </w:p>
        </w:tc>
        <w:tc>
          <w:tcPr>
            <w:tcW w:w="1512" w:type="dxa"/>
            <w:shd w:val="clear" w:color="auto" w:fill="DBE0EC"/>
          </w:tcPr>
          <w:p w14:paraId="6B2FF3A2" w14:textId="77777777" w:rsidR="00A92EB7" w:rsidRDefault="00B22D39">
            <w:pPr>
              <w:pStyle w:val="TableParagraph"/>
              <w:spacing w:before="3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A92EB7" w14:paraId="1317351A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5B7B68E7" w14:textId="77777777" w:rsidR="00A92EB7" w:rsidRDefault="00B22D39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reubicación</w:t>
            </w:r>
          </w:p>
        </w:tc>
        <w:tc>
          <w:tcPr>
            <w:tcW w:w="1512" w:type="dxa"/>
            <w:shd w:val="clear" w:color="auto" w:fill="DBE0EC"/>
          </w:tcPr>
          <w:p w14:paraId="28745CC2" w14:textId="77777777" w:rsidR="00A92EB7" w:rsidRDefault="00B22D39">
            <w:pPr>
              <w:pStyle w:val="TableParagraph"/>
              <w:spacing w:before="2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A92EB7" w14:paraId="7B48FDF4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7C5CE9E1" w14:textId="77777777" w:rsidR="00A92EB7" w:rsidRDefault="00B22D39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Atención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solicitudes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ciudadanas</w:t>
            </w:r>
          </w:p>
        </w:tc>
        <w:tc>
          <w:tcPr>
            <w:tcW w:w="1512" w:type="dxa"/>
            <w:shd w:val="clear" w:color="auto" w:fill="DBE0EC"/>
          </w:tcPr>
          <w:p w14:paraId="138548DD" w14:textId="77777777" w:rsidR="00A92EB7" w:rsidRDefault="00B22D39">
            <w:pPr>
              <w:pStyle w:val="TableParagraph"/>
              <w:spacing w:before="2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92EB7" w14:paraId="7A2ABF80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3A437845" w14:textId="77777777" w:rsidR="00A92EB7" w:rsidRDefault="00B22D39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Titulación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mecanismo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enajenación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directa</w:t>
            </w:r>
          </w:p>
        </w:tc>
        <w:tc>
          <w:tcPr>
            <w:tcW w:w="1512" w:type="dxa"/>
            <w:shd w:val="clear" w:color="auto" w:fill="DBE0EC"/>
          </w:tcPr>
          <w:p w14:paraId="4969C802" w14:textId="77777777" w:rsidR="00A92EB7" w:rsidRDefault="00B22D39">
            <w:pPr>
              <w:pStyle w:val="TableParagraph"/>
              <w:spacing w:before="2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92EB7" w14:paraId="20FF738D" w14:textId="77777777">
        <w:trPr>
          <w:trHeight w:val="301"/>
        </w:trPr>
        <w:tc>
          <w:tcPr>
            <w:tcW w:w="6639" w:type="dxa"/>
            <w:shd w:val="clear" w:color="auto" w:fill="DBE0EC"/>
          </w:tcPr>
          <w:p w14:paraId="55019C57" w14:textId="77777777" w:rsidR="00A92EB7" w:rsidRDefault="00B22D39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Proyectos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SDIS</w:t>
            </w:r>
          </w:p>
        </w:tc>
        <w:tc>
          <w:tcPr>
            <w:tcW w:w="1512" w:type="dxa"/>
            <w:shd w:val="clear" w:color="auto" w:fill="DBE0EC"/>
          </w:tcPr>
          <w:p w14:paraId="39D7A5C6" w14:textId="77777777" w:rsidR="00A92EB7" w:rsidRDefault="00B22D39">
            <w:pPr>
              <w:pStyle w:val="TableParagraph"/>
              <w:spacing w:before="2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92EB7" w14:paraId="2281FCBC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03009ACE" w14:textId="77777777" w:rsidR="00A92EB7" w:rsidRDefault="00B22D39"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Desembolso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reconocimiento</w:t>
            </w:r>
          </w:p>
        </w:tc>
        <w:tc>
          <w:tcPr>
            <w:tcW w:w="1512" w:type="dxa"/>
            <w:shd w:val="clear" w:color="auto" w:fill="DBE0EC"/>
          </w:tcPr>
          <w:p w14:paraId="493F7540" w14:textId="77777777" w:rsidR="00A92EB7" w:rsidRDefault="00B22D39">
            <w:pPr>
              <w:pStyle w:val="TableParagraph"/>
              <w:spacing w:before="5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92EB7" w14:paraId="3793676D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6FC972AA" w14:textId="77777777" w:rsidR="00A92EB7" w:rsidRDefault="00B22D39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Ingreso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reclamo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sugerencia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 SDQS</w:t>
            </w:r>
          </w:p>
        </w:tc>
        <w:tc>
          <w:tcPr>
            <w:tcW w:w="1512" w:type="dxa"/>
            <w:shd w:val="clear" w:color="auto" w:fill="DBE0EC"/>
          </w:tcPr>
          <w:p w14:paraId="1E40D0B5" w14:textId="77777777" w:rsidR="00A92EB7" w:rsidRDefault="00B22D39">
            <w:pPr>
              <w:pStyle w:val="TableParagraph"/>
              <w:spacing w:before="2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92EB7" w14:paraId="57E6CF1B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2CF398DD" w14:textId="77777777" w:rsidR="00A92EB7" w:rsidRDefault="00B22D39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Ingreso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reasentamientos</w:t>
            </w:r>
          </w:p>
        </w:tc>
        <w:tc>
          <w:tcPr>
            <w:tcW w:w="1512" w:type="dxa"/>
            <w:shd w:val="clear" w:color="auto" w:fill="DBE0EC"/>
          </w:tcPr>
          <w:p w14:paraId="183C2F14" w14:textId="77777777" w:rsidR="00A92EB7" w:rsidRDefault="00B22D39">
            <w:pPr>
              <w:pStyle w:val="TableParagraph"/>
              <w:spacing w:before="2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92EB7" w14:paraId="5808B1A8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4CA42B87" w14:textId="77777777" w:rsidR="00A92EB7" w:rsidRDefault="00B22D39">
            <w:pPr>
              <w:pStyle w:val="TableParagraph"/>
              <w:spacing w:before="21"/>
              <w:ind w:left="4"/>
            </w:pPr>
            <w:r>
              <w:t>Proceso de</w:t>
            </w:r>
            <w:r>
              <w:rPr>
                <w:spacing w:val="-3"/>
              </w:rPr>
              <w:t xml:space="preserve"> </w:t>
            </w:r>
            <w:r>
              <w:t>apoyo</w:t>
            </w:r>
            <w:r>
              <w:rPr>
                <w:spacing w:val="-1"/>
              </w:rPr>
              <w:t xml:space="preserve"> </w:t>
            </w:r>
            <w:r>
              <w:t>a la</w:t>
            </w:r>
            <w:r>
              <w:rPr>
                <w:spacing w:val="-3"/>
              </w:rPr>
              <w:t xml:space="preserve"> </w:t>
            </w:r>
            <w:r>
              <w:t>misión</w:t>
            </w:r>
          </w:p>
        </w:tc>
        <w:tc>
          <w:tcPr>
            <w:tcW w:w="1512" w:type="dxa"/>
            <w:shd w:val="clear" w:color="auto" w:fill="DBE0EC"/>
          </w:tcPr>
          <w:p w14:paraId="5126C963" w14:textId="77777777" w:rsidR="00A92EB7" w:rsidRDefault="00B22D39">
            <w:pPr>
              <w:pStyle w:val="TableParagraph"/>
              <w:spacing w:before="2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92EB7" w14:paraId="7EDE8B1B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609459F0" w14:textId="77777777" w:rsidR="00A92EB7" w:rsidRDefault="00B22D39">
            <w:pPr>
              <w:pStyle w:val="TableParagraph"/>
              <w:spacing w:before="2"/>
              <w:ind w:lef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512" w:type="dxa"/>
            <w:shd w:val="clear" w:color="auto" w:fill="DBE0EC"/>
          </w:tcPr>
          <w:p w14:paraId="364B3936" w14:textId="77777777" w:rsidR="00A92EB7" w:rsidRDefault="00B22D39">
            <w:pPr>
              <w:pStyle w:val="TableParagraph"/>
              <w:spacing w:before="2"/>
              <w:ind w:right="57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577</w:t>
            </w:r>
          </w:p>
        </w:tc>
      </w:tr>
    </w:tbl>
    <w:p w14:paraId="3A8B7761" w14:textId="77777777" w:rsidR="00A92EB7" w:rsidRDefault="00A92EB7">
      <w:pPr>
        <w:pStyle w:val="Textoindependiente"/>
        <w:rPr>
          <w:rFonts w:ascii="Arial"/>
          <w:b/>
          <w:sz w:val="20"/>
        </w:rPr>
      </w:pPr>
    </w:p>
    <w:p w14:paraId="136FA5B9" w14:textId="77777777" w:rsidR="00A92EB7" w:rsidRDefault="00A92EB7">
      <w:pPr>
        <w:pStyle w:val="Textoindependiente"/>
        <w:spacing w:before="9"/>
        <w:rPr>
          <w:rFonts w:ascii="Arial"/>
          <w:b/>
          <w:sz w:val="19"/>
        </w:rPr>
      </w:pPr>
    </w:p>
    <w:p w14:paraId="3D3569BF" w14:textId="77777777" w:rsidR="00A92EB7" w:rsidRDefault="00B22D39">
      <w:pPr>
        <w:pStyle w:val="Ttulo1"/>
        <w:numPr>
          <w:ilvl w:val="1"/>
          <w:numId w:val="2"/>
        </w:numPr>
        <w:tabs>
          <w:tab w:val="left" w:pos="1330"/>
        </w:tabs>
        <w:spacing w:before="93"/>
        <w:ind w:left="1330" w:hanging="442"/>
        <w:jc w:val="left"/>
      </w:pPr>
      <w:r>
        <w:t>Número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PQRSD</w:t>
      </w:r>
      <w:r>
        <w:rPr>
          <w:spacing w:val="-9"/>
        </w:rPr>
        <w:t xml:space="preserve"> </w:t>
      </w:r>
      <w:r>
        <w:t>Trasladadas</w:t>
      </w:r>
      <w:r>
        <w:rPr>
          <w:spacing w:val="-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Competencia</w:t>
      </w:r>
    </w:p>
    <w:p w14:paraId="45269F6D" w14:textId="77777777" w:rsidR="00A92EB7" w:rsidRDefault="00A92EB7">
      <w:pPr>
        <w:pStyle w:val="Textoindependiente"/>
        <w:rPr>
          <w:rFonts w:ascii="Arial"/>
          <w:b/>
          <w:sz w:val="26"/>
        </w:rPr>
      </w:pPr>
    </w:p>
    <w:p w14:paraId="75BEE6AC" w14:textId="77777777" w:rsidR="00A92EB7" w:rsidRDefault="00B22D39">
      <w:pPr>
        <w:pStyle w:val="Textoindependiente"/>
        <w:spacing w:before="185" w:line="273" w:lineRule="auto"/>
        <w:ind w:left="622" w:right="1391"/>
      </w:pPr>
      <w:r>
        <w:t>Del</w:t>
      </w:r>
      <w:r>
        <w:rPr>
          <w:spacing w:val="20"/>
        </w:rPr>
        <w:t xml:space="preserve"> </w:t>
      </w:r>
      <w:r>
        <w:t>total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PQRSD</w:t>
      </w:r>
      <w:r>
        <w:rPr>
          <w:spacing w:val="18"/>
        </w:rPr>
        <w:t xml:space="preserve"> </w:t>
      </w:r>
      <w:r>
        <w:t>registradas</w:t>
      </w:r>
      <w:r>
        <w:rPr>
          <w:spacing w:val="21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recibidas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Caja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Vivienda</w:t>
      </w:r>
      <w:r>
        <w:rPr>
          <w:spacing w:val="20"/>
        </w:rPr>
        <w:t xml:space="preserve"> </w:t>
      </w:r>
      <w:r>
        <w:t>Popular</w:t>
      </w:r>
      <w:r>
        <w:rPr>
          <w:spacing w:val="24"/>
        </w:rPr>
        <w:t xml:space="preserve"> </w:t>
      </w:r>
      <w:r>
        <w:t>durante</w:t>
      </w:r>
      <w:r>
        <w:rPr>
          <w:spacing w:val="-59"/>
        </w:rPr>
        <w:t xml:space="preserve"> </w:t>
      </w:r>
      <w:r>
        <w:t>abril,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peticiones</w:t>
      </w:r>
      <w:r>
        <w:rPr>
          <w:spacing w:val="-3"/>
        </w:rPr>
        <w:t xml:space="preserve"> </w:t>
      </w:r>
      <w:r>
        <w:t>fueron</w:t>
      </w:r>
      <w:r>
        <w:rPr>
          <w:spacing w:val="-2"/>
        </w:rPr>
        <w:t xml:space="preserve"> </w:t>
      </w:r>
      <w:r>
        <w:t>trasladadas</w:t>
      </w:r>
      <w:r>
        <w:rPr>
          <w:spacing w:val="-1"/>
        </w:rPr>
        <w:t xml:space="preserve"> </w:t>
      </w:r>
      <w:r>
        <w:t>por no</w:t>
      </w:r>
      <w:r>
        <w:rPr>
          <w:spacing w:val="-2"/>
        </w:rPr>
        <w:t xml:space="preserve"> </w:t>
      </w:r>
      <w:r>
        <w:t>competencia</w:t>
      </w:r>
      <w:r>
        <w:rPr>
          <w:spacing w:val="-1"/>
        </w:rPr>
        <w:t xml:space="preserve"> </w:t>
      </w:r>
      <w:r>
        <w:t>a otras Entidades.</w:t>
      </w:r>
    </w:p>
    <w:p w14:paraId="37A438AA" w14:textId="77777777" w:rsidR="00A92EB7" w:rsidRDefault="00A92EB7">
      <w:pPr>
        <w:pStyle w:val="Textoindependiente"/>
        <w:spacing w:before="9"/>
        <w:rPr>
          <w:sz w:val="24"/>
        </w:r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279"/>
      </w:tblGrid>
      <w:tr w:rsidR="00A92EB7" w14:paraId="7865A117" w14:textId="77777777">
        <w:trPr>
          <w:trHeight w:val="337"/>
        </w:trPr>
        <w:tc>
          <w:tcPr>
            <w:tcW w:w="6639" w:type="dxa"/>
            <w:shd w:val="clear" w:color="auto" w:fill="4F81B8"/>
          </w:tcPr>
          <w:p w14:paraId="321EA60E" w14:textId="77777777" w:rsidR="00A92EB7" w:rsidRDefault="00B22D39">
            <w:pPr>
              <w:pStyle w:val="TableParagraph"/>
              <w:spacing w:before="60" w:line="258" w:lineRule="exact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TABLA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No.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3 -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TRASLADOS POR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NO COMPETENCIA</w:t>
            </w:r>
          </w:p>
        </w:tc>
        <w:tc>
          <w:tcPr>
            <w:tcW w:w="1279" w:type="dxa"/>
            <w:shd w:val="clear" w:color="auto" w:fill="4F81B8"/>
          </w:tcPr>
          <w:p w14:paraId="5CD527D3" w14:textId="77777777" w:rsidR="00A92EB7" w:rsidRDefault="00A92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B7" w14:paraId="57399663" w14:textId="77777777">
        <w:trPr>
          <w:trHeight w:val="366"/>
        </w:trPr>
        <w:tc>
          <w:tcPr>
            <w:tcW w:w="6639" w:type="dxa"/>
            <w:shd w:val="clear" w:color="auto" w:fill="4F81B8"/>
          </w:tcPr>
          <w:p w14:paraId="6DE1EE95" w14:textId="77777777" w:rsidR="00A92EB7" w:rsidRDefault="00B22D39">
            <w:pPr>
              <w:pStyle w:val="TableParagraph"/>
              <w:spacing w:before="34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ENTIDAD</w:t>
            </w:r>
          </w:p>
        </w:tc>
        <w:tc>
          <w:tcPr>
            <w:tcW w:w="1279" w:type="dxa"/>
            <w:shd w:val="clear" w:color="auto" w:fill="4F81B8"/>
          </w:tcPr>
          <w:p w14:paraId="0F8AB475" w14:textId="77777777" w:rsidR="00A92EB7" w:rsidRDefault="00B22D39">
            <w:pPr>
              <w:pStyle w:val="TableParagraph"/>
              <w:spacing w:before="34"/>
              <w:ind w:left="1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</w:tr>
      <w:tr w:rsidR="00A92EB7" w14:paraId="0902598D" w14:textId="77777777">
        <w:trPr>
          <w:trHeight w:val="301"/>
        </w:trPr>
        <w:tc>
          <w:tcPr>
            <w:tcW w:w="6639" w:type="dxa"/>
            <w:shd w:val="clear" w:color="auto" w:fill="DBE0EC"/>
          </w:tcPr>
          <w:p w14:paraId="574B4268" w14:textId="77777777" w:rsidR="00A92EB7" w:rsidRDefault="00B22D39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Secretaría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Hábitat</w:t>
            </w:r>
          </w:p>
        </w:tc>
        <w:tc>
          <w:tcPr>
            <w:tcW w:w="1279" w:type="dxa"/>
            <w:shd w:val="clear" w:color="auto" w:fill="DBE0EC"/>
          </w:tcPr>
          <w:p w14:paraId="7D3F85F1" w14:textId="77777777" w:rsidR="00A92EB7" w:rsidRDefault="00B22D39">
            <w:pPr>
              <w:pStyle w:val="TableParagraph"/>
              <w:spacing w:before="2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A92EB7" w14:paraId="197683FD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3A323863" w14:textId="77777777" w:rsidR="00A92EB7" w:rsidRDefault="00B22D39">
            <w:pPr>
              <w:pStyle w:val="TableParagraph"/>
              <w:spacing w:before="5"/>
              <w:ind w:left="71"/>
              <w:rPr>
                <w:sz w:val="24"/>
              </w:rPr>
            </w:pPr>
            <w:r>
              <w:rPr>
                <w:sz w:val="24"/>
              </w:rPr>
              <w:t>IDU</w:t>
            </w:r>
          </w:p>
        </w:tc>
        <w:tc>
          <w:tcPr>
            <w:tcW w:w="1279" w:type="dxa"/>
            <w:shd w:val="clear" w:color="auto" w:fill="DBE0EC"/>
          </w:tcPr>
          <w:p w14:paraId="33A9F05A" w14:textId="77777777" w:rsidR="00A92EB7" w:rsidRDefault="00B22D39">
            <w:pPr>
              <w:pStyle w:val="TableParagraph"/>
              <w:spacing w:before="5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92EB7" w14:paraId="4D613D75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72B24BD6" w14:textId="77777777" w:rsidR="00A92EB7" w:rsidRDefault="00B22D39">
            <w:pPr>
              <w:pStyle w:val="TableParagraph"/>
              <w:spacing w:before="2"/>
              <w:ind w:lef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279" w:type="dxa"/>
            <w:shd w:val="clear" w:color="auto" w:fill="DBE0EC"/>
          </w:tcPr>
          <w:p w14:paraId="3D144328" w14:textId="77777777" w:rsidR="00A92EB7" w:rsidRDefault="00B22D39">
            <w:pPr>
              <w:pStyle w:val="TableParagraph"/>
              <w:spacing w:before="2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5</w:t>
            </w:r>
          </w:p>
        </w:tc>
      </w:tr>
    </w:tbl>
    <w:p w14:paraId="267F88DF" w14:textId="77777777" w:rsidR="00A92EB7" w:rsidRDefault="00B22D39">
      <w:pPr>
        <w:spacing w:before="11"/>
        <w:ind w:left="1394"/>
        <w:rPr>
          <w:sz w:val="16"/>
        </w:rPr>
      </w:pPr>
      <w:r>
        <w:rPr>
          <w:sz w:val="16"/>
        </w:rPr>
        <w:t>Fuente:</w:t>
      </w:r>
      <w:r>
        <w:rPr>
          <w:spacing w:val="-3"/>
          <w:sz w:val="16"/>
        </w:rPr>
        <w:t xml:space="preserve"> </w:t>
      </w:r>
      <w:r>
        <w:rPr>
          <w:sz w:val="16"/>
        </w:rPr>
        <w:t>Bogotá</w:t>
      </w:r>
      <w:r>
        <w:rPr>
          <w:spacing w:val="-3"/>
          <w:sz w:val="16"/>
        </w:rPr>
        <w:t xml:space="preserve"> 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z w:val="16"/>
        </w:rPr>
        <w:t>escucha</w:t>
      </w:r>
    </w:p>
    <w:p w14:paraId="05B2A4EA" w14:textId="77777777" w:rsidR="00A92EB7" w:rsidRDefault="00A92EB7">
      <w:pPr>
        <w:pStyle w:val="Textoindependiente"/>
        <w:rPr>
          <w:sz w:val="18"/>
        </w:rPr>
      </w:pPr>
    </w:p>
    <w:p w14:paraId="316D4694" w14:textId="77777777" w:rsidR="00A92EB7" w:rsidRDefault="00A92EB7">
      <w:pPr>
        <w:pStyle w:val="Textoindependiente"/>
        <w:spacing w:before="9"/>
        <w:rPr>
          <w:sz w:val="19"/>
        </w:rPr>
      </w:pPr>
    </w:p>
    <w:p w14:paraId="48395DA1" w14:textId="77777777" w:rsidR="00A92EB7" w:rsidRDefault="00B22D39">
      <w:pPr>
        <w:pStyle w:val="Ttulo1"/>
        <w:numPr>
          <w:ilvl w:val="1"/>
          <w:numId w:val="2"/>
        </w:numPr>
        <w:tabs>
          <w:tab w:val="left" w:pos="1330"/>
        </w:tabs>
        <w:ind w:left="1330" w:hanging="442"/>
        <w:jc w:val="left"/>
      </w:pPr>
      <w:bookmarkStart w:id="9" w:name="_bookmark8"/>
      <w:bookmarkEnd w:id="9"/>
      <w:r>
        <w:rPr>
          <w:spacing w:val="-1"/>
        </w:rPr>
        <w:t xml:space="preserve">Subtema </w:t>
      </w:r>
      <w:r>
        <w:t>Veedurías</w:t>
      </w:r>
      <w:r>
        <w:rPr>
          <w:spacing w:val="-15"/>
        </w:rPr>
        <w:t xml:space="preserve"> </w:t>
      </w:r>
      <w:r>
        <w:t>Ciudadanas</w:t>
      </w:r>
    </w:p>
    <w:p w14:paraId="5BC9B65D" w14:textId="77777777" w:rsidR="00A92EB7" w:rsidRDefault="00B22D39">
      <w:pPr>
        <w:pStyle w:val="Textoindependiente"/>
        <w:spacing w:before="209"/>
        <w:ind w:left="622"/>
      </w:pPr>
      <w:r>
        <w:t>En</w:t>
      </w:r>
      <w:r>
        <w:rPr>
          <w:spacing w:val="-6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hubo</w:t>
      </w:r>
      <w:r>
        <w:rPr>
          <w:spacing w:val="-1"/>
        </w:rPr>
        <w:t xml:space="preserve"> </w:t>
      </w:r>
      <w:r>
        <w:t>peticiones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subtema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Veedurías</w:t>
      </w:r>
      <w:r>
        <w:rPr>
          <w:spacing w:val="-1"/>
        </w:rPr>
        <w:t xml:space="preserve"> </w:t>
      </w:r>
      <w:r>
        <w:t>Ciudadana</w:t>
      </w:r>
    </w:p>
    <w:p w14:paraId="6465F58F" w14:textId="77777777" w:rsidR="00A92EB7" w:rsidRDefault="00A92EB7">
      <w:pPr>
        <w:sectPr w:rsidR="00A92EB7">
          <w:pgSz w:w="12240" w:h="15840"/>
          <w:pgMar w:top="1660" w:right="60" w:bottom="2340" w:left="1080" w:header="705" w:footer="2076" w:gutter="0"/>
          <w:cols w:space="720"/>
        </w:sectPr>
      </w:pPr>
    </w:p>
    <w:p w14:paraId="368A5EBE" w14:textId="77777777" w:rsidR="00A92EB7" w:rsidRDefault="00A92EB7">
      <w:pPr>
        <w:pStyle w:val="Textoindependiente"/>
        <w:rPr>
          <w:sz w:val="20"/>
        </w:rPr>
      </w:pPr>
    </w:p>
    <w:p w14:paraId="75617929" w14:textId="77777777" w:rsidR="00A92EB7" w:rsidRDefault="00A92EB7">
      <w:pPr>
        <w:pStyle w:val="Textoindependiente"/>
        <w:spacing w:before="6"/>
        <w:rPr>
          <w:sz w:val="16"/>
        </w:rPr>
      </w:pPr>
    </w:p>
    <w:p w14:paraId="37720771" w14:textId="77777777" w:rsidR="00A92EB7" w:rsidRDefault="00B22D39">
      <w:pPr>
        <w:pStyle w:val="Ttulo1"/>
        <w:numPr>
          <w:ilvl w:val="1"/>
          <w:numId w:val="2"/>
        </w:numPr>
        <w:tabs>
          <w:tab w:val="left" w:pos="1314"/>
        </w:tabs>
        <w:spacing w:before="93"/>
        <w:ind w:left="1313" w:hanging="570"/>
        <w:jc w:val="left"/>
      </w:pPr>
      <w:r>
        <w:rPr>
          <w:spacing w:val="-1"/>
        </w:rPr>
        <w:t>Tipo</w:t>
      </w:r>
      <w:r>
        <w:rPr>
          <w:spacing w:val="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Requirente</w:t>
      </w:r>
    </w:p>
    <w:p w14:paraId="2C94431B" w14:textId="77777777" w:rsidR="00A92EB7" w:rsidRDefault="00B22D39">
      <w:pPr>
        <w:pStyle w:val="Textoindependiente"/>
        <w:spacing w:before="177"/>
        <w:ind w:left="622"/>
        <w:jc w:val="both"/>
      </w:pPr>
      <w:r>
        <w:rPr>
          <w:spacing w:val="-1"/>
        </w:rPr>
        <w:t>De</w:t>
      </w:r>
      <w: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577</w:t>
      </w:r>
      <w:r>
        <w:t xml:space="preserve"> </w:t>
      </w:r>
      <w:r>
        <w:rPr>
          <w:spacing w:val="-1"/>
        </w:rPr>
        <w:t>PQRSD</w:t>
      </w:r>
      <w:r>
        <w:t xml:space="preserve"> </w:t>
      </w:r>
      <w:r>
        <w:rPr>
          <w:spacing w:val="-1"/>
        </w:rPr>
        <w:t>registradas</w:t>
      </w:r>
      <w:r>
        <w:rPr>
          <w:spacing w:val="-20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t>recibidas</w:t>
      </w:r>
      <w:r>
        <w:rPr>
          <w:spacing w:val="-2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abril,</w:t>
      </w:r>
      <w:r>
        <w:rPr>
          <w:spacing w:val="2"/>
        </w:rPr>
        <w:t xml:space="preserve"> </w:t>
      </w:r>
      <w:r>
        <w:t>el 98,79%</w:t>
      </w:r>
      <w:r>
        <w:rPr>
          <w:spacing w:val="-1"/>
        </w:rPr>
        <w:t xml:space="preserve"> </w:t>
      </w:r>
      <w:r>
        <w:t>(570)</w:t>
      </w:r>
      <w:r>
        <w:rPr>
          <w:spacing w:val="-1"/>
        </w:rPr>
        <w:t xml:space="preserve"> </w:t>
      </w:r>
      <w:r>
        <w:t>son personas naturales.</w:t>
      </w:r>
    </w:p>
    <w:p w14:paraId="4EDF4078" w14:textId="77777777" w:rsidR="00A92EB7" w:rsidRDefault="00B22D39">
      <w:pPr>
        <w:pStyle w:val="Textoindependiente"/>
        <w:spacing w:before="4"/>
        <w:rPr>
          <w:sz w:val="11"/>
        </w:rPr>
      </w:pPr>
      <w:r>
        <w:pict w14:anchorId="159D5146">
          <v:group id="_x0000_s1026" style="position:absolute;margin-left:167.2pt;margin-top:8.5pt;width:360.75pt;height:156pt;z-index:-15727104;mso-wrap-distance-left:0;mso-wrap-distance-right:0;mso-position-horizontal-relative:page" coordorigin="3344,170" coordsize="7215,3120">
            <v:shape id="_x0000_s1039" type="#_x0000_t75" style="position:absolute;left:4310;top:947;width:4786;height:1849">
              <v:imagedata r:id="rId15" o:title=""/>
            </v:shape>
            <v:rect id="_x0000_s1038" style="position:absolute;left:9837;top:1941;width:99;height:99" fillcolor="#4f81bc" stroked="f"/>
            <v:rect id="_x0000_s1037" style="position:absolute;left:3351;top:177;width:7200;height:3105" filled="f" strokecolor="#d9d9d9"/>
            <v:shape id="_x0000_s1036" type="#_x0000_t202" style="position:absolute;left:4398;top:383;width:5131;height:822" filled="f" stroked="f">
              <v:textbox inset="0,0,0,0">
                <w:txbxContent>
                  <w:p w14:paraId="07496196" w14:textId="77777777" w:rsidR="00A92EB7" w:rsidRDefault="00B22D39">
                    <w:pPr>
                      <w:spacing w:line="286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PQRSD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Tipo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Requirente</w:t>
                    </w:r>
                  </w:p>
                  <w:p w14:paraId="25317BD4" w14:textId="77777777" w:rsidR="00A92EB7" w:rsidRDefault="00A92EB7">
                    <w:pPr>
                      <w:spacing w:before="2"/>
                      <w:rPr>
                        <w:rFonts w:ascii="Calibri"/>
                        <w:b/>
                        <w:sz w:val="26"/>
                      </w:rPr>
                    </w:pPr>
                  </w:p>
                  <w:p w14:paraId="766840AA" w14:textId="77777777" w:rsidR="00A92EB7" w:rsidRDefault="00B22D39">
                    <w:pPr>
                      <w:spacing w:line="216" w:lineRule="exact"/>
                      <w:ind w:left="65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570</w:t>
                    </w:r>
                  </w:p>
                </w:txbxContent>
              </v:textbox>
            </v:shape>
            <v:shape id="_x0000_s1035" type="#_x0000_t202" style="position:absolute;left:3887;top:1263;width:294;height:664" filled="f" stroked="f">
              <v:textbox inset="0,0,0,0">
                <w:txbxContent>
                  <w:p w14:paraId="5C309037" w14:textId="77777777" w:rsidR="00A92EB7" w:rsidRDefault="00B22D39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</w:p>
                  <w:p w14:paraId="4E1974EE" w14:textId="77777777" w:rsidR="00A92EB7" w:rsidRDefault="00A92EB7">
                    <w:pPr>
                      <w:spacing w:before="7"/>
                      <w:rPr>
                        <w:rFonts w:ascii="Calibri"/>
                        <w:sz w:val="21"/>
                      </w:rPr>
                    </w:pPr>
                  </w:p>
                  <w:p w14:paraId="41A7BE54" w14:textId="77777777" w:rsidR="00A92EB7" w:rsidRDefault="00B22D39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</w:txbxContent>
              </v:textbox>
            </v:shape>
            <v:shape id="_x0000_s1034" type="#_x0000_t202" style="position:absolute;left:9979;top:1907;width:392;height:180" filled="f" stroked="f">
              <v:textbox inset="0,0,0,0">
                <w:txbxContent>
                  <w:p w14:paraId="6109262F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33" type="#_x0000_t202" style="position:absolute;left:3887;top:2230;width:294;height:180" filled="f" stroked="f">
              <v:textbox inset="0,0,0,0">
                <w:txbxContent>
                  <w:p w14:paraId="33C3070C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032" type="#_x0000_t202" style="position:absolute;left:6568;top:2393;width:112;height:180" filled="f" stroked="f">
              <v:textbox inset="0,0,0,0">
                <w:txbxContent>
                  <w:p w14:paraId="73C6B52C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31" type="#_x0000_t202" style="position:absolute;left:7994;top:2395;width:112;height:180" filled="f" stroked="f">
              <v:textbox inset="0,0,0,0">
                <w:txbxContent>
                  <w:p w14:paraId="7EF17D8F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30" type="#_x0000_t202" style="position:absolute;left:4070;top:2714;width:112;height:180" filled="f" stroked="f">
              <v:textbox inset="0,0,0,0">
                <w:txbxContent>
                  <w:p w14:paraId="49657528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29" type="#_x0000_t202" style="position:absolute;left:4767;top:2938;width:569;height:180" filled="f" stroked="f">
              <v:textbox inset="0,0,0,0">
                <w:txbxContent>
                  <w:p w14:paraId="0EC891CD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Natural</w:t>
                    </w:r>
                  </w:p>
                </w:txbxContent>
              </v:textbox>
            </v:shape>
            <v:shape id="_x0000_s1028" type="#_x0000_t202" style="position:absolute;left:6190;top:2938;width:575;height:180" filled="f" stroked="f">
              <v:textbox inset="0,0,0,0">
                <w:txbxContent>
                  <w:p w14:paraId="4A1ACB8B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Juridica</w:t>
                    </w:r>
                  </w:p>
                </w:txbxContent>
              </v:textbox>
            </v:shape>
            <v:shape id="_x0000_s1027" type="#_x0000_t202" style="position:absolute;left:7482;top:2938;width:845;height:180" filled="f" stroked="f">
              <v:textbox inset="0,0,0,0">
                <w:txbxContent>
                  <w:p w14:paraId="621AED86" w14:textId="77777777" w:rsidR="00A92EB7" w:rsidRDefault="00B22D3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(en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blanco)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5B91761" w14:textId="77777777" w:rsidR="00A92EB7" w:rsidRDefault="00B22D39">
      <w:pPr>
        <w:spacing w:before="53"/>
        <w:ind w:left="622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3"/>
          <w:sz w:val="16"/>
        </w:rPr>
        <w:t xml:space="preserve"> </w:t>
      </w:r>
      <w:r>
        <w:rPr>
          <w:sz w:val="16"/>
        </w:rPr>
        <w:t>Bogotá</w:t>
      </w:r>
      <w:r>
        <w:rPr>
          <w:spacing w:val="-3"/>
          <w:sz w:val="16"/>
        </w:rPr>
        <w:t xml:space="preserve"> 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z w:val="16"/>
        </w:rPr>
        <w:t>escucha</w:t>
      </w:r>
    </w:p>
    <w:p w14:paraId="08C2D1A3" w14:textId="77777777" w:rsidR="00A92EB7" w:rsidRDefault="00A92EB7">
      <w:pPr>
        <w:pStyle w:val="Textoindependiente"/>
        <w:rPr>
          <w:sz w:val="18"/>
        </w:rPr>
      </w:pPr>
    </w:p>
    <w:p w14:paraId="34F1152F" w14:textId="77777777" w:rsidR="00A92EB7" w:rsidRDefault="00A92EB7">
      <w:pPr>
        <w:pStyle w:val="Textoindependiente"/>
        <w:spacing w:before="5"/>
        <w:rPr>
          <w:sz w:val="25"/>
        </w:rPr>
      </w:pPr>
    </w:p>
    <w:p w14:paraId="1FC6840B" w14:textId="77777777" w:rsidR="00A92EB7" w:rsidRDefault="00B22D39">
      <w:pPr>
        <w:pStyle w:val="Ttulo1"/>
        <w:numPr>
          <w:ilvl w:val="1"/>
          <w:numId w:val="2"/>
        </w:numPr>
        <w:tabs>
          <w:tab w:val="left" w:pos="1915"/>
          <w:tab w:val="left" w:pos="1916"/>
        </w:tabs>
        <w:ind w:left="1915" w:hanging="721"/>
        <w:jc w:val="left"/>
      </w:pPr>
      <w:bookmarkStart w:id="10" w:name="_bookmark9"/>
      <w:bookmarkEnd w:id="10"/>
      <w:r>
        <w:rPr>
          <w:spacing w:val="-1"/>
        </w:rPr>
        <w:t>Calidad</w:t>
      </w:r>
      <w:r>
        <w:t xml:space="preserve"> del</w:t>
      </w:r>
      <w:r>
        <w:rPr>
          <w:spacing w:val="-21"/>
        </w:rPr>
        <w:t xml:space="preserve"> </w:t>
      </w:r>
      <w:r>
        <w:t>Requirente</w:t>
      </w:r>
    </w:p>
    <w:p w14:paraId="1DC456EA" w14:textId="77777777" w:rsidR="00A92EB7" w:rsidRDefault="00B22D39">
      <w:pPr>
        <w:pStyle w:val="Textoindependiente"/>
        <w:spacing w:before="184" w:line="276" w:lineRule="auto"/>
        <w:ind w:left="622" w:right="1253"/>
        <w:jc w:val="both"/>
      </w:pP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normas</w:t>
      </w:r>
      <w:r>
        <w:rPr>
          <w:spacing w:val="-16"/>
        </w:rPr>
        <w:t xml:space="preserve"> </w:t>
      </w:r>
      <w:r>
        <w:rPr>
          <w:spacing w:val="-1"/>
        </w:rPr>
        <w:t>colombianas</w:t>
      </w:r>
      <w:r>
        <w:rPr>
          <w:spacing w:val="-17"/>
        </w:rPr>
        <w:t xml:space="preserve"> </w:t>
      </w:r>
      <w:r>
        <w:t>permiten</w:t>
      </w:r>
      <w:r>
        <w:rPr>
          <w:spacing w:val="-18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persona,</w:t>
      </w:r>
      <w:r>
        <w:rPr>
          <w:spacing w:val="-15"/>
        </w:rPr>
        <w:t xml:space="preserve"> </w:t>
      </w:r>
      <w:r>
        <w:t>natural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jurídica,</w:t>
      </w:r>
      <w:r>
        <w:rPr>
          <w:spacing w:val="-13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peticiones</w:t>
      </w:r>
      <w:r>
        <w:rPr>
          <w:spacing w:val="-59"/>
        </w:rPr>
        <w:t xml:space="preserve"> </w:t>
      </w:r>
      <w:r>
        <w:t>respetuosas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contemplado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</w:t>
      </w:r>
      <w:r>
        <w:rPr>
          <w:spacing w:val="-2"/>
        </w:rPr>
        <w:t xml:space="preserve"> </w:t>
      </w:r>
      <w:r>
        <w:t>Colombia.</w:t>
      </w:r>
    </w:p>
    <w:p w14:paraId="10471C56" w14:textId="77777777" w:rsidR="00A92EB7" w:rsidRDefault="00A92EB7">
      <w:pPr>
        <w:pStyle w:val="Textoindependiente"/>
        <w:spacing w:before="2"/>
        <w:rPr>
          <w:sz w:val="11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DBE0EC"/>
          <w:left w:val="single" w:sz="4" w:space="0" w:color="DBE0EC"/>
          <w:bottom w:val="single" w:sz="4" w:space="0" w:color="DBE0EC"/>
          <w:right w:val="single" w:sz="4" w:space="0" w:color="DBE0EC"/>
          <w:insideH w:val="single" w:sz="4" w:space="0" w:color="DBE0EC"/>
          <w:insideV w:val="single" w:sz="4" w:space="0" w:color="DBE0EC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72"/>
        <w:gridCol w:w="1579"/>
      </w:tblGrid>
      <w:tr w:rsidR="00A92EB7" w14:paraId="6DD3C082" w14:textId="77777777">
        <w:trPr>
          <w:trHeight w:val="393"/>
        </w:trPr>
        <w:tc>
          <w:tcPr>
            <w:tcW w:w="9465" w:type="dxa"/>
            <w:gridSpan w:val="3"/>
            <w:shd w:val="clear" w:color="auto" w:fill="4F81B8"/>
          </w:tcPr>
          <w:p w14:paraId="1316D41B" w14:textId="77777777" w:rsidR="00A92EB7" w:rsidRDefault="00B22D39">
            <w:pPr>
              <w:pStyle w:val="TableParagraph"/>
              <w:spacing w:before="60"/>
              <w:ind w:lef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 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CALIDAD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REQUIRIENTE</w:t>
            </w:r>
          </w:p>
        </w:tc>
      </w:tr>
      <w:tr w:rsidR="00A92EB7" w14:paraId="5C734567" w14:textId="77777777">
        <w:trPr>
          <w:trHeight w:val="398"/>
        </w:trPr>
        <w:tc>
          <w:tcPr>
            <w:tcW w:w="6414" w:type="dxa"/>
            <w:shd w:val="clear" w:color="auto" w:fill="4F81B8"/>
          </w:tcPr>
          <w:p w14:paraId="6F8D3DF9" w14:textId="77777777" w:rsidR="00A92EB7" w:rsidRDefault="00B22D39">
            <w:pPr>
              <w:pStyle w:val="TableParagraph"/>
              <w:spacing w:before="66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PETICIONARIO</w:t>
            </w:r>
          </w:p>
        </w:tc>
        <w:tc>
          <w:tcPr>
            <w:tcW w:w="1472" w:type="dxa"/>
            <w:shd w:val="clear" w:color="auto" w:fill="4F81B8"/>
          </w:tcPr>
          <w:p w14:paraId="188F7850" w14:textId="77777777" w:rsidR="00A92EB7" w:rsidRDefault="00B22D39">
            <w:pPr>
              <w:pStyle w:val="TableParagraph"/>
              <w:spacing w:before="66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CANTIDAD</w:t>
            </w:r>
          </w:p>
        </w:tc>
        <w:tc>
          <w:tcPr>
            <w:tcW w:w="1579" w:type="dxa"/>
            <w:shd w:val="clear" w:color="auto" w:fill="4F81B8"/>
          </w:tcPr>
          <w:p w14:paraId="53075C78" w14:textId="77777777" w:rsidR="00A92EB7" w:rsidRDefault="00B22D39">
            <w:pPr>
              <w:pStyle w:val="TableParagraph"/>
              <w:spacing w:before="66"/>
              <w:ind w:left="98" w:right="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A92EB7" w14:paraId="266CF9E1" w14:textId="77777777">
        <w:trPr>
          <w:trHeight w:val="335"/>
        </w:trPr>
        <w:tc>
          <w:tcPr>
            <w:tcW w:w="6414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D3A6A24" w14:textId="77777777" w:rsidR="00A92EB7" w:rsidRDefault="00B22D39">
            <w:pPr>
              <w:pStyle w:val="TableParagraph"/>
              <w:spacing w:before="45"/>
              <w:ind w:left="129"/>
              <w:rPr>
                <w:sz w:val="20"/>
              </w:rPr>
            </w:pPr>
            <w:r>
              <w:rPr>
                <w:sz w:val="20"/>
              </w:rPr>
              <w:t>Identificado</w:t>
            </w:r>
          </w:p>
        </w:tc>
        <w:tc>
          <w:tcPr>
            <w:tcW w:w="1472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506CC3B" w14:textId="77777777" w:rsidR="00A92EB7" w:rsidRDefault="00B22D39">
            <w:pPr>
              <w:pStyle w:val="TableParagraph"/>
              <w:spacing w:before="45"/>
              <w:ind w:left="556" w:right="531"/>
              <w:jc w:val="center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579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0D5D585" w14:textId="77777777" w:rsidR="00A92EB7" w:rsidRDefault="00B22D39">
            <w:pPr>
              <w:pStyle w:val="TableParagraph"/>
              <w:spacing w:before="45"/>
              <w:ind w:left="98" w:right="61"/>
              <w:jc w:val="center"/>
              <w:rPr>
                <w:sz w:val="20"/>
              </w:rPr>
            </w:pPr>
            <w:r>
              <w:rPr>
                <w:sz w:val="20"/>
              </w:rPr>
              <w:t>99,48%</w:t>
            </w:r>
          </w:p>
        </w:tc>
      </w:tr>
      <w:tr w:rsidR="00A92EB7" w14:paraId="2CC634CD" w14:textId="77777777">
        <w:trPr>
          <w:trHeight w:val="340"/>
        </w:trPr>
        <w:tc>
          <w:tcPr>
            <w:tcW w:w="641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  <w:shd w:val="clear" w:color="auto" w:fill="DBE0EC"/>
          </w:tcPr>
          <w:p w14:paraId="3DBAE6CF" w14:textId="77777777" w:rsidR="00A92EB7" w:rsidRDefault="00B22D39">
            <w:pPr>
              <w:pStyle w:val="TableParagraph"/>
              <w:spacing w:before="47"/>
              <w:ind w:left="129"/>
              <w:rPr>
                <w:sz w:val="20"/>
              </w:rPr>
            </w:pPr>
            <w:r>
              <w:rPr>
                <w:sz w:val="20"/>
              </w:rPr>
              <w:t>Anónimo</w:t>
            </w:r>
          </w:p>
        </w:tc>
        <w:tc>
          <w:tcPr>
            <w:tcW w:w="147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  <w:shd w:val="clear" w:color="auto" w:fill="DBE0EC"/>
          </w:tcPr>
          <w:p w14:paraId="46356FC6" w14:textId="77777777" w:rsidR="00A92EB7" w:rsidRDefault="00B22D39">
            <w:pPr>
              <w:pStyle w:val="TableParagraph"/>
              <w:spacing w:before="47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  <w:shd w:val="clear" w:color="auto" w:fill="DBE0EC"/>
          </w:tcPr>
          <w:p w14:paraId="0B0DD58D" w14:textId="77777777" w:rsidR="00A92EB7" w:rsidRDefault="00B22D39">
            <w:pPr>
              <w:pStyle w:val="TableParagraph"/>
              <w:spacing w:before="47"/>
              <w:ind w:left="97" w:right="63"/>
              <w:jc w:val="center"/>
              <w:rPr>
                <w:sz w:val="20"/>
              </w:rPr>
            </w:pPr>
            <w:r>
              <w:rPr>
                <w:sz w:val="20"/>
              </w:rPr>
              <w:t>0,52%</w:t>
            </w:r>
          </w:p>
        </w:tc>
      </w:tr>
      <w:tr w:rsidR="00A92EB7" w14:paraId="76171267" w14:textId="77777777">
        <w:trPr>
          <w:trHeight w:val="398"/>
        </w:trPr>
        <w:tc>
          <w:tcPr>
            <w:tcW w:w="641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AE46740" w14:textId="77777777" w:rsidR="00A92EB7" w:rsidRDefault="00B22D39">
            <w:pPr>
              <w:pStyle w:val="TableParagraph"/>
              <w:spacing w:before="59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47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759E6BB" w14:textId="77777777" w:rsidR="00A92EB7" w:rsidRDefault="00B22D39">
            <w:pPr>
              <w:pStyle w:val="TableParagraph"/>
              <w:spacing w:before="59"/>
              <w:ind w:left="556" w:right="5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577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EF55DAB" w14:textId="77777777" w:rsidR="00A92EB7" w:rsidRDefault="00B22D39">
            <w:pPr>
              <w:pStyle w:val="TableParagraph"/>
              <w:spacing w:before="59"/>
              <w:ind w:left="98" w:right="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100,00%</w:t>
            </w:r>
          </w:p>
        </w:tc>
      </w:tr>
    </w:tbl>
    <w:p w14:paraId="6E29FCD7" w14:textId="77777777" w:rsidR="00A92EB7" w:rsidRDefault="00B22D39">
      <w:pPr>
        <w:spacing w:before="66"/>
        <w:ind w:left="641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4"/>
          <w:sz w:val="16"/>
        </w:rPr>
        <w:t xml:space="preserve"> </w:t>
      </w:r>
      <w:r>
        <w:rPr>
          <w:sz w:val="16"/>
        </w:rPr>
        <w:t>Bogotá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z w:val="16"/>
        </w:rPr>
        <w:t>escucha</w:t>
      </w:r>
    </w:p>
    <w:p w14:paraId="5BD5B505" w14:textId="77777777" w:rsidR="00A92EB7" w:rsidRDefault="00A92EB7">
      <w:pPr>
        <w:pStyle w:val="Textoindependiente"/>
        <w:rPr>
          <w:sz w:val="18"/>
        </w:rPr>
      </w:pPr>
    </w:p>
    <w:p w14:paraId="308E76D4" w14:textId="77777777" w:rsidR="00A92EB7" w:rsidRDefault="00A92EB7">
      <w:pPr>
        <w:pStyle w:val="Textoindependiente"/>
        <w:spacing w:before="2"/>
        <w:rPr>
          <w:sz w:val="16"/>
        </w:rPr>
      </w:pPr>
    </w:p>
    <w:p w14:paraId="64718013" w14:textId="77777777" w:rsidR="00A92EB7" w:rsidRDefault="00B22D39">
      <w:pPr>
        <w:pStyle w:val="Ttulo1"/>
        <w:numPr>
          <w:ilvl w:val="0"/>
          <w:numId w:val="2"/>
        </w:numPr>
        <w:tabs>
          <w:tab w:val="left" w:pos="464"/>
        </w:tabs>
        <w:ind w:left="463" w:hanging="286"/>
        <w:jc w:val="left"/>
      </w:pPr>
      <w:bookmarkStart w:id="11" w:name="_bookmark10"/>
      <w:bookmarkEnd w:id="11"/>
      <w:r>
        <w:t>OPORTUNIDAD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RESPUESTA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PQRSD</w:t>
      </w:r>
    </w:p>
    <w:p w14:paraId="714B49AB" w14:textId="77777777" w:rsidR="00A92EB7" w:rsidRDefault="00A92EB7">
      <w:pPr>
        <w:pStyle w:val="Textoindependiente"/>
        <w:spacing w:before="4"/>
        <w:rPr>
          <w:rFonts w:ascii="Arial"/>
          <w:b/>
          <w:sz w:val="31"/>
        </w:rPr>
      </w:pPr>
    </w:p>
    <w:p w14:paraId="70560D1E" w14:textId="77777777" w:rsidR="00A92EB7" w:rsidRDefault="00B22D39">
      <w:pPr>
        <w:pStyle w:val="Prrafodelista"/>
        <w:numPr>
          <w:ilvl w:val="1"/>
          <w:numId w:val="2"/>
        </w:numPr>
        <w:tabs>
          <w:tab w:val="left" w:pos="2049"/>
          <w:tab w:val="left" w:pos="2050"/>
        </w:tabs>
        <w:ind w:left="2050" w:hanging="720"/>
        <w:jc w:val="left"/>
        <w:rPr>
          <w:rFonts w:ascii="Arial" w:hAnsi="Arial"/>
          <w:b/>
          <w:sz w:val="24"/>
        </w:rPr>
      </w:pPr>
      <w:bookmarkStart w:id="12" w:name="_bookmark11"/>
      <w:bookmarkEnd w:id="12"/>
      <w:r>
        <w:rPr>
          <w:rFonts w:ascii="Arial" w:hAnsi="Arial"/>
          <w:b/>
          <w:spacing w:val="-1"/>
          <w:sz w:val="24"/>
        </w:rPr>
        <w:t>PQRSD</w:t>
      </w:r>
      <w:r>
        <w:rPr>
          <w:rFonts w:ascii="Arial" w:hAnsi="Arial"/>
          <w:b/>
          <w:sz w:val="24"/>
        </w:rPr>
        <w:t xml:space="preserve"> cerradas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28"/>
          <w:sz w:val="24"/>
        </w:rPr>
        <w:t xml:space="preserve"> </w:t>
      </w:r>
      <w:r>
        <w:rPr>
          <w:rFonts w:ascii="Arial" w:hAnsi="Arial"/>
          <w:b/>
          <w:sz w:val="24"/>
        </w:rPr>
        <w:t>período</w:t>
      </w:r>
    </w:p>
    <w:p w14:paraId="30423C99" w14:textId="77777777" w:rsidR="00A92EB7" w:rsidRDefault="00A92EB7">
      <w:pPr>
        <w:pStyle w:val="Textoindependiente"/>
        <w:spacing w:before="9"/>
        <w:rPr>
          <w:rFonts w:ascii="Arial"/>
          <w:b/>
          <w:sz w:val="28"/>
        </w:rPr>
      </w:pPr>
    </w:p>
    <w:p w14:paraId="781B876E" w14:textId="77777777" w:rsidR="00A92EB7" w:rsidRDefault="00B22D39">
      <w:pPr>
        <w:pStyle w:val="Textoindependiente"/>
        <w:spacing w:line="276" w:lineRule="auto"/>
        <w:ind w:left="622" w:right="1111"/>
        <w:jc w:val="both"/>
      </w:pPr>
      <w:r>
        <w:t>De las 577 PQSD registradas y recibidas durante abril del 2024, se evidencia en Bogotá te</w:t>
      </w:r>
      <w:r>
        <w:rPr>
          <w:spacing w:val="1"/>
        </w:rPr>
        <w:t xml:space="preserve"> </w:t>
      </w:r>
      <w:r>
        <w:rPr>
          <w:spacing w:val="-1"/>
        </w:rPr>
        <w:t>escucha</w:t>
      </w:r>
      <w:r>
        <w:rPr>
          <w:spacing w:val="-26"/>
        </w:rPr>
        <w:t xml:space="preserve"> </w:t>
      </w:r>
      <w:r>
        <w:t>que,</w:t>
      </w:r>
      <w:r>
        <w:rPr>
          <w:spacing w:val="-22"/>
        </w:rPr>
        <w:t xml:space="preserve"> </w:t>
      </w:r>
      <w:r>
        <w:t>con</w:t>
      </w:r>
      <w:r>
        <w:rPr>
          <w:spacing w:val="-26"/>
        </w:rPr>
        <w:t xml:space="preserve"> </w:t>
      </w:r>
      <w:r>
        <w:t>corte</w:t>
      </w:r>
      <w:r>
        <w:rPr>
          <w:spacing w:val="-18"/>
        </w:rPr>
        <w:t xml:space="preserve"> </w:t>
      </w:r>
      <w:r>
        <w:t>al</w:t>
      </w:r>
      <w:r>
        <w:rPr>
          <w:spacing w:val="-28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mayo</w:t>
      </w:r>
      <w:r>
        <w:rPr>
          <w:spacing w:val="-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2024,</w:t>
      </w:r>
      <w:r>
        <w:rPr>
          <w:spacing w:val="-10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encuentran</w:t>
      </w:r>
      <w:r>
        <w:rPr>
          <w:spacing w:val="-13"/>
        </w:rPr>
        <w:t xml:space="preserve"> </w:t>
      </w:r>
      <w:r>
        <w:t>cerradas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524</w:t>
      </w:r>
      <w:r>
        <w:rPr>
          <w:spacing w:val="-14"/>
        </w:rPr>
        <w:t xml:space="preserve"> </w:t>
      </w:r>
      <w:r>
        <w:t>peticiones</w:t>
      </w:r>
      <w:r>
        <w:rPr>
          <w:spacing w:val="-59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53 se encuentran</w:t>
      </w:r>
      <w:r>
        <w:rPr>
          <w:spacing w:val="-2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trámite.</w:t>
      </w:r>
    </w:p>
    <w:p w14:paraId="53277C99" w14:textId="77777777" w:rsidR="00A92EB7" w:rsidRDefault="00A92EB7">
      <w:pPr>
        <w:spacing w:line="276" w:lineRule="auto"/>
        <w:jc w:val="both"/>
        <w:sectPr w:rsidR="00A92EB7">
          <w:pgSz w:w="12240" w:h="15840"/>
          <w:pgMar w:top="1660" w:right="60" w:bottom="2340" w:left="1080" w:header="705" w:footer="2076" w:gutter="0"/>
          <w:cols w:space="720"/>
        </w:sectPr>
      </w:pPr>
    </w:p>
    <w:p w14:paraId="2CE3DA51" w14:textId="77777777" w:rsidR="00A92EB7" w:rsidRDefault="00B22D39">
      <w:pPr>
        <w:pStyle w:val="Ttulo1"/>
        <w:numPr>
          <w:ilvl w:val="1"/>
          <w:numId w:val="2"/>
        </w:numPr>
        <w:tabs>
          <w:tab w:val="left" w:pos="2049"/>
          <w:tab w:val="left" w:pos="2050"/>
        </w:tabs>
        <w:spacing w:before="174"/>
        <w:ind w:left="2050" w:hanging="648"/>
        <w:jc w:val="left"/>
      </w:pPr>
      <w:bookmarkStart w:id="13" w:name="_bookmark12"/>
      <w:bookmarkEnd w:id="13"/>
      <w:r>
        <w:lastRenderedPageBreak/>
        <w:t>Tiempo</w:t>
      </w:r>
      <w:r>
        <w:rPr>
          <w:spacing w:val="-1"/>
        </w:rPr>
        <w:t xml:space="preserve"> </w:t>
      </w:r>
      <w:r>
        <w:t>Promedio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Tipología</w:t>
      </w:r>
      <w:r>
        <w:rPr>
          <w:spacing w:val="1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Dependencia abril</w:t>
      </w:r>
      <w:r>
        <w:rPr>
          <w:spacing w:val="1"/>
        </w:rPr>
        <w:t xml:space="preserve"> </w:t>
      </w:r>
      <w:r>
        <w:t>2024</w:t>
      </w:r>
    </w:p>
    <w:p w14:paraId="3C3B1C02" w14:textId="77777777" w:rsidR="00A92EB7" w:rsidRDefault="00A92EB7">
      <w:pPr>
        <w:pStyle w:val="Textoindependiente"/>
        <w:rPr>
          <w:rFonts w:ascii="Arial"/>
          <w:b/>
          <w:sz w:val="20"/>
        </w:rPr>
      </w:pPr>
    </w:p>
    <w:p w14:paraId="42AE569D" w14:textId="77777777" w:rsidR="00A92EB7" w:rsidRDefault="00A92EB7">
      <w:pPr>
        <w:pStyle w:val="Textoindependiente"/>
        <w:rPr>
          <w:rFonts w:ascii="Arial"/>
          <w:b/>
          <w:sz w:val="20"/>
        </w:rPr>
      </w:pPr>
    </w:p>
    <w:p w14:paraId="353D8F5D" w14:textId="77777777" w:rsidR="00A92EB7" w:rsidRDefault="00A92EB7">
      <w:pPr>
        <w:pStyle w:val="Textoindependiente"/>
        <w:spacing w:before="5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136"/>
        <w:gridCol w:w="850"/>
        <w:gridCol w:w="1278"/>
        <w:gridCol w:w="1134"/>
        <w:gridCol w:w="709"/>
        <w:gridCol w:w="712"/>
        <w:gridCol w:w="851"/>
        <w:gridCol w:w="709"/>
        <w:gridCol w:w="428"/>
        <w:gridCol w:w="709"/>
      </w:tblGrid>
      <w:tr w:rsidR="00A92EB7" w14:paraId="5FB20B61" w14:textId="77777777">
        <w:trPr>
          <w:trHeight w:val="458"/>
        </w:trPr>
        <w:tc>
          <w:tcPr>
            <w:tcW w:w="10664" w:type="dxa"/>
            <w:gridSpan w:val="11"/>
            <w:tcBorders>
              <w:top w:val="nil"/>
              <w:left w:val="nil"/>
              <w:right w:val="nil"/>
            </w:tcBorders>
            <w:shd w:val="clear" w:color="auto" w:fill="4F81B8"/>
          </w:tcPr>
          <w:p w14:paraId="15B1C3D2" w14:textId="77777777" w:rsidR="00A92EB7" w:rsidRDefault="00B22D39">
            <w:pPr>
              <w:pStyle w:val="TableParagraph"/>
              <w:spacing w:line="223" w:lineRule="auto"/>
              <w:ind w:left="3449" w:right="4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-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TIEMPO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PROMEDIO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RESPUESTA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 EN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92EB7" w14:paraId="109ADF3A" w14:textId="77777777">
        <w:trPr>
          <w:trHeight w:val="285"/>
        </w:trPr>
        <w:tc>
          <w:tcPr>
            <w:tcW w:w="2148" w:type="dxa"/>
            <w:vMerge w:val="restart"/>
            <w:tcBorders>
              <w:left w:val="nil"/>
              <w:bottom w:val="single" w:sz="4" w:space="0" w:color="92B3D2"/>
              <w:right w:val="nil"/>
            </w:tcBorders>
            <w:shd w:val="clear" w:color="auto" w:fill="4F81B8"/>
          </w:tcPr>
          <w:p w14:paraId="4C6B7C01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280FE31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9A470BF" w14:textId="77777777" w:rsidR="00A92EB7" w:rsidRDefault="00A92EB7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14:paraId="74862C25" w14:textId="77777777" w:rsidR="00A92EB7" w:rsidRDefault="00B22D39">
            <w:pPr>
              <w:pStyle w:val="TableParagraph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8516" w:type="dxa"/>
            <w:gridSpan w:val="10"/>
            <w:tcBorders>
              <w:left w:val="nil"/>
              <w:right w:val="nil"/>
            </w:tcBorders>
            <w:shd w:val="clear" w:color="auto" w:fill="4F81B8"/>
          </w:tcPr>
          <w:p w14:paraId="5A5882B2" w14:textId="77777777" w:rsidR="00A92EB7" w:rsidRDefault="00B22D39">
            <w:pPr>
              <w:pStyle w:val="TableParagraph"/>
              <w:spacing w:before="4"/>
              <w:ind w:left="17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TIPOLOGÍA</w:t>
            </w:r>
          </w:p>
        </w:tc>
      </w:tr>
      <w:tr w:rsidR="00A92EB7" w14:paraId="49618437" w14:textId="77777777">
        <w:trPr>
          <w:trHeight w:val="1706"/>
        </w:trPr>
        <w:tc>
          <w:tcPr>
            <w:tcW w:w="2148" w:type="dxa"/>
            <w:vMerge/>
            <w:tcBorders>
              <w:top w:val="nil"/>
              <w:left w:val="nil"/>
              <w:bottom w:val="single" w:sz="4" w:space="0" w:color="92B3D2"/>
              <w:right w:val="nil"/>
            </w:tcBorders>
            <w:shd w:val="clear" w:color="auto" w:fill="4F81B8"/>
          </w:tcPr>
          <w:p w14:paraId="20727184" w14:textId="77777777" w:rsidR="00A92EB7" w:rsidRDefault="00A92EB7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  <w:gridSpan w:val="10"/>
            <w:tcBorders>
              <w:left w:val="nil"/>
              <w:bottom w:val="single" w:sz="4" w:space="0" w:color="92B3D2"/>
              <w:right w:val="nil"/>
            </w:tcBorders>
            <w:shd w:val="clear" w:color="auto" w:fill="4F81B8"/>
            <w:textDirection w:val="btLr"/>
          </w:tcPr>
          <w:p w14:paraId="61798654" w14:textId="77777777" w:rsidR="00A92EB7" w:rsidRDefault="00B22D39">
            <w:pPr>
              <w:pStyle w:val="TableParagraph"/>
              <w:tabs>
                <w:tab w:val="left" w:pos="1428"/>
              </w:tabs>
              <w:spacing w:before="138" w:line="261" w:lineRule="auto"/>
              <w:ind w:left="-1" w:right="8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DENUNCIA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POR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ACTOS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CORRUPCIÓN</w:t>
            </w:r>
          </w:p>
          <w:p w14:paraId="0E233942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8584C4D" w14:textId="77777777" w:rsidR="00A92EB7" w:rsidRDefault="00A92EB7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14:paraId="6E741012" w14:textId="77777777" w:rsidR="00A92EB7" w:rsidRDefault="00B22D39">
            <w:pPr>
              <w:pStyle w:val="TableParagraph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CONSULTA</w:t>
            </w:r>
          </w:p>
          <w:p w14:paraId="7599642B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18A4B98A" w14:textId="77777777" w:rsidR="00A92EB7" w:rsidRDefault="00A92EB7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026E969D" w14:textId="77777777" w:rsidR="00A92EB7" w:rsidRDefault="00B22D39">
            <w:pPr>
              <w:pStyle w:val="TableParagraph"/>
              <w:tabs>
                <w:tab w:val="left" w:pos="1428"/>
              </w:tabs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DERECHO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DE</w:t>
            </w:r>
          </w:p>
          <w:p w14:paraId="6794B057" w14:textId="77777777" w:rsidR="00A92EB7" w:rsidRDefault="00B22D39">
            <w:pPr>
              <w:pStyle w:val="TableParagraph"/>
              <w:tabs>
                <w:tab w:val="left" w:pos="1428"/>
              </w:tabs>
              <w:spacing w:before="20" w:line="249" w:lineRule="auto"/>
              <w:ind w:left="-1" w:right="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INTERES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GENERAL</w:t>
            </w:r>
          </w:p>
          <w:p w14:paraId="4E3DF95C" w14:textId="77777777" w:rsidR="00A92EB7" w:rsidRDefault="00A92EB7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3A9423A7" w14:textId="77777777" w:rsidR="00A92EB7" w:rsidRDefault="00B22D39">
            <w:pPr>
              <w:pStyle w:val="TableParagraph"/>
              <w:tabs>
                <w:tab w:val="left" w:pos="1428"/>
              </w:tabs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DERECHO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DE</w:t>
            </w:r>
          </w:p>
          <w:p w14:paraId="6028805A" w14:textId="77777777" w:rsidR="00A92EB7" w:rsidRDefault="00B22D39">
            <w:pPr>
              <w:pStyle w:val="TableParagraph"/>
              <w:tabs>
                <w:tab w:val="left" w:pos="1428"/>
              </w:tabs>
              <w:spacing w:before="27" w:line="252" w:lineRule="auto"/>
              <w:ind w:left="-1" w:right="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INTERES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PARTICULAR</w:t>
            </w:r>
          </w:p>
          <w:p w14:paraId="0CD0EFDD" w14:textId="77777777" w:rsidR="00A92EB7" w:rsidRDefault="00A92EB7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468EABBB" w14:textId="77777777" w:rsidR="00A92EB7" w:rsidRDefault="00B22D39">
            <w:pPr>
              <w:pStyle w:val="TableParagraph"/>
              <w:spacing w:line="590" w:lineRule="auto"/>
              <w:ind w:left="-1" w:right="6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RECLAMO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QUEJA</w:t>
            </w:r>
          </w:p>
          <w:p w14:paraId="6A5EF27B" w14:textId="77777777" w:rsidR="00A92EB7" w:rsidRDefault="00B22D39">
            <w:pPr>
              <w:pStyle w:val="TableParagraph"/>
              <w:spacing w:before="148" w:line="264" w:lineRule="auto"/>
              <w:ind w:left="-1" w:right="1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SOLICITUD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ACCESO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INFORMACIÓN</w:t>
            </w:r>
          </w:p>
          <w:p w14:paraId="578958CF" w14:textId="77777777" w:rsidR="00A92EB7" w:rsidRDefault="00B22D39">
            <w:pPr>
              <w:pStyle w:val="TableParagraph"/>
              <w:tabs>
                <w:tab w:val="left" w:pos="1428"/>
              </w:tabs>
              <w:spacing w:before="170" w:line="249" w:lineRule="auto"/>
              <w:ind w:left="-1" w:right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SOLICITUD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COPIA</w:t>
            </w:r>
          </w:p>
          <w:p w14:paraId="4B20EE44" w14:textId="77777777" w:rsidR="00A92EB7" w:rsidRDefault="00B22D39">
            <w:pPr>
              <w:pStyle w:val="TableParagraph"/>
              <w:spacing w:before="146" w:line="441" w:lineRule="auto"/>
              <w:ind w:left="112" w:righ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SUGERENCIA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FELICITACIÓN</w:t>
            </w:r>
          </w:p>
        </w:tc>
      </w:tr>
      <w:tr w:rsidR="00A92EB7" w14:paraId="0CB7C8C2" w14:textId="77777777">
        <w:trPr>
          <w:trHeight w:val="693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D19FFD5" w14:textId="77777777" w:rsidR="00A92EB7" w:rsidRDefault="00B22D39">
            <w:pPr>
              <w:pStyle w:val="TableParagraph"/>
              <w:spacing w:before="2" w:line="228" w:lineRule="auto"/>
              <w:ind w:left="126" w:right="991"/>
              <w:rPr>
                <w:sz w:val="18"/>
              </w:rPr>
            </w:pPr>
            <w:r>
              <w:rPr>
                <w:sz w:val="18"/>
              </w:rPr>
              <w:t>Dirección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Corporativa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9785DA8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9ADB041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674F6642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6C12D81A" w14:textId="77777777" w:rsidR="00A92EB7" w:rsidRDefault="00B22D39">
            <w:pPr>
              <w:pStyle w:val="TableParagraph"/>
              <w:spacing w:line="201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6,97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9F94D64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C1AB730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14:paraId="07F29FAE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14:paraId="01E497A1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9999E8E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56487BA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EB7" w14:paraId="67D28DBF" w14:textId="77777777">
        <w:trPr>
          <w:trHeight w:val="69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19D7A52" w14:textId="77777777" w:rsidR="00A92EB7" w:rsidRDefault="00B22D39">
            <w:pPr>
              <w:pStyle w:val="TableParagraph"/>
              <w:tabs>
                <w:tab w:val="left" w:pos="1744"/>
              </w:tabs>
              <w:spacing w:line="196" w:lineRule="exact"/>
              <w:ind w:left="126"/>
              <w:rPr>
                <w:sz w:val="18"/>
              </w:rPr>
            </w:pPr>
            <w:r>
              <w:rPr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de</w:t>
            </w:r>
          </w:p>
          <w:p w14:paraId="116A45FA" w14:textId="77777777" w:rsidR="00A92EB7" w:rsidRDefault="00B22D39">
            <w:pPr>
              <w:pStyle w:val="TableParagraph"/>
              <w:tabs>
                <w:tab w:val="left" w:pos="1746"/>
              </w:tabs>
              <w:spacing w:before="11" w:line="208" w:lineRule="auto"/>
              <w:ind w:left="126" w:right="201"/>
              <w:rPr>
                <w:sz w:val="18"/>
              </w:rPr>
            </w:pPr>
            <w:r>
              <w:rPr>
                <w:position w:val="2"/>
                <w:sz w:val="18"/>
              </w:rPr>
              <w:t>Mejoramiento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8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Barrios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50B456A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C72BE54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8FC4AEF" w14:textId="77777777" w:rsidR="00A92EB7" w:rsidRDefault="00B22D39">
            <w:pPr>
              <w:pStyle w:val="TableParagraph"/>
              <w:spacing w:line="199" w:lineRule="exact"/>
              <w:ind w:left="152"/>
              <w:rPr>
                <w:sz w:val="18"/>
              </w:rPr>
            </w:pPr>
            <w:r>
              <w:rPr>
                <w:sz w:val="18"/>
              </w:rPr>
              <w:t>12,38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1D38DAC" w14:textId="77777777" w:rsidR="00A92EB7" w:rsidRDefault="00B22D39">
            <w:pPr>
              <w:pStyle w:val="TableParagraph"/>
              <w:spacing w:line="199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15,12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BEEF5AF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95415E9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14:paraId="29D97598" w14:textId="77777777" w:rsidR="00A92EB7" w:rsidRDefault="00B22D39">
            <w:pPr>
              <w:pStyle w:val="TableParagraph"/>
              <w:spacing w:line="199" w:lineRule="exact"/>
              <w:ind w:left="15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14:paraId="16811C11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21E7577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158D4667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EB7" w14:paraId="316219E4" w14:textId="77777777">
        <w:trPr>
          <w:trHeight w:val="69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1394B84C" w14:textId="77777777" w:rsidR="00A92EB7" w:rsidRDefault="00B22D39">
            <w:pPr>
              <w:pStyle w:val="TableParagraph"/>
              <w:tabs>
                <w:tab w:val="left" w:pos="1744"/>
              </w:tabs>
              <w:spacing w:line="196" w:lineRule="exact"/>
              <w:ind w:left="126"/>
              <w:rPr>
                <w:sz w:val="18"/>
              </w:rPr>
            </w:pPr>
            <w:r>
              <w:rPr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de</w:t>
            </w:r>
          </w:p>
          <w:p w14:paraId="4B6F0244" w14:textId="77777777" w:rsidR="00A92EB7" w:rsidRDefault="00B22D39">
            <w:pPr>
              <w:pStyle w:val="TableParagraph"/>
              <w:tabs>
                <w:tab w:val="left" w:pos="1746"/>
              </w:tabs>
              <w:spacing w:before="11" w:line="208" w:lineRule="auto"/>
              <w:ind w:left="126" w:right="201"/>
              <w:rPr>
                <w:sz w:val="18"/>
              </w:rPr>
            </w:pPr>
            <w:r>
              <w:rPr>
                <w:position w:val="2"/>
                <w:sz w:val="18"/>
              </w:rPr>
              <w:t>Mejoramiento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8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Vivienda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CB6CF8E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C456729" w14:textId="77777777" w:rsidR="00A92EB7" w:rsidRDefault="00B22D39">
            <w:pPr>
              <w:pStyle w:val="TableParagraph"/>
              <w:spacing w:line="206" w:lineRule="exact"/>
              <w:ind w:left="303" w:right="295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D934B03" w14:textId="77777777" w:rsidR="00A92EB7" w:rsidRDefault="00B22D39">
            <w:pPr>
              <w:pStyle w:val="TableParagraph"/>
              <w:spacing w:line="201" w:lineRule="exact"/>
              <w:ind w:left="152"/>
              <w:rPr>
                <w:sz w:val="18"/>
              </w:rPr>
            </w:pPr>
            <w:r>
              <w:rPr>
                <w:sz w:val="18"/>
              </w:rPr>
              <w:t>25,75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6B197FD" w14:textId="77777777" w:rsidR="00A92EB7" w:rsidRDefault="00B22D39">
            <w:pPr>
              <w:pStyle w:val="TableParagraph"/>
              <w:spacing w:line="201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24,81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1620C650" w14:textId="77777777" w:rsidR="00A92EB7" w:rsidRDefault="00B22D39">
            <w:pPr>
              <w:pStyle w:val="TableParagraph"/>
              <w:spacing w:line="206" w:lineRule="exact"/>
              <w:ind w:left="174"/>
              <w:rPr>
                <w:sz w:val="18"/>
              </w:rPr>
            </w:pPr>
            <w:r>
              <w:rPr>
                <w:sz w:val="18"/>
              </w:rPr>
              <w:t>21,5</w:t>
            </w: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264B937" w14:textId="77777777" w:rsidR="00A92EB7" w:rsidRDefault="00B22D39">
            <w:pPr>
              <w:pStyle w:val="TableParagraph"/>
              <w:spacing w:line="201" w:lineRule="exact"/>
              <w:ind w:left="23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14:paraId="6D2237C3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14:paraId="54C22A4E" w14:textId="77777777" w:rsidR="00A92EB7" w:rsidRDefault="00B22D39">
            <w:pPr>
              <w:pStyle w:val="TableParagraph"/>
              <w:spacing w:line="206" w:lineRule="exact"/>
              <w:ind w:righ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7DDC37C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1A13B05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EB7" w14:paraId="750A2259" w14:textId="77777777">
        <w:trPr>
          <w:trHeight w:val="517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1B8808F6" w14:textId="77777777" w:rsidR="00A92EB7" w:rsidRDefault="00B22D39">
            <w:pPr>
              <w:pStyle w:val="TableParagraph"/>
              <w:tabs>
                <w:tab w:val="left" w:pos="1588"/>
              </w:tabs>
              <w:spacing w:before="12" w:line="213" w:lineRule="auto"/>
              <w:ind w:left="126" w:right="345"/>
              <w:rPr>
                <w:sz w:val="18"/>
              </w:rPr>
            </w:pPr>
            <w:r>
              <w:rPr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Reasentamientos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CCC83A2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CE2B584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05A76BA" w14:textId="77777777" w:rsidR="00A92EB7" w:rsidRDefault="00B22D39">
            <w:pPr>
              <w:pStyle w:val="TableParagraph"/>
              <w:spacing w:line="199" w:lineRule="exact"/>
              <w:ind w:left="224"/>
              <w:rPr>
                <w:sz w:val="18"/>
              </w:rPr>
            </w:pPr>
            <w:r>
              <w:rPr>
                <w:sz w:val="18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9897505" w14:textId="77777777" w:rsidR="00A92EB7" w:rsidRDefault="00B22D39">
            <w:pPr>
              <w:pStyle w:val="TableParagraph"/>
              <w:spacing w:line="199" w:lineRule="exact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13,36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195B042E" w14:textId="77777777" w:rsidR="00A92EB7" w:rsidRDefault="00B22D39">
            <w:pPr>
              <w:pStyle w:val="TableParagraph"/>
              <w:spacing w:line="199" w:lineRule="exact"/>
              <w:ind w:left="201"/>
              <w:rPr>
                <w:sz w:val="18"/>
              </w:rPr>
            </w:pPr>
            <w:r>
              <w:rPr>
                <w:sz w:val="18"/>
              </w:rPr>
              <w:t>14,33</w:t>
            </w: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3BC25E3" w14:textId="77777777" w:rsidR="00A92EB7" w:rsidRDefault="00B22D39">
            <w:pPr>
              <w:pStyle w:val="TableParagraph"/>
              <w:spacing w:line="201" w:lineRule="exact"/>
              <w:ind w:left="183"/>
              <w:rPr>
                <w:sz w:val="18"/>
              </w:rPr>
            </w:pPr>
            <w:r>
              <w:rPr>
                <w:sz w:val="18"/>
              </w:rPr>
              <w:t>14,67</w:t>
            </w: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14:paraId="740652BF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14:paraId="31A16F0F" w14:textId="77777777" w:rsidR="00A92EB7" w:rsidRDefault="00B22D39">
            <w:pPr>
              <w:pStyle w:val="TableParagraph"/>
              <w:spacing w:line="199" w:lineRule="exact"/>
              <w:ind w:left="203" w:right="8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192E6E17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5422174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EB7" w14:paraId="2A50C0F9" w14:textId="77777777">
        <w:trPr>
          <w:trHeight w:val="683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6" w:space="0" w:color="92B3D2"/>
              <w:right w:val="single" w:sz="4" w:space="0" w:color="92B3D2"/>
            </w:tcBorders>
          </w:tcPr>
          <w:p w14:paraId="20D4ADEA" w14:textId="77777777" w:rsidR="00A92EB7" w:rsidRDefault="00B22D39">
            <w:pPr>
              <w:pStyle w:val="TableParagraph"/>
              <w:tabs>
                <w:tab w:val="left" w:pos="1588"/>
              </w:tabs>
              <w:spacing w:before="7" w:line="220" w:lineRule="auto"/>
              <w:ind w:left="126" w:right="345"/>
              <w:rPr>
                <w:sz w:val="18"/>
              </w:rPr>
            </w:pPr>
            <w:r>
              <w:rPr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Urbanizaciones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Titulación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6" w:space="0" w:color="92B3D2"/>
              <w:right w:val="single" w:sz="4" w:space="0" w:color="92B3D2"/>
            </w:tcBorders>
          </w:tcPr>
          <w:p w14:paraId="1A20ADF8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6" w:space="0" w:color="92B3D2"/>
              <w:right w:val="single" w:sz="4" w:space="0" w:color="92B3D2"/>
            </w:tcBorders>
          </w:tcPr>
          <w:p w14:paraId="72BED344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6" w:space="0" w:color="92B3D2"/>
              <w:right w:val="single" w:sz="4" w:space="0" w:color="92B3D2"/>
            </w:tcBorders>
          </w:tcPr>
          <w:p w14:paraId="1DBBBF2E" w14:textId="77777777" w:rsidR="00A92EB7" w:rsidRDefault="00B22D39">
            <w:pPr>
              <w:pStyle w:val="TableParagraph"/>
              <w:spacing w:line="199" w:lineRule="exact"/>
              <w:ind w:left="174"/>
              <w:rPr>
                <w:sz w:val="18"/>
              </w:rPr>
            </w:pPr>
            <w:r>
              <w:rPr>
                <w:sz w:val="18"/>
              </w:rPr>
              <w:t>10,33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6" w:space="0" w:color="92B3D2"/>
              <w:right w:val="single" w:sz="4" w:space="0" w:color="92B3D2"/>
            </w:tcBorders>
          </w:tcPr>
          <w:p w14:paraId="46A21BB5" w14:textId="77777777" w:rsidR="00A92EB7" w:rsidRDefault="00B22D39">
            <w:pPr>
              <w:pStyle w:val="TableParagraph"/>
              <w:spacing w:line="199" w:lineRule="exact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9,75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6" w:space="0" w:color="92B3D2"/>
              <w:right w:val="single" w:sz="4" w:space="0" w:color="92B3D2"/>
            </w:tcBorders>
          </w:tcPr>
          <w:p w14:paraId="540DB9FB" w14:textId="77777777" w:rsidR="00A92EB7" w:rsidRDefault="00B22D39">
            <w:pPr>
              <w:pStyle w:val="TableParagraph"/>
              <w:spacing w:line="199" w:lineRule="exact"/>
              <w:ind w:left="32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6" w:space="0" w:color="92B3D2"/>
              <w:right w:val="single" w:sz="4" w:space="0" w:color="92B3D2"/>
            </w:tcBorders>
          </w:tcPr>
          <w:p w14:paraId="2DA4BA1C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6" w:space="0" w:color="92B3D2"/>
              <w:right w:val="single" w:sz="6" w:space="0" w:color="92B3D2"/>
            </w:tcBorders>
          </w:tcPr>
          <w:p w14:paraId="23849B8A" w14:textId="77777777" w:rsidR="00A92EB7" w:rsidRDefault="00B22D39">
            <w:pPr>
              <w:pStyle w:val="TableParagraph"/>
              <w:spacing w:line="199" w:lineRule="exact"/>
              <w:ind w:left="328"/>
              <w:rPr>
                <w:sz w:val="18"/>
              </w:rPr>
            </w:pPr>
            <w:r>
              <w:rPr>
                <w:sz w:val="18"/>
              </w:rPr>
              <w:t>5,17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6" w:space="0" w:color="92B3D2"/>
              <w:right w:val="single" w:sz="4" w:space="0" w:color="92B3D2"/>
            </w:tcBorders>
          </w:tcPr>
          <w:p w14:paraId="314FCF08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6" w:space="0" w:color="92B3D2"/>
              <w:right w:val="single" w:sz="4" w:space="0" w:color="92B3D2"/>
            </w:tcBorders>
          </w:tcPr>
          <w:p w14:paraId="5DC62DD6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6" w:space="0" w:color="92B3D2"/>
              <w:right w:val="single" w:sz="4" w:space="0" w:color="92B3D2"/>
            </w:tcBorders>
          </w:tcPr>
          <w:p w14:paraId="16D952F8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EB7" w14:paraId="6F564482" w14:textId="77777777">
        <w:trPr>
          <w:trHeight w:val="393"/>
        </w:trPr>
        <w:tc>
          <w:tcPr>
            <w:tcW w:w="2148" w:type="dxa"/>
            <w:tcBorders>
              <w:top w:val="single" w:sz="6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707D1DE" w14:textId="77777777" w:rsidR="00A92EB7" w:rsidRDefault="00B22D39">
            <w:pPr>
              <w:pStyle w:val="TableParagraph"/>
              <w:spacing w:line="196" w:lineRule="exact"/>
              <w:ind w:left="126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</w:p>
        </w:tc>
        <w:tc>
          <w:tcPr>
            <w:tcW w:w="1136" w:type="dxa"/>
            <w:tcBorders>
              <w:top w:val="single" w:sz="6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20B2172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00EC632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6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1D60CFC" w14:textId="77777777" w:rsidR="00A92EB7" w:rsidRDefault="00B22D39">
            <w:pPr>
              <w:pStyle w:val="TableParagraph"/>
              <w:spacing w:line="196" w:lineRule="exact"/>
              <w:ind w:left="30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6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1BBCFF74" w14:textId="77777777" w:rsidR="00A92EB7" w:rsidRDefault="00B22D39">
            <w:pPr>
              <w:pStyle w:val="TableParagraph"/>
              <w:spacing w:line="196" w:lineRule="exact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11,6</w:t>
            </w:r>
          </w:p>
        </w:tc>
        <w:tc>
          <w:tcPr>
            <w:tcW w:w="709" w:type="dxa"/>
            <w:tcBorders>
              <w:top w:val="single" w:sz="6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CA0BADD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6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D2D9330" w14:textId="77777777" w:rsidR="00A92EB7" w:rsidRDefault="00B22D39">
            <w:pPr>
              <w:pStyle w:val="TableParagraph"/>
              <w:spacing w:line="199" w:lineRule="exact"/>
              <w:ind w:left="1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851" w:type="dxa"/>
            <w:tcBorders>
              <w:top w:val="single" w:sz="6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14:paraId="58748FA6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14:paraId="0AB7ACD9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6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36EB6A1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961285E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EB7" w14:paraId="336CE57E" w14:textId="77777777">
        <w:trPr>
          <w:trHeight w:val="462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B8F2F6D" w14:textId="77777777" w:rsidR="00A92EB7" w:rsidRDefault="00B22D39">
            <w:pPr>
              <w:pStyle w:val="TableParagraph"/>
              <w:spacing w:before="18"/>
              <w:ind w:left="126" w:right="471"/>
              <w:rPr>
                <w:sz w:val="18"/>
              </w:rPr>
            </w:pPr>
            <w:r>
              <w:rPr>
                <w:sz w:val="18"/>
              </w:rPr>
              <w:t>Oficina Asesora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Planeación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1F1B60B6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859E01C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AF782A4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45B99C7" w14:textId="77777777" w:rsidR="00A92EB7" w:rsidRDefault="00B22D39">
            <w:pPr>
              <w:pStyle w:val="TableParagraph"/>
              <w:spacing w:line="199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9275D14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62AB6C8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14:paraId="5FB313DC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14:paraId="740DCCD7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0783FDA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0366FD4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EB7" w14:paraId="4E329ACE" w14:textId="77777777">
        <w:trPr>
          <w:trHeight w:val="46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3ACE591" w14:textId="77777777" w:rsidR="00A92EB7" w:rsidRDefault="00B22D39">
            <w:pPr>
              <w:pStyle w:val="TableParagraph"/>
              <w:spacing w:before="15"/>
              <w:ind w:left="126" w:right="417"/>
              <w:rPr>
                <w:sz w:val="18"/>
              </w:rPr>
            </w:pPr>
            <w:r>
              <w:rPr>
                <w:sz w:val="18"/>
              </w:rPr>
              <w:t>Oficina de 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Disciplinario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AEFE0DD" w14:textId="77777777" w:rsidR="00A92EB7" w:rsidRDefault="00B22D39">
            <w:pPr>
              <w:pStyle w:val="TableParagraph"/>
              <w:spacing w:line="206" w:lineRule="exact"/>
              <w:ind w:left="446" w:right="43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6F925B6B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CCA0F9B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EC59156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C657CE4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C74F8D7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14:paraId="1E7B2AEC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14:paraId="762A58E7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1A18676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CB0301D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EB7" w14:paraId="55C9E8A5" w14:textId="77777777">
        <w:trPr>
          <w:trHeight w:val="462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669BB9D" w14:textId="77777777" w:rsidR="00A92EB7" w:rsidRDefault="00B22D39">
            <w:pPr>
              <w:pStyle w:val="TableParagraph"/>
              <w:spacing w:before="18"/>
              <w:ind w:left="126" w:right="861"/>
              <w:rPr>
                <w:sz w:val="18"/>
              </w:rPr>
            </w:pPr>
            <w:r>
              <w:rPr>
                <w:sz w:val="18"/>
              </w:rPr>
              <w:t>Subdirección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14F234B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409C2FE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58A86CE" w14:textId="77777777" w:rsidR="00A92EB7" w:rsidRDefault="00B22D39">
            <w:pPr>
              <w:pStyle w:val="TableParagraph"/>
              <w:spacing w:line="206" w:lineRule="exact"/>
              <w:ind w:left="517" w:right="51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1E62627B" w14:textId="77777777" w:rsidR="00A92EB7" w:rsidRDefault="00B22D39">
            <w:pPr>
              <w:pStyle w:val="TableParagraph"/>
              <w:spacing w:line="199" w:lineRule="exact"/>
              <w:ind w:right="121"/>
              <w:jc w:val="right"/>
              <w:rPr>
                <w:sz w:val="18"/>
              </w:rPr>
            </w:pPr>
            <w:r>
              <w:rPr>
                <w:sz w:val="18"/>
              </w:rPr>
              <w:t>6,57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F68D3C3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390B9D4" w14:textId="77777777" w:rsidR="00A92EB7" w:rsidRDefault="00B22D39">
            <w:pPr>
              <w:pStyle w:val="TableParagraph"/>
              <w:spacing w:line="206" w:lineRule="exact"/>
              <w:ind w:left="29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14:paraId="5235D9A0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14:paraId="76EAA045" w14:textId="77777777" w:rsidR="00A92EB7" w:rsidRDefault="00B22D39">
            <w:pPr>
              <w:pStyle w:val="TableParagraph"/>
              <w:spacing w:line="206" w:lineRule="exact"/>
              <w:ind w:righ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2136C68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E3296A4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EB7" w14:paraId="16113C0C" w14:textId="77777777">
        <w:trPr>
          <w:trHeight w:val="462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DEEDE54" w14:textId="77777777" w:rsidR="00A92EB7" w:rsidRDefault="00B22D39">
            <w:pPr>
              <w:pStyle w:val="TableParagraph"/>
              <w:spacing w:before="18"/>
              <w:ind w:left="126"/>
              <w:rPr>
                <w:sz w:val="18"/>
              </w:rPr>
            </w:pPr>
            <w:r>
              <w:rPr>
                <w:sz w:val="18"/>
              </w:rPr>
              <w:t>Subdirección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Financiera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FD414EF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633D530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1D866D67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91FCF86" w14:textId="77777777" w:rsidR="00A92EB7" w:rsidRDefault="00B22D39">
            <w:pPr>
              <w:pStyle w:val="TableParagraph"/>
              <w:spacing w:line="199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10,67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64692FFA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2628408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14:paraId="086FE434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14:paraId="47924255" w14:textId="77777777" w:rsidR="00A92EB7" w:rsidRDefault="00B22D39">
            <w:pPr>
              <w:pStyle w:val="TableParagraph"/>
              <w:spacing w:line="206" w:lineRule="exact"/>
              <w:ind w:left="167" w:right="167"/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1078D7F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9CC1A14" w14:textId="77777777" w:rsidR="00A92EB7" w:rsidRDefault="00A92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39567A" w14:textId="77777777" w:rsidR="00A92EB7" w:rsidRDefault="00B22D39">
      <w:pPr>
        <w:spacing w:before="66"/>
        <w:ind w:left="283"/>
        <w:rPr>
          <w:sz w:val="16"/>
        </w:rPr>
      </w:pPr>
      <w:r>
        <w:rPr>
          <w:sz w:val="16"/>
        </w:rPr>
        <w:t>Fuente:</w:t>
      </w:r>
      <w:r>
        <w:rPr>
          <w:spacing w:val="-3"/>
          <w:sz w:val="16"/>
        </w:rPr>
        <w:t xml:space="preserve"> </w:t>
      </w:r>
      <w:r>
        <w:rPr>
          <w:sz w:val="16"/>
        </w:rPr>
        <w:t>Bogotá</w:t>
      </w:r>
      <w:r>
        <w:rPr>
          <w:spacing w:val="-1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z w:val="16"/>
        </w:rPr>
        <w:t>escucha</w:t>
      </w:r>
    </w:p>
    <w:p w14:paraId="68B7500C" w14:textId="77777777" w:rsidR="00A92EB7" w:rsidRDefault="00A92EB7">
      <w:pPr>
        <w:rPr>
          <w:sz w:val="16"/>
        </w:rPr>
        <w:sectPr w:rsidR="00A92EB7">
          <w:pgSz w:w="12240" w:h="15840"/>
          <w:pgMar w:top="1660" w:right="60" w:bottom="2340" w:left="1080" w:header="705" w:footer="2076" w:gutter="0"/>
          <w:cols w:space="720"/>
        </w:sectPr>
      </w:pPr>
    </w:p>
    <w:p w14:paraId="5B86D25F" w14:textId="77777777" w:rsidR="00A92EB7" w:rsidRDefault="00A92EB7">
      <w:pPr>
        <w:pStyle w:val="Textoindependiente"/>
        <w:rPr>
          <w:sz w:val="24"/>
        </w:rPr>
      </w:pPr>
    </w:p>
    <w:p w14:paraId="5E416392" w14:textId="77777777" w:rsidR="00A92EB7" w:rsidRDefault="00B22D39">
      <w:pPr>
        <w:pStyle w:val="Ttulo1"/>
        <w:numPr>
          <w:ilvl w:val="0"/>
          <w:numId w:val="2"/>
        </w:numPr>
        <w:tabs>
          <w:tab w:val="left" w:pos="1615"/>
          <w:tab w:val="left" w:pos="1616"/>
        </w:tabs>
        <w:spacing w:before="93"/>
        <w:ind w:left="1615" w:hanging="572"/>
        <w:jc w:val="left"/>
      </w:pPr>
      <w:r>
        <w:rPr>
          <w:spacing w:val="-1"/>
        </w:rPr>
        <w:t>Respuestas</w:t>
      </w:r>
      <w:r>
        <w:rPr>
          <w:spacing w:val="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cierre</w:t>
      </w:r>
      <w:r>
        <w:rPr>
          <w:spacing w:val="-6"/>
        </w:rPr>
        <w:t xml:space="preserve"> </w:t>
      </w:r>
      <w:r>
        <w:t>inoportuno</w:t>
      </w:r>
      <w:r>
        <w:rPr>
          <w:spacing w:val="-6"/>
        </w:rPr>
        <w:t xml:space="preserve"> </w:t>
      </w:r>
      <w:r>
        <w:t>–</w:t>
      </w:r>
      <w:r>
        <w:rPr>
          <w:spacing w:val="-23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trimestre 2024</w:t>
      </w:r>
    </w:p>
    <w:p w14:paraId="0D95C8CF" w14:textId="77777777" w:rsidR="00A92EB7" w:rsidRDefault="00A92EB7">
      <w:pPr>
        <w:pStyle w:val="Textoindependiente"/>
        <w:spacing w:before="2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92EB7" w14:paraId="70B9E613" w14:textId="77777777">
        <w:trPr>
          <w:trHeight w:val="719"/>
        </w:trPr>
        <w:tc>
          <w:tcPr>
            <w:tcW w:w="9947" w:type="dxa"/>
            <w:gridSpan w:val="8"/>
            <w:shd w:val="clear" w:color="auto" w:fill="4F81BA"/>
          </w:tcPr>
          <w:p w14:paraId="46456ED6" w14:textId="77777777" w:rsidR="00A92EB7" w:rsidRDefault="00B22D39">
            <w:pPr>
              <w:pStyle w:val="TableParagraph"/>
              <w:spacing w:before="194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92EB7" w14:paraId="3C92B669" w14:textId="77777777">
        <w:trPr>
          <w:trHeight w:val="1905"/>
        </w:trPr>
        <w:tc>
          <w:tcPr>
            <w:tcW w:w="482" w:type="dxa"/>
            <w:shd w:val="clear" w:color="auto" w:fill="4F81BA"/>
          </w:tcPr>
          <w:p w14:paraId="26BC5B0B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22FD7D74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71C2976A" w14:textId="77777777" w:rsidR="00A92EB7" w:rsidRDefault="00B22D39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5137BA43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1F186D0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09CDB7AD" w14:textId="77777777" w:rsidR="00A92EB7" w:rsidRDefault="00B22D39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340C20B8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0500783" w14:textId="77777777" w:rsidR="00A92EB7" w:rsidRDefault="00B22D39">
            <w:pPr>
              <w:pStyle w:val="TableParagraph"/>
              <w:spacing w:before="157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293D102C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26A22AD3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6519507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2CF061B" w14:textId="77777777" w:rsidR="00A92EB7" w:rsidRDefault="00B22D3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0B2A2E7A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C45AAC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47B47CF0" w14:textId="77777777" w:rsidR="00A92EB7" w:rsidRDefault="00B22D3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7229E052" w14:textId="77777777" w:rsidR="00A92EB7" w:rsidRDefault="00B22D3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14:paraId="4B8FA186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603475B5" w14:textId="77777777" w:rsidR="00A92EB7" w:rsidRDefault="00B22D39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14:paraId="57948D66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9016A6D" w14:textId="77777777" w:rsidR="00A92EB7" w:rsidRDefault="00B22D39">
            <w:pPr>
              <w:pStyle w:val="TableParagraph"/>
              <w:spacing w:before="157"/>
              <w:ind w:left="135"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 de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14:paraId="465CD8C6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2F50376" w14:textId="77777777" w:rsidR="00A92EB7" w:rsidRDefault="00B22D39">
            <w:pPr>
              <w:pStyle w:val="TableParagraph"/>
              <w:spacing w:before="157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92EB7" w14:paraId="7A9DE662" w14:textId="77777777">
        <w:trPr>
          <w:trHeight w:val="839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36CAD6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44A79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DE835A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A620DAE" w14:textId="77777777" w:rsidR="00A92EB7" w:rsidRDefault="00B22D39">
            <w:pPr>
              <w:pStyle w:val="TableParagraph"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EB39AF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4CA58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774E43" w14:textId="77777777" w:rsidR="00A92EB7" w:rsidRDefault="00A92EB7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A0243D9" w14:textId="77777777" w:rsidR="00A92EB7" w:rsidRDefault="00B22D39">
            <w:pPr>
              <w:pStyle w:val="TableParagraph"/>
              <w:spacing w:line="173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2/01/2024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3F197B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558CE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0AB8A7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55AD6DA" w14:textId="77777777" w:rsidR="00A92EB7" w:rsidRDefault="00B22D39">
            <w:pPr>
              <w:pStyle w:val="TableParagraph"/>
              <w:spacing w:before="1" w:line="171" w:lineRule="exact"/>
              <w:ind w:left="169" w:right="152"/>
              <w:jc w:val="center"/>
              <w:rPr>
                <w:sz w:val="16"/>
              </w:rPr>
            </w:pPr>
            <w:r>
              <w:rPr>
                <w:sz w:val="16"/>
              </w:rPr>
              <w:t>10152024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8F1508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AAEAA9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73F94842" w14:textId="77777777" w:rsidR="00A92EB7" w:rsidRDefault="00B22D39">
            <w:pPr>
              <w:pStyle w:val="TableParagraph"/>
              <w:tabs>
                <w:tab w:val="left" w:pos="1840"/>
              </w:tabs>
              <w:ind w:left="16" w:right="-1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3D55F759" w14:textId="77777777" w:rsidR="00A92EB7" w:rsidRDefault="00B22D39">
            <w:pPr>
              <w:pStyle w:val="TableParagraph"/>
              <w:spacing w:before="23" w:line="171" w:lineRule="exact"/>
              <w:ind w:left="16"/>
              <w:rPr>
                <w:sz w:val="16"/>
              </w:rPr>
            </w:pP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5FEF66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3FF542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4DB0BA05" w14:textId="77777777" w:rsidR="00A92EB7" w:rsidRDefault="00B22D39">
            <w:pPr>
              <w:pStyle w:val="TableParagraph"/>
              <w:spacing w:line="20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FDD31E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CF32F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E330B5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5CD056B6" w14:textId="77777777" w:rsidR="00A92EB7" w:rsidRDefault="00B22D39">
            <w:pPr>
              <w:pStyle w:val="TableParagraph"/>
              <w:spacing w:line="178" w:lineRule="exact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F9B5E7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8470C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E71878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9A2AACD" w14:textId="77777777" w:rsidR="00A92EB7" w:rsidRDefault="00B22D39">
            <w:pPr>
              <w:pStyle w:val="TableParagraph"/>
              <w:spacing w:before="1"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25/01/2024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07F7A4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83B15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364613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252AEB9F" w14:textId="77777777" w:rsidR="00A92EB7" w:rsidRDefault="00B22D39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1646D382" w14:textId="77777777">
        <w:trPr>
          <w:trHeight w:val="839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69C4394" w14:textId="77777777" w:rsidR="00A92EB7" w:rsidRDefault="00B22D39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3D92F8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02033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41803C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1E16D4A" w14:textId="77777777" w:rsidR="00A92EB7" w:rsidRDefault="00B22D39">
            <w:pPr>
              <w:pStyle w:val="TableParagraph"/>
              <w:spacing w:before="1" w:line="171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9/01/2024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02A948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903D4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8AD462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D02916A" w14:textId="77777777" w:rsidR="00A92EB7" w:rsidRDefault="00B22D39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340642024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69152D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24F3CE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14A9E18F" w14:textId="77777777" w:rsidR="00A92EB7" w:rsidRDefault="00B22D39">
            <w:pPr>
              <w:pStyle w:val="TableParagraph"/>
              <w:spacing w:line="200" w:lineRule="atLeast"/>
              <w:ind w:left="16" w:right="-1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43ED58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91BCA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36FF7078" w14:textId="77777777" w:rsidR="00A92EB7" w:rsidRDefault="00B22D39">
            <w:pPr>
              <w:pStyle w:val="TableParagraph"/>
              <w:spacing w:line="20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08A739B" w14:textId="77777777" w:rsidR="00A92EB7" w:rsidRDefault="00A92EB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5A81A3C6" w14:textId="77777777" w:rsidR="00A92EB7" w:rsidRDefault="00B22D39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A74D20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AB09F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AA79B5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110C164F" w14:textId="77777777" w:rsidR="00A92EB7" w:rsidRDefault="00B22D39">
            <w:pPr>
              <w:pStyle w:val="TableParagraph"/>
              <w:spacing w:before="1"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31/01/2024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7C08A6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8B342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5C19EE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35B728F" w14:textId="77777777" w:rsidR="00A92EB7" w:rsidRDefault="00B22D39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3152E56C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62CE9EF" w14:textId="77777777" w:rsidR="00A92EB7" w:rsidRDefault="00B22D39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417492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5DE9A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DA9EE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3103826" w14:textId="77777777" w:rsidR="00A92EB7" w:rsidRDefault="00B22D39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046F76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8EE07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464D8F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D1A4B5A" w14:textId="77777777" w:rsidR="00A92EB7" w:rsidRDefault="00B22D39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364882024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C9A4D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C4E022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9D75C02" w14:textId="77777777" w:rsidR="00A92EB7" w:rsidRDefault="00B22D39">
            <w:pPr>
              <w:pStyle w:val="TableParagraph"/>
              <w:tabs>
                <w:tab w:val="left" w:pos="1324"/>
              </w:tabs>
              <w:spacing w:line="180" w:lineRule="atLeast"/>
              <w:ind w:left="16" w:right="50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5F1828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29720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08291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1E550A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4B1451D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FB5334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7C875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6164D4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46610C0" w14:textId="77777777" w:rsidR="00A92EB7" w:rsidRDefault="00B22D39">
            <w:pPr>
              <w:pStyle w:val="TableParagraph"/>
              <w:spacing w:before="1"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25/01/2024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A9D79A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4FF43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5812C9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1D55CB8" w14:textId="77777777" w:rsidR="00A92EB7" w:rsidRDefault="00B22D39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A92EB7" w14:paraId="5C5998F1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4382D42" w14:textId="77777777" w:rsidR="00A92EB7" w:rsidRDefault="00B22D39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A2D32B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FE717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54A34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09811E" w14:textId="77777777" w:rsidR="00A92EB7" w:rsidRDefault="00B22D39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FAB12A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F821D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37B270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05C55167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366372024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DD0804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D730C3" w14:textId="77777777" w:rsidR="00A92EB7" w:rsidRDefault="00A92EB7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4768F91" w14:textId="77777777" w:rsidR="00A92EB7" w:rsidRDefault="00B22D39">
            <w:pPr>
              <w:pStyle w:val="TableParagraph"/>
              <w:tabs>
                <w:tab w:val="left" w:pos="1840"/>
              </w:tabs>
              <w:spacing w:before="1"/>
              <w:ind w:left="16" w:right="-1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636E88A3" w14:textId="77777777" w:rsidR="00A92EB7" w:rsidRDefault="00B22D39">
            <w:pPr>
              <w:pStyle w:val="TableParagraph"/>
              <w:spacing w:before="1"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27CC2B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459BE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79B43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03AC00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3EA45CD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D84C67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BE291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3AD57C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4F1CBB21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25/01/2024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C43CCF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1AC96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ACDADE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585552E2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A92EB7" w14:paraId="429D345E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44D4484" w14:textId="77777777" w:rsidR="00A92EB7" w:rsidRDefault="00B22D39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34A7C8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983B8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31A1B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D16798B" w14:textId="77777777" w:rsidR="00A92EB7" w:rsidRDefault="00B22D39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241B7F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3A687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C7C913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87997FA" w14:textId="77777777" w:rsidR="00A92EB7" w:rsidRDefault="00B22D39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383322024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BC7FC8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2FB56B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7B4F6C56" w14:textId="77777777" w:rsidR="00A92EB7" w:rsidRDefault="00B22D39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0FC0E5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BFDE9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CA909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1A7707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35536F5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72A590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A63D7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916CA6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8021BC1" w14:textId="77777777" w:rsidR="00A92EB7" w:rsidRDefault="00B22D39">
            <w:pPr>
              <w:pStyle w:val="TableParagraph"/>
              <w:spacing w:before="1"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3EFBA3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C6C60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A8381C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27D7925" w14:textId="77777777" w:rsidR="00A92EB7" w:rsidRDefault="00B22D39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7BEE293F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3EECF45" w14:textId="77777777" w:rsidR="00A92EB7" w:rsidRDefault="00B22D39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B924AB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49B86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344AC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252B01" w14:textId="77777777" w:rsidR="00A92EB7" w:rsidRDefault="00B22D39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11/01/2024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6EF8B2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B9023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971602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1340146" w14:textId="77777777" w:rsidR="00A92EB7" w:rsidRDefault="00B22D39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383512024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321BD4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667D38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56DEAAEE" w14:textId="77777777" w:rsidR="00A92EB7" w:rsidRDefault="00B22D39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750414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E5325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C7E1A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28C585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12E50D8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8E0138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5B2B6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9D7E56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8049AC2" w14:textId="77777777" w:rsidR="00A92EB7" w:rsidRDefault="00B22D39">
            <w:pPr>
              <w:pStyle w:val="TableParagraph"/>
              <w:spacing w:before="1"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3B1E58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BE8EA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749CFA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3B6EEA5" w14:textId="77777777" w:rsidR="00A92EB7" w:rsidRDefault="00B22D39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2226DDEA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AB15902" w14:textId="77777777" w:rsidR="00A92EB7" w:rsidRDefault="00B22D39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0B09D2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89017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0ACD9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7EBDAB" w14:textId="77777777" w:rsidR="00A92EB7" w:rsidRDefault="00B22D39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33EF8B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D941E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C288A2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000901C" w14:textId="77777777" w:rsidR="00A92EB7" w:rsidRDefault="00B22D39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435322024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0A5532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748007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D603321" w14:textId="77777777" w:rsidR="00A92EB7" w:rsidRDefault="00B22D39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E9667B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166826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75A62CE7" w14:textId="77777777" w:rsidR="00A92EB7" w:rsidRDefault="00B22D39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315957B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14310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A9ACD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598A9A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D271A7F" w14:textId="77777777" w:rsidR="00A92EB7" w:rsidRDefault="00B22D39">
            <w:pPr>
              <w:pStyle w:val="TableParagraph"/>
              <w:spacing w:before="1"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030713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737D2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943F65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C50C873" w14:textId="77777777" w:rsidR="00A92EB7" w:rsidRDefault="00B22D39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6788605C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81C1055" w14:textId="77777777" w:rsidR="00A92EB7" w:rsidRDefault="00B22D39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7AB5AC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C7671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CA46C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0B0CD3" w14:textId="77777777" w:rsidR="00A92EB7" w:rsidRDefault="00B22D39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CF7D92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51EF6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5B0F07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D5C3EA3" w14:textId="77777777" w:rsidR="00A92EB7" w:rsidRDefault="00B22D39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435332024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6DBA47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4069D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929B220" w14:textId="77777777" w:rsidR="00A92EB7" w:rsidRDefault="00B22D39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A35EF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7F5F22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6716BBF" w14:textId="77777777" w:rsidR="00A92EB7" w:rsidRDefault="00B22D39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3F7AC5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6559F2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C6540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91B234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C6E8127" w14:textId="77777777" w:rsidR="00A92EB7" w:rsidRDefault="00B22D39">
            <w:pPr>
              <w:pStyle w:val="TableParagraph"/>
              <w:spacing w:before="1"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65DB69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31CD3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999596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00C6B98" w14:textId="77777777" w:rsidR="00A92EB7" w:rsidRDefault="00B22D39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314BDA97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E5A7D3" w14:textId="77777777" w:rsidR="00A92EB7" w:rsidRDefault="00B22D39">
            <w:pPr>
              <w:pStyle w:val="TableParagraph"/>
              <w:spacing w:before="16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66433E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27EE4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ECC69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8BCD40" w14:textId="77777777" w:rsidR="00A92EB7" w:rsidRDefault="00B22D39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34DD8C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8243E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73C730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0AD675C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435342024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76315F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4F04B1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0573D14C" w14:textId="77777777" w:rsidR="00A92EB7" w:rsidRDefault="00B22D39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730FFA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CCF94B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7B849898" w14:textId="77777777" w:rsidR="00A92EB7" w:rsidRDefault="00B22D39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DF0411" w14:textId="77777777" w:rsidR="00A92EB7" w:rsidRDefault="00B22D39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EABDBF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2259C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DA6F2C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18E7C307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E31A76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F0F02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3A66DB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288B31A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14:paraId="460DAD25" w14:textId="77777777" w:rsidR="00A92EB7" w:rsidRDefault="00A92EB7">
      <w:pPr>
        <w:spacing w:line="171" w:lineRule="exact"/>
        <w:jc w:val="center"/>
        <w:rPr>
          <w:sz w:val="16"/>
        </w:rPr>
        <w:sectPr w:rsidR="00A92EB7">
          <w:pgSz w:w="12240" w:h="15840"/>
          <w:pgMar w:top="1660" w:right="60" w:bottom="2340" w:left="1080" w:header="705" w:footer="2076" w:gutter="0"/>
          <w:cols w:space="720"/>
        </w:sectPr>
      </w:pPr>
    </w:p>
    <w:p w14:paraId="15B83990" w14:textId="77777777" w:rsidR="00A92EB7" w:rsidRDefault="00A92EB7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92EB7" w14:paraId="25DC8C4C" w14:textId="77777777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14:paraId="578509F9" w14:textId="77777777" w:rsidR="00A92EB7" w:rsidRDefault="00B22D3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92EB7" w14:paraId="4AB2780A" w14:textId="77777777">
        <w:trPr>
          <w:trHeight w:val="1907"/>
        </w:trPr>
        <w:tc>
          <w:tcPr>
            <w:tcW w:w="482" w:type="dxa"/>
            <w:shd w:val="clear" w:color="auto" w:fill="4F81BA"/>
          </w:tcPr>
          <w:p w14:paraId="18FEF63C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08391F3C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1270068F" w14:textId="77777777" w:rsidR="00A92EB7" w:rsidRDefault="00B22D39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6EB8538B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069F328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6BA22284" w14:textId="77777777" w:rsidR="00A92EB7" w:rsidRDefault="00B22D39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46130BC0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3B6B0DF" w14:textId="77777777" w:rsidR="00A92EB7" w:rsidRDefault="00B22D39">
            <w:pPr>
              <w:pStyle w:val="TableParagraph"/>
              <w:spacing w:before="159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72AC38F8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41279C1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3D5BE19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9EAAEE2" w14:textId="77777777" w:rsidR="00A92EB7" w:rsidRDefault="00B22D3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5B43D9DC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509AAE2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6EED7165" w14:textId="77777777" w:rsidR="00A92EB7" w:rsidRDefault="00B22D3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262432F8" w14:textId="77777777" w:rsidR="00A92EB7" w:rsidRDefault="00B22D3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14:paraId="55C4108F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5DBC2E31" w14:textId="77777777" w:rsidR="00A92EB7" w:rsidRDefault="00B22D39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14:paraId="1744EB64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4A0709C9" w14:textId="77777777" w:rsidR="00A92EB7" w:rsidRDefault="00B22D39">
            <w:pPr>
              <w:pStyle w:val="TableParagraph"/>
              <w:spacing w:before="159"/>
              <w:ind w:left="135"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 de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14:paraId="0B0F2F2D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0918BF1" w14:textId="77777777" w:rsidR="00A92EB7" w:rsidRDefault="00B22D39">
            <w:pPr>
              <w:pStyle w:val="TableParagraph"/>
              <w:spacing w:before="159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92EB7" w14:paraId="63559754" w14:textId="77777777">
        <w:trPr>
          <w:trHeight w:val="830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BB3E928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0046EF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22900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FBB47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46CD63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F42237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5821B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114E61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21F8B93B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438632024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DE6C5A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3A755B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52B51965" w14:textId="77777777" w:rsidR="00A92EB7" w:rsidRDefault="00B22D39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9C22E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F44213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7D97AF49" w14:textId="77777777" w:rsidR="00A92EB7" w:rsidRDefault="00B22D39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F2C824C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98F845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D4B23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C5625C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4A5B4BB9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B74E30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376AA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043979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101DD3DE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38D5E327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9B6DBF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6CE185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89C22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E9997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B09770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BAE624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FC24C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1C36AB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C6A1D6E" w14:textId="77777777" w:rsidR="00A92EB7" w:rsidRDefault="00B22D39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440432024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DF7E09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702D0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F7CC234" w14:textId="77777777" w:rsidR="00A92EB7" w:rsidRDefault="00B22D39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033427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89DFE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9600A8B" w14:textId="77777777" w:rsidR="00A92EB7" w:rsidRDefault="00B22D39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815DF9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1FEED6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E5667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9A022F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1529C37" w14:textId="77777777" w:rsidR="00A92EB7" w:rsidRDefault="00B22D39">
            <w:pPr>
              <w:pStyle w:val="TableParagraph"/>
              <w:spacing w:before="1"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93FCD5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B530A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199E9D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2E6BC63" w14:textId="77777777" w:rsidR="00A92EB7" w:rsidRDefault="00B22D39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184C2AAA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0782A0F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CF2419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CB03E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6206F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AB29AA6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0E38AC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50B2A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E2F595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BF42199" w14:textId="77777777" w:rsidR="00A92EB7" w:rsidRDefault="00B22D39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447432024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B998D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29B01D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7055FA5C" w14:textId="77777777" w:rsidR="00A92EB7" w:rsidRDefault="00B22D39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D72939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9588A3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6A79B33" w14:textId="77777777" w:rsidR="00A92EB7" w:rsidRDefault="00B22D39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6F9C008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648B7D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C1912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E9EA59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2D00AC3" w14:textId="77777777" w:rsidR="00A92EB7" w:rsidRDefault="00B22D39">
            <w:pPr>
              <w:pStyle w:val="TableParagraph"/>
              <w:spacing w:before="1"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23997B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7CDAE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E7E2CE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0F4BEE6" w14:textId="77777777" w:rsidR="00A92EB7" w:rsidRDefault="00B22D39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7A031CA5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D0D7C92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970CB7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39CF8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DB0BD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63025E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5E84E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1D409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440DB6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9CF010C" w14:textId="77777777" w:rsidR="00A92EB7" w:rsidRDefault="00B22D39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450242024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67DBA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61D17B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FAE50A6" w14:textId="77777777" w:rsidR="00A92EB7" w:rsidRDefault="00B22D39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D58B88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AC3D81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DC0609E" w14:textId="77777777" w:rsidR="00A92EB7" w:rsidRDefault="00B22D39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4776AD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8A0864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4BBA1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2FDB74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402C0B7" w14:textId="77777777" w:rsidR="00A92EB7" w:rsidRDefault="00B22D39">
            <w:pPr>
              <w:pStyle w:val="TableParagraph"/>
              <w:spacing w:before="1"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8A80E0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2F5C2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EEA7FF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7AFB017" w14:textId="77777777" w:rsidR="00A92EB7" w:rsidRDefault="00B22D39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584AEB95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46EF248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F51963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FD731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34CD0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1ABAFE3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2875F7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666DC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8EA723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5DAED1DD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485132024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6B5F78F" w14:textId="77777777" w:rsidR="00A92EB7" w:rsidRDefault="00A92EB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5DE6EE7B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7F57D419" w14:textId="77777777" w:rsidR="00A92EB7" w:rsidRDefault="00B22D39">
            <w:pPr>
              <w:pStyle w:val="TableParagraph"/>
              <w:spacing w:before="2"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770C71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9332BE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60E9E5A" w14:textId="77777777" w:rsidR="00A92EB7" w:rsidRDefault="00B22D39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9DDE24C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03F644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F6325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F5D879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F7E5B84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12/02/2024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D89D4A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B10FA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B11CA2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7FA42C78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92EB7" w14:paraId="1D7C2ACD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D3C93DC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014BD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C8618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528F1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48931D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340A1F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935AA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0A6AAE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3AB41CB" w14:textId="77777777" w:rsidR="00A92EB7" w:rsidRDefault="00B22D39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485602024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C07F10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B5BD3C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322962AA" w14:textId="77777777" w:rsidR="00A92EB7" w:rsidRDefault="00B22D39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8BAF29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FA6F97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097C5C1" w14:textId="77777777" w:rsidR="00A92EB7" w:rsidRDefault="00B22D39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98A450C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8879F3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F41A9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ACADE7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B9866B6" w14:textId="77777777" w:rsidR="00A92EB7" w:rsidRDefault="00B22D39">
            <w:pPr>
              <w:pStyle w:val="TableParagraph"/>
              <w:spacing w:before="1"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0A92E4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606129" w14:textId="77777777" w:rsidR="00A92EB7" w:rsidRDefault="00B22D39">
            <w:pPr>
              <w:pStyle w:val="TableParagraph"/>
              <w:spacing w:before="120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1F72E059" w14:textId="77777777">
        <w:trPr>
          <w:trHeight w:val="829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F82CA32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793C43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DA787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4B95C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BE4132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DD7FAB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B96F3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EC1759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9489C07" w14:textId="77777777" w:rsidR="00A92EB7" w:rsidRDefault="00B22D39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487972024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196AB8F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2C405FD2" w14:textId="77777777" w:rsidR="00A92EB7" w:rsidRDefault="00B22D39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CA8D11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69EBA5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0181EAB1" w14:textId="77777777" w:rsidR="00A92EB7" w:rsidRDefault="00B22D39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015424B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A9D27B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096F3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FCAC28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6655B44" w14:textId="77777777" w:rsidR="00A92EB7" w:rsidRDefault="00B22D39">
            <w:pPr>
              <w:pStyle w:val="TableParagraph"/>
              <w:spacing w:before="1"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96B064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DCFC6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CBEC1C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32DCF34" w14:textId="77777777" w:rsidR="00A92EB7" w:rsidRDefault="00B22D39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A92EB7" w14:paraId="4B26F1A9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51583BC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6B8F1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5E919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036AE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27EF3C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E11C52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C5932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AC2B05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FFB3A74" w14:textId="77777777" w:rsidR="00A92EB7" w:rsidRDefault="00B22D39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492052024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3FE539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D9FE27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3BF81BC0" w14:textId="77777777" w:rsidR="00A92EB7" w:rsidRDefault="00B22D39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84D58B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510E4B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29E145B" w14:textId="77777777" w:rsidR="00A92EB7" w:rsidRDefault="00B22D39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7FE157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F4B13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3FEA1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055809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A0F5AFD" w14:textId="77777777" w:rsidR="00A92EB7" w:rsidRDefault="00B22D39">
            <w:pPr>
              <w:pStyle w:val="TableParagraph"/>
              <w:spacing w:before="1"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A22705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3D21B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43F8A5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4A6B97E" w14:textId="77777777" w:rsidR="00A92EB7" w:rsidRDefault="00B22D39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1FA92894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011C6E6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5082B9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7DF98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D9B10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669AB0A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ED399B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BDD23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36207C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3688F7BC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499502024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F94B41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CE03E4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8780F60" w14:textId="77777777" w:rsidR="00A92EB7" w:rsidRDefault="00B22D39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0F2D60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08AF11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B30FCAF" w14:textId="77777777" w:rsidR="00A92EB7" w:rsidRDefault="00B22D39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15AB9CA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09649B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97727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0FD9F0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34288C54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29C389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3332E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337C30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1B301BDA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4B5F70BA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78679F4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D01445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A8322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99970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643C7AD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150137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085B8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AB4D70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DC698E8" w14:textId="77777777" w:rsidR="00A92EB7" w:rsidRDefault="00B22D39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499632024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6E4C03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AFDAB2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565C624" w14:textId="77777777" w:rsidR="00A92EB7" w:rsidRDefault="00B22D39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C6F271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3ACF21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E290CE9" w14:textId="77777777" w:rsidR="00A92EB7" w:rsidRDefault="00B22D39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7E14460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808E8E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DC7B9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7EA2ED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E3D5217" w14:textId="77777777" w:rsidR="00A92EB7" w:rsidRDefault="00B22D39">
            <w:pPr>
              <w:pStyle w:val="TableParagraph"/>
              <w:spacing w:before="1"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182F6B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40042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EC2A0D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11630EC" w14:textId="77777777" w:rsidR="00A92EB7" w:rsidRDefault="00B22D39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14:paraId="277462BE" w14:textId="77777777" w:rsidR="00A92EB7" w:rsidRDefault="00A92EB7">
      <w:pPr>
        <w:spacing w:line="171" w:lineRule="exact"/>
        <w:jc w:val="center"/>
        <w:rPr>
          <w:sz w:val="16"/>
        </w:rPr>
        <w:sectPr w:rsidR="00A92EB7">
          <w:pgSz w:w="12240" w:h="15840"/>
          <w:pgMar w:top="1660" w:right="60" w:bottom="2260" w:left="1080" w:header="705" w:footer="2076" w:gutter="0"/>
          <w:cols w:space="720"/>
        </w:sectPr>
      </w:pPr>
    </w:p>
    <w:p w14:paraId="36FCE9CB" w14:textId="77777777" w:rsidR="00A92EB7" w:rsidRDefault="00A92EB7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92EB7" w14:paraId="1DE5B9E1" w14:textId="77777777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14:paraId="1FA1D143" w14:textId="77777777" w:rsidR="00A92EB7" w:rsidRDefault="00B22D3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92EB7" w14:paraId="056CD87C" w14:textId="77777777">
        <w:trPr>
          <w:trHeight w:val="1907"/>
        </w:trPr>
        <w:tc>
          <w:tcPr>
            <w:tcW w:w="482" w:type="dxa"/>
            <w:shd w:val="clear" w:color="auto" w:fill="4F81BA"/>
          </w:tcPr>
          <w:p w14:paraId="1118AB9B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A7C1BFE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064AD271" w14:textId="77777777" w:rsidR="00A92EB7" w:rsidRDefault="00B22D39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7F77F391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7C7FC8F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0E30CF98" w14:textId="77777777" w:rsidR="00A92EB7" w:rsidRDefault="00B22D39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0198C54D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CD5CE99" w14:textId="77777777" w:rsidR="00A92EB7" w:rsidRDefault="00B22D39">
            <w:pPr>
              <w:pStyle w:val="TableParagraph"/>
              <w:spacing w:before="159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1163A332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6786B6A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44BD8877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6291798" w14:textId="77777777" w:rsidR="00A92EB7" w:rsidRDefault="00B22D3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617AFE4E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467AD93E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71ECF05E" w14:textId="77777777" w:rsidR="00A92EB7" w:rsidRDefault="00B22D3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29CE45FA" w14:textId="77777777" w:rsidR="00A92EB7" w:rsidRDefault="00B22D3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14:paraId="695F5D29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0A85E9D4" w14:textId="77777777" w:rsidR="00A92EB7" w:rsidRDefault="00B22D39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14:paraId="4E682E20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0DBE5FBD" w14:textId="77777777" w:rsidR="00A92EB7" w:rsidRDefault="00B22D39">
            <w:pPr>
              <w:pStyle w:val="TableParagraph"/>
              <w:spacing w:before="159"/>
              <w:ind w:left="135"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 de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14:paraId="5B6B8E88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4847CC13" w14:textId="77777777" w:rsidR="00A92EB7" w:rsidRDefault="00B22D39">
            <w:pPr>
              <w:pStyle w:val="TableParagraph"/>
              <w:spacing w:before="159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92EB7" w14:paraId="4A8AAF79" w14:textId="77777777">
        <w:trPr>
          <w:trHeight w:val="830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BB9CFE2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268EBD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2C6FA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C4E7C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1FCDCD1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16/01/2024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B00CB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E5FEE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701BE9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9EBA47D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508892024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012505D" w14:textId="77777777" w:rsidR="00A92EB7" w:rsidRDefault="00A92EB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29A1CA6A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3EDF1B0D" w14:textId="77777777" w:rsidR="00A92EB7" w:rsidRDefault="00B22D39">
            <w:pPr>
              <w:pStyle w:val="TableParagraph"/>
              <w:spacing w:line="180" w:lineRule="atLeast"/>
              <w:ind w:left="16" w:right="1155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Corporativa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01D93B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B7E29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7E7B926A" w14:textId="77777777" w:rsidR="00A92EB7" w:rsidRDefault="00B22D39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ACE01F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1EE99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F4280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AFD2FB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13DC37E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8/02/2024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981B09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602EF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F70769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AE411C5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583BE3CA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57A8701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9A073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14426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44D07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6FF78DE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1CCC99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5EAA1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B09822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BC957BE" w14:textId="77777777" w:rsidR="00A92EB7" w:rsidRDefault="00B22D39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513822024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6381CE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BA37D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3FFC1BAD" w14:textId="77777777" w:rsidR="00A92EB7" w:rsidRDefault="00B22D39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5BE920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F478F2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FD0BF6B" w14:textId="77777777" w:rsidR="00A92EB7" w:rsidRDefault="00B22D39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64C4E1B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5D1A4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C6FA8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85DEDD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CC3AB9D" w14:textId="77777777" w:rsidR="00A92EB7" w:rsidRDefault="00B22D39">
            <w:pPr>
              <w:pStyle w:val="TableParagraph"/>
              <w:spacing w:before="1"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8/02/2024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99B6C0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8BC85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90B6BA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DBEB53E" w14:textId="77777777" w:rsidR="00A92EB7" w:rsidRDefault="00B22D39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7520B955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C9E952D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ACD9C3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EDCA2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714FE0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1B121B38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0AAFAD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65556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8B428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8573D8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519072024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BB9DDBD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547C854F" w14:textId="77777777" w:rsidR="00A92EB7" w:rsidRDefault="00B22D3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8130609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1CDB550C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55A75AB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60DF7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69908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D96827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7D57FD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12/02/2024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7A56B1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0B081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41F19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DDC6CF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92EB7" w14:paraId="56A5D063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372E353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9879AE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4F63A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AE79DA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285498E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E63B09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7B63A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ABF29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863F4F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519472024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93772DE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F3E9F31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</w:p>
          <w:p w14:paraId="606DEDE5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Corporativa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44C54E3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2F617B7B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9CAF0A1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97E2D4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9AC52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89EE8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91E725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A5D78B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EDE5F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9D1A8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0EFA52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0FB93D62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2385370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5E5B1A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DC1AF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037FBF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3B48B28E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F6C83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6B4BD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48F53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F4C3E2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520742024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10B7AB6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206F6825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6CFB069D" w14:textId="77777777" w:rsidR="00A92EB7" w:rsidRDefault="00B22D39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39B78F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4243D2F9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F017532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5F9D7B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D5EF3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47A38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58ED2C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8F923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EA258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AE46C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EDEADAB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92EB7" w14:paraId="480ADB97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0749E49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E92D8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83D00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CFB942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B0325B1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17/01/2024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2C9D5E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211B8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2AAF1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8BC80B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531282024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A861AC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BEE4EB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760D8EC" w14:textId="77777777" w:rsidR="00A92EB7" w:rsidRDefault="00B22D39">
            <w:pPr>
              <w:pStyle w:val="TableParagraph"/>
              <w:tabs>
                <w:tab w:val="left" w:pos="1211"/>
              </w:tabs>
              <w:spacing w:before="1"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96EAF7F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564F8C34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4C28467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5E314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94F35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483157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999D30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12/02/2024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E30185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21F27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6039B7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9303EF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92EB7" w14:paraId="7B26CC76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396FBAE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2423B8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F23A1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AAE629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1B4C8505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31/01/2024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197C74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C53DB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DE966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3C312E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576392024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D3763B1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0F836B1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7D5729BF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E9718F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DB64773" w14:textId="77777777" w:rsidR="00A92EB7" w:rsidRDefault="00B22D39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4DFF213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E56A0F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68EF7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B70DE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9E46AB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09D47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293BA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E2BF7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D77EC3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92EB7" w14:paraId="18EAF035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7ED1F7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E49B76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0D35D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D67F7F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5E60C8B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19/01/2024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57C0F6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68CE1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B848F7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6D3ED11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587012024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B3A8E0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40667443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3586F54C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57D3EFA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00E5B28C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6FF6168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E487D4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FA7EA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DA49F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5450C7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12/02/2024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FAB9B6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750E8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BB9B5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438FA7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0F1EB8AB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0DE285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7B7C3D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DFBE9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9F209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04B10444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19/01/2024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5FD50E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15DAE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7C9F9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0380D5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589892024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723375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42D05AA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7E3F35D4" w14:textId="77777777" w:rsidR="00A92EB7" w:rsidRDefault="00B22D39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00F595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71DA40CC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CF4D2FC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74EF79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7C76B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E2A8F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279C468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470A31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2DBD5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C5827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2B7470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3E59AF34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9F32A4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E66921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FF9EB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7910B9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B836A2A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B8CA8B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3278E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554E1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0A1EB8D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600922024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ED64B3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0E10C318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34192D16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4E375C4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529B2B2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BB95658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032353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30C1F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8D2C8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0F1A85C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1D49FA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FD6F0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9A5E6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255C7C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14:paraId="11A33389" w14:textId="77777777" w:rsidR="00A92EB7" w:rsidRDefault="00A92EB7">
      <w:pPr>
        <w:spacing w:line="171" w:lineRule="exact"/>
        <w:jc w:val="center"/>
        <w:rPr>
          <w:sz w:val="16"/>
        </w:rPr>
        <w:sectPr w:rsidR="00A92EB7">
          <w:pgSz w:w="12240" w:h="15840"/>
          <w:pgMar w:top="1660" w:right="60" w:bottom="2260" w:left="1080" w:header="705" w:footer="2076" w:gutter="0"/>
          <w:cols w:space="720"/>
        </w:sectPr>
      </w:pPr>
    </w:p>
    <w:p w14:paraId="3CFCD9D9" w14:textId="77777777" w:rsidR="00A92EB7" w:rsidRDefault="00A92EB7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92EB7" w14:paraId="2C56DEE6" w14:textId="77777777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14:paraId="4B3E33D2" w14:textId="77777777" w:rsidR="00A92EB7" w:rsidRDefault="00B22D3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92EB7" w14:paraId="68A4E647" w14:textId="77777777">
        <w:trPr>
          <w:trHeight w:val="1907"/>
        </w:trPr>
        <w:tc>
          <w:tcPr>
            <w:tcW w:w="482" w:type="dxa"/>
            <w:shd w:val="clear" w:color="auto" w:fill="4F81BA"/>
          </w:tcPr>
          <w:p w14:paraId="1BB1EEB4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141F3E5E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0DA860DC" w14:textId="77777777" w:rsidR="00A92EB7" w:rsidRDefault="00B22D39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0F98A10E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D675459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301BD85D" w14:textId="77777777" w:rsidR="00A92EB7" w:rsidRDefault="00B22D39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37482F58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74D085A" w14:textId="77777777" w:rsidR="00A92EB7" w:rsidRDefault="00B22D39">
            <w:pPr>
              <w:pStyle w:val="TableParagraph"/>
              <w:spacing w:before="159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1146462E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4FFF1240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076BFC4B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4BA70F5" w14:textId="77777777" w:rsidR="00A92EB7" w:rsidRDefault="00B22D3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0F8C4B30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142D1E4C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21F00362" w14:textId="77777777" w:rsidR="00A92EB7" w:rsidRDefault="00B22D3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0FBE7BCE" w14:textId="77777777" w:rsidR="00A92EB7" w:rsidRDefault="00B22D3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14:paraId="19A03FF7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33C2AE10" w14:textId="77777777" w:rsidR="00A92EB7" w:rsidRDefault="00B22D39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14:paraId="4E9C72A7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2E75E83" w14:textId="77777777" w:rsidR="00A92EB7" w:rsidRDefault="00B22D39">
            <w:pPr>
              <w:pStyle w:val="TableParagraph"/>
              <w:spacing w:before="159"/>
              <w:ind w:left="135"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 de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14:paraId="6121AC5E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3DE77C0" w14:textId="77777777" w:rsidR="00A92EB7" w:rsidRDefault="00B22D39">
            <w:pPr>
              <w:pStyle w:val="TableParagraph"/>
              <w:spacing w:before="159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92EB7" w14:paraId="617286F8" w14:textId="77777777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923105B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1372F6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21582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40C28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5673FC47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AA208F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3E7EA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8EFE0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B529F0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604202024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A16C7B6" w14:textId="77777777" w:rsidR="00A92EB7" w:rsidRDefault="00A92EB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46F85DC5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41322170" w14:textId="77777777" w:rsidR="00A92EB7" w:rsidRDefault="00B22D39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B399B7B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2C0E96B3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6B822C6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11AE64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016EF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0BAC0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D3C417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B1672B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3B671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EFA9D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1526827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5DF6282D" w14:textId="77777777">
        <w:trPr>
          <w:trHeight w:val="169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1B0BA07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3DD618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F360B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D25A2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DA0FF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A3699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16D78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56C0FD" w14:textId="77777777" w:rsidR="00A92EB7" w:rsidRDefault="00A92EB7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7B36822C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2CD12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600EF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2C1A0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EFBD7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442AD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2B4A5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CF270D" w14:textId="77777777" w:rsidR="00A92EB7" w:rsidRDefault="00A92EB7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3C19C97B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606222024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453508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44DA2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72E4B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BCF75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6929DA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52779664" w14:textId="77777777" w:rsidR="00A92EB7" w:rsidRDefault="00B22D39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0D1607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6E321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8437B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59D9B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014B52" w14:textId="77777777" w:rsidR="00A92EB7" w:rsidRDefault="00B22D39">
            <w:pPr>
              <w:pStyle w:val="TableParagraph"/>
              <w:spacing w:before="128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6AB3518B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C4C29A5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0E68B3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77829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D9AAE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7D534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F0A6F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41C88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B63CAE" w14:textId="77777777" w:rsidR="00A92EB7" w:rsidRDefault="00A92EB7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6442B90C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14/02/2024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C1F96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89711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C400E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647D2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233BE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BEFAB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A535D7" w14:textId="77777777" w:rsidR="00A92EB7" w:rsidRDefault="00A92EB7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790F6081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0761FAE4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770352B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6B47EE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7513F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8B1550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DBD7534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8462F4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8F585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3C838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98FADC8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606892024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80AD1A3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21916FB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479380F0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0C64471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513C60F1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45FD8BE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C0AB22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60BCA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317D7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A77701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38D43E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727C9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21682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A61AE1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6AB6BA63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4E2A570" w14:textId="77777777" w:rsidR="00A92EB7" w:rsidRDefault="00A92EB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15F1A4C3" w14:textId="77777777" w:rsidR="00A92EB7" w:rsidRDefault="00B22D39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24A95F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682FB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FBA3F2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0DCD6FA8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D41335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5C142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7E242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E3E2CBB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606902024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246FB19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481B968B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656B2FA1" w14:textId="77777777" w:rsidR="00A92EB7" w:rsidRDefault="00B22D39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C0F2B39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4CFA0D96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FE81234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0F1F2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2AA88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8F4397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20D2D2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444896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57CFF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D3171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2ABD8F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72834537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1964F1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C4270D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F04C6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B04397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1DE3FB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2BFCBD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FC68D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4E3F71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CE4B542" w14:textId="77777777" w:rsidR="00A92EB7" w:rsidRDefault="00B22D39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620942024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D0A6B55" w14:textId="77777777" w:rsidR="00A92EB7" w:rsidRDefault="00A92EB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3C48B38" w14:textId="77777777" w:rsidR="00A92EB7" w:rsidRDefault="00B22D39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561DE066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336890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34124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AD4EB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B162C6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272AC8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AA1273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6ABD7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F3D041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4892CC6" w14:textId="77777777" w:rsidR="00A92EB7" w:rsidRDefault="00B22D39">
            <w:pPr>
              <w:pStyle w:val="TableParagraph"/>
              <w:spacing w:before="1"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D8775A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B8893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73DF43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248EB99" w14:textId="77777777" w:rsidR="00A92EB7" w:rsidRDefault="00B22D39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0002A15B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10339E8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3D1348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D9D2B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74EFD3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721408E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1B6455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8E74C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22677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EE7CEB2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622032024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DF1384F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5A0A3100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5406A20B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D83600E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5408CDAE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0C768D2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D0D2D9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9B941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8DD93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D36501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8D6B68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25006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8C70F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D59003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30B42F9C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F4C080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B89E14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94C62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8279CC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187405B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CBCB43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5A243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2CB02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6E4493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645632024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54979AB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5ECD6CC9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09D348CB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99C4B32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4BFD8086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73879D5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CA6C27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7EF9C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419AD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DD14FF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57B690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783AA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6E289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17736F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074CBD25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B9335B0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97F556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FB968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C976AF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55DAC44E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4A9CF0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7858E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F8289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3A981B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688402024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1E9F675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7A0DE9D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21890D65" w14:textId="77777777" w:rsidR="00A92EB7" w:rsidRDefault="00B22D39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1D3A5CC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4F8C4F3C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4C89F9D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FA03CA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448F3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38018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A0A217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772FB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6E2D6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D0FC5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A6CB447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6DEBB5D9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600F482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DB0DE5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4DA10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26FD42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8CE888B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26/01/2024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65925D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0DB82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5E33C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F4B541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706962024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DA4A4B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960E441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5521769E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D05F8A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77EE30A8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7CDA33B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6FBCE3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22441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9BA80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8A2E26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19/02/2024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19295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54D28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1CE3D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5DEA20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14:paraId="06AC3913" w14:textId="77777777" w:rsidR="00A92EB7" w:rsidRDefault="00A92EB7">
      <w:pPr>
        <w:spacing w:line="171" w:lineRule="exact"/>
        <w:jc w:val="center"/>
        <w:rPr>
          <w:sz w:val="16"/>
        </w:rPr>
        <w:sectPr w:rsidR="00A92EB7">
          <w:pgSz w:w="12240" w:h="15840"/>
          <w:pgMar w:top="1660" w:right="60" w:bottom="2260" w:left="1080" w:header="705" w:footer="2076" w:gutter="0"/>
          <w:cols w:space="720"/>
        </w:sectPr>
      </w:pPr>
    </w:p>
    <w:p w14:paraId="18164F78" w14:textId="77777777" w:rsidR="00A92EB7" w:rsidRDefault="00A92EB7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92EB7" w14:paraId="55A7427A" w14:textId="77777777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14:paraId="2AF35F99" w14:textId="77777777" w:rsidR="00A92EB7" w:rsidRDefault="00B22D3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92EB7" w14:paraId="434F0BAC" w14:textId="77777777">
        <w:trPr>
          <w:trHeight w:val="1907"/>
        </w:trPr>
        <w:tc>
          <w:tcPr>
            <w:tcW w:w="482" w:type="dxa"/>
            <w:shd w:val="clear" w:color="auto" w:fill="4F81BA"/>
          </w:tcPr>
          <w:p w14:paraId="0CAE309E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118BDF43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3E00DA37" w14:textId="77777777" w:rsidR="00A92EB7" w:rsidRDefault="00B22D39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41C057C2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0AF376E9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39257C6C" w14:textId="77777777" w:rsidR="00A92EB7" w:rsidRDefault="00B22D39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6E23026A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0208BC7" w14:textId="77777777" w:rsidR="00A92EB7" w:rsidRDefault="00B22D39">
            <w:pPr>
              <w:pStyle w:val="TableParagraph"/>
              <w:spacing w:before="159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0B9F2118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2C55A5A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18281739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50FA82B" w14:textId="77777777" w:rsidR="00A92EB7" w:rsidRDefault="00B22D3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54B357E1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F3F3FE8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38839A12" w14:textId="77777777" w:rsidR="00A92EB7" w:rsidRDefault="00B22D3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2BBA88DF" w14:textId="77777777" w:rsidR="00A92EB7" w:rsidRDefault="00B22D3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14:paraId="2E218ECE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58704CBA" w14:textId="77777777" w:rsidR="00A92EB7" w:rsidRDefault="00B22D39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14:paraId="673C57E1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11044A8D" w14:textId="77777777" w:rsidR="00A92EB7" w:rsidRDefault="00B22D39">
            <w:pPr>
              <w:pStyle w:val="TableParagraph"/>
              <w:spacing w:before="159"/>
              <w:ind w:left="135"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 de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14:paraId="6CACC7B4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B764558" w14:textId="77777777" w:rsidR="00A92EB7" w:rsidRDefault="00B22D39">
            <w:pPr>
              <w:pStyle w:val="TableParagraph"/>
              <w:spacing w:before="159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92EB7" w14:paraId="4BF2D9E7" w14:textId="77777777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A7FA2FF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D9CDE7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1030B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288A28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C48FF8A" w14:textId="77777777" w:rsidR="00A92EB7" w:rsidRDefault="00B22D39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29/01/2024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780374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D4CEF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15D55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FA5659B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736862024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737DBB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F44D8E" w14:textId="77777777" w:rsidR="00A92EB7" w:rsidRDefault="00A92EB7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2B4FE6CD" w14:textId="77777777" w:rsidR="00A92EB7" w:rsidRDefault="00B22D39">
            <w:pPr>
              <w:pStyle w:val="TableParagraph"/>
              <w:spacing w:line="180" w:lineRule="atLeas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3561260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080BC6CB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6D60C06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C98177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C8656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E6027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F99354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295E04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C9A05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190B5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D3D083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105EFA06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E9E421E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85B528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794EB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CDCE99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C7B90AE" w14:textId="77777777" w:rsidR="00A92EB7" w:rsidRDefault="00B22D39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31/01/2024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B6A5FE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ED914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EA6C3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A474325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751332024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AE793E4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51218D89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0F3F966A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57A2B97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0AE6F37C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917954A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8C72F6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7204A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29D8F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75EC41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BF52FA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3158A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21FF37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48BBF1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43A06F36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6AA7A1E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1BA4B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8BF0A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9D0D2A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B0EE8D0" w14:textId="77777777" w:rsidR="00A92EB7" w:rsidRDefault="00B22D39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606444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7589D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36E71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4BFDE0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752272024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4574DE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551E85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080883D" w14:textId="77777777" w:rsidR="00A92EB7" w:rsidRDefault="00B22D39">
            <w:pPr>
              <w:pStyle w:val="TableParagraph"/>
              <w:spacing w:before="1" w:line="180" w:lineRule="atLeas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DF787A5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C1B859A" w14:textId="77777777" w:rsidR="00A92EB7" w:rsidRDefault="00B22D39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6E15BC7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E8AE4C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78113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386FA7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E200E0B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EC7949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9B269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2527C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730555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92EB7" w14:paraId="21DC40EA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CD74294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922316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CE568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DB04B1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24FA6E2" w14:textId="77777777" w:rsidR="00A92EB7" w:rsidRDefault="00B22D39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C208D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DADB2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1745D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DED938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760002024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43FEEE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BD8256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83E1CB2" w14:textId="77777777" w:rsidR="00A92EB7" w:rsidRDefault="00B22D39">
            <w:pPr>
              <w:pStyle w:val="TableParagraph"/>
              <w:spacing w:before="1" w:line="180" w:lineRule="atLeas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1DFB175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4DA79258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0A626B1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1271D4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9B29D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A149D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999A48C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64A95F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679EA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3E9E4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49C375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41C72430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9B30995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48351E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EABEC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A67FD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52821106" w14:textId="77777777" w:rsidR="00A92EB7" w:rsidRDefault="00B22D39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2D3F17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E242D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2BBE5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3240AA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760922024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5E7758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957A1E" w14:textId="77777777" w:rsidR="00A92EB7" w:rsidRDefault="00A92EB7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007A86DA" w14:textId="77777777" w:rsidR="00A92EB7" w:rsidRDefault="00B22D39">
            <w:pPr>
              <w:pStyle w:val="TableParagraph"/>
              <w:spacing w:line="180" w:lineRule="atLeas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7940447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047502A5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7F333B5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813705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C954F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CCF9F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9D8291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1A6E3B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7AEB2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9CF56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7EC137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2CB255A8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FC40AAD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DA3C0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3DC6B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FC2860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DA5CDED" w14:textId="77777777" w:rsidR="00A92EB7" w:rsidRDefault="00B22D39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CDA026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9ABBE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2847C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560DC9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761022024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15B9AE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537E2A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81C0C11" w14:textId="77777777" w:rsidR="00A92EB7" w:rsidRDefault="00B22D39">
            <w:pPr>
              <w:pStyle w:val="TableParagraph"/>
              <w:spacing w:before="1" w:line="180" w:lineRule="atLeas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707B6DA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6DFE9864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B29344E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6C8777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9BF5F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3891A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3863A0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852AE3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F1691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586DC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978DC8F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92EB7" w14:paraId="400DCA6B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08CE3AC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8072EE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A0141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2F6F9A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4D93817" w14:textId="77777777" w:rsidR="00A92EB7" w:rsidRDefault="00B22D39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C49BFB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4BD48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24EFB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0E4EC7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761142024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FF0DA5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F548B2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DF2AFA1" w14:textId="77777777" w:rsidR="00A92EB7" w:rsidRDefault="00B22D39">
            <w:pPr>
              <w:pStyle w:val="TableParagraph"/>
              <w:spacing w:before="1" w:line="180" w:lineRule="atLeas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2487A99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31940185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60B1F2B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3B7628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4CA25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FC219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A19D28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116F8A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4EC31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A0073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411D4C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0E3354BC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1B5498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F89305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118EB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9DEDF6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6BEAF3D" w14:textId="77777777" w:rsidR="00A92EB7" w:rsidRDefault="00B22D39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31/01/2024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C558BD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E2279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15DB6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8F729C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773232024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62CA33D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97F2975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4E666696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97A76B6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A29055F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2C004E0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B87C67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D67D5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92EA2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2D2CC2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1B0BD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A1BFC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47D1A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2428D4B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077D8B3A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24665A5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1B6515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5C689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25B38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3F657592" w14:textId="77777777" w:rsidR="00A92EB7" w:rsidRDefault="00B22D39">
            <w:pPr>
              <w:pStyle w:val="TableParagraph"/>
              <w:spacing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25C43F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A86A7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0859B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6704E5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819062024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A33943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CADA34" w14:textId="77777777" w:rsidR="00A92EB7" w:rsidRDefault="00A92EB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5C21C1E6" w14:textId="77777777" w:rsidR="00A92EB7" w:rsidRDefault="00B22D39">
            <w:pPr>
              <w:pStyle w:val="TableParagraph"/>
              <w:spacing w:before="1" w:line="182" w:lineRule="exac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6187990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3FC3718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DDA6CE2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8FF9C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6E6C2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37459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74B720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3A20C3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BC29D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9D36D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D4D3F2E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7E67D3E7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652D66E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2F93A2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392F0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CD19B9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160984F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1C0013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FA7D4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A4194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69C003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826722024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2F7EE1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748D6A" w14:textId="77777777" w:rsidR="00A92EB7" w:rsidRDefault="00A92EB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2E61FECA" w14:textId="77777777" w:rsidR="00A92EB7" w:rsidRDefault="00B22D39">
            <w:pPr>
              <w:pStyle w:val="TableParagraph"/>
              <w:spacing w:line="182" w:lineRule="exac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07858B7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3F002FA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9AF07E3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CE775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C59EC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69CF8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4C2D17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C6A8F2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0326D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F68F4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E36A0A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14:paraId="70392FB0" w14:textId="77777777" w:rsidR="00A92EB7" w:rsidRDefault="00A92EB7">
      <w:pPr>
        <w:spacing w:line="171" w:lineRule="exact"/>
        <w:jc w:val="center"/>
        <w:rPr>
          <w:sz w:val="16"/>
        </w:rPr>
        <w:sectPr w:rsidR="00A92EB7">
          <w:pgSz w:w="12240" w:h="15840"/>
          <w:pgMar w:top="1660" w:right="60" w:bottom="2260" w:left="1080" w:header="705" w:footer="2076" w:gutter="0"/>
          <w:cols w:space="720"/>
        </w:sectPr>
      </w:pPr>
    </w:p>
    <w:p w14:paraId="5CE76CFF" w14:textId="77777777" w:rsidR="00A92EB7" w:rsidRDefault="00A92EB7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92EB7" w14:paraId="70E07CF9" w14:textId="77777777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14:paraId="354D486E" w14:textId="77777777" w:rsidR="00A92EB7" w:rsidRDefault="00B22D3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92EB7" w14:paraId="2A034347" w14:textId="77777777">
        <w:trPr>
          <w:trHeight w:val="1907"/>
        </w:trPr>
        <w:tc>
          <w:tcPr>
            <w:tcW w:w="482" w:type="dxa"/>
            <w:shd w:val="clear" w:color="auto" w:fill="4F81BA"/>
          </w:tcPr>
          <w:p w14:paraId="6F275491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2E41F1C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148A4652" w14:textId="77777777" w:rsidR="00A92EB7" w:rsidRDefault="00B22D39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17B886C4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1D16D1EA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0F7FC724" w14:textId="77777777" w:rsidR="00A92EB7" w:rsidRDefault="00B22D39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34076E58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1C20FDA3" w14:textId="77777777" w:rsidR="00A92EB7" w:rsidRDefault="00B22D39">
            <w:pPr>
              <w:pStyle w:val="TableParagraph"/>
              <w:spacing w:before="159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38AF1D9F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1103A93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6A3DCC3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75909FE" w14:textId="77777777" w:rsidR="00A92EB7" w:rsidRDefault="00B22D3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5DE1375A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24156EFC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654F739D" w14:textId="77777777" w:rsidR="00A92EB7" w:rsidRDefault="00B22D3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34134579" w14:textId="77777777" w:rsidR="00A92EB7" w:rsidRDefault="00B22D3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14:paraId="625CFAF6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24149E90" w14:textId="77777777" w:rsidR="00A92EB7" w:rsidRDefault="00B22D39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14:paraId="4613C311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F2F4B53" w14:textId="77777777" w:rsidR="00A92EB7" w:rsidRDefault="00B22D39">
            <w:pPr>
              <w:pStyle w:val="TableParagraph"/>
              <w:spacing w:before="159"/>
              <w:ind w:left="135"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 de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14:paraId="54699B6C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27C6A34" w14:textId="77777777" w:rsidR="00A92EB7" w:rsidRDefault="00B22D39">
            <w:pPr>
              <w:pStyle w:val="TableParagraph"/>
              <w:spacing w:before="159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92EB7" w14:paraId="7DECC76E" w14:textId="77777777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38D455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1369D0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33728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BCB1F4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103B77B" w14:textId="77777777" w:rsidR="00A92EB7" w:rsidRDefault="00B22D39">
            <w:pPr>
              <w:pStyle w:val="TableParagraph"/>
              <w:spacing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6A2BB5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FA6B7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F8E90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0F971E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838152024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92525E1" w14:textId="77777777" w:rsidR="00A92EB7" w:rsidRDefault="00A92EB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412AE342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255D2F7F" w14:textId="77777777" w:rsidR="00A92EB7" w:rsidRDefault="00B22D39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2F3F0C9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6368F3BC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C5B4D4A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B0E02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93406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1BB22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28D3A43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F00DE8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64BD4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BD17B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42BA2B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4721B334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ABAF8F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87AF0A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6FA35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DB1F7F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29541684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9F0957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A2524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3ACD5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E4B695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846932024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23D578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52E6DA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56EFDC2" w14:textId="77777777" w:rsidR="00A92EB7" w:rsidRDefault="00B22D3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E09B6AC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45B1AAFE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BF9A931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3DC8B4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D6F6E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CB084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08AE0E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F0A465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3A8AF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F136F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D74FEC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238FCCA7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2E49AA5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70D941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F722C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FDFFC4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049C32B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8D10E9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2A1CD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A01C7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72122C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855072024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52FFA4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A0420A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B125CD6" w14:textId="77777777" w:rsidR="00A92EB7" w:rsidRDefault="00B22D39">
            <w:pPr>
              <w:pStyle w:val="TableParagraph"/>
              <w:spacing w:before="1" w:line="180" w:lineRule="atLeas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A806A76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B812036" w14:textId="77777777" w:rsidR="00A92EB7" w:rsidRDefault="00B22D39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3BD8E50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094C9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CCC35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6E525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5ACCDF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C724FF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7399F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E678A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AEF23D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4F04A94D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EAAE8E0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DB4BAC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6E699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D5A504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E28584D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CD0779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897C6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76685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8E95AC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858142024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10B1CF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E825998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29B3FEC0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940E01E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48E2CCF8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FDE197D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684B09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787FE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D0A1D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DD303C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E904F0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359D1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D8160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D1FDDB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2B2E113F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0DFDACC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6D9863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FE0DF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69E3D5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1B561539" w14:textId="77777777" w:rsidR="00A92EB7" w:rsidRDefault="00B22D39">
            <w:pPr>
              <w:pStyle w:val="TableParagraph"/>
              <w:spacing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078EC5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0EFD1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0FA25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D38E51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858532024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507816E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BFD4828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5EC5EF49" w14:textId="77777777" w:rsidR="00A92EB7" w:rsidRDefault="00B22D39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A79ABAB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58BBAB64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2AB073A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641052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6E7A4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561E4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D583BB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2B7E4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97CEA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E0596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D291BE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92EB7" w14:paraId="3505278C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1587508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98E70E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8DFBD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039AF0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75B9A44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039FB9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74D3D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F0146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4CAFAE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866202024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CFC7975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0CCC4FC7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151D49B5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FA15203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0AD40BD8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3D70D47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250BE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47403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78466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314930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6D18EA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59884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CF260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6F2A086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A92EB7" w14:paraId="2EC5D494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1CAEACC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09E4BC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CE0FE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45A987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2856859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01030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DE4EE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85DD9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91E1DC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868342024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4929B34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0758CB1F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747524B2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D0DC8F5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24E3486E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E5E6D3E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791AFB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0F41F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639BC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5C9184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D47357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DAFF2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7A7A3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AF791A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92EB7" w14:paraId="3032B87B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6790E73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D2C461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88D06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B07556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1921D43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D7975F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AEA04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46A14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A5D517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874332024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DECCB5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040B4EC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2D699B0D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76E08FB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35B550E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1DAEC0D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69E932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7F1BC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58688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AE9300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14A5B4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9CFC2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813417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B80F61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A92EB7" w14:paraId="2DF2A100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DC2206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C120F4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E0860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83507C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BB3B090" w14:textId="77777777" w:rsidR="00A92EB7" w:rsidRDefault="00B22D39">
            <w:pPr>
              <w:pStyle w:val="TableParagraph"/>
              <w:spacing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789668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2FC16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1C781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390AF6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880912024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6666711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18CE000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047A3E44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0B35725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B23193B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8BD0C3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AD4AAF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B0D0A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42671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79F349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77231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8B097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F6223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8AB29A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A92EB7" w14:paraId="3FE25D96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0175BC9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B28FF3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D4C37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5B932F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B2A3B95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7/02/2024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3C7DD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B5BD7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313B0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FB2E82A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897312024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D8184ED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CD540B4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5C20139A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59CEF75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09B46A8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FF244C4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44F3B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4670A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5B65F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64A022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560108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67765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32E8C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17FA18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14:paraId="6A2D0880" w14:textId="77777777" w:rsidR="00A92EB7" w:rsidRDefault="00A92EB7">
      <w:pPr>
        <w:spacing w:line="171" w:lineRule="exact"/>
        <w:jc w:val="center"/>
        <w:rPr>
          <w:sz w:val="16"/>
        </w:rPr>
        <w:sectPr w:rsidR="00A92EB7">
          <w:pgSz w:w="12240" w:h="15840"/>
          <w:pgMar w:top="1660" w:right="60" w:bottom="2260" w:left="1080" w:header="705" w:footer="2076" w:gutter="0"/>
          <w:cols w:space="720"/>
        </w:sectPr>
      </w:pPr>
    </w:p>
    <w:p w14:paraId="5CABFB80" w14:textId="77777777" w:rsidR="00A92EB7" w:rsidRDefault="00A92EB7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92EB7" w14:paraId="3C291DE4" w14:textId="77777777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14:paraId="4CDC5802" w14:textId="77777777" w:rsidR="00A92EB7" w:rsidRDefault="00B22D3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92EB7" w14:paraId="06DA6A70" w14:textId="77777777">
        <w:trPr>
          <w:trHeight w:val="1907"/>
        </w:trPr>
        <w:tc>
          <w:tcPr>
            <w:tcW w:w="482" w:type="dxa"/>
            <w:shd w:val="clear" w:color="auto" w:fill="4F81BA"/>
          </w:tcPr>
          <w:p w14:paraId="106C9384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063E0B5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02B04A9D" w14:textId="77777777" w:rsidR="00A92EB7" w:rsidRDefault="00B22D39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402B07C2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4DD56316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0E472A06" w14:textId="77777777" w:rsidR="00A92EB7" w:rsidRDefault="00B22D39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5B23D24A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08473DDF" w14:textId="77777777" w:rsidR="00A92EB7" w:rsidRDefault="00B22D39">
            <w:pPr>
              <w:pStyle w:val="TableParagraph"/>
              <w:spacing w:before="159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301D5773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0B09C88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427211BB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D1F0462" w14:textId="77777777" w:rsidR="00A92EB7" w:rsidRDefault="00B22D3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19F7E817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68F6E94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579214C2" w14:textId="77777777" w:rsidR="00A92EB7" w:rsidRDefault="00B22D3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1A332D05" w14:textId="77777777" w:rsidR="00A92EB7" w:rsidRDefault="00B22D3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14:paraId="3852EACA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60061648" w14:textId="77777777" w:rsidR="00A92EB7" w:rsidRDefault="00B22D39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14:paraId="6491AC42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438A5397" w14:textId="77777777" w:rsidR="00A92EB7" w:rsidRDefault="00B22D39">
            <w:pPr>
              <w:pStyle w:val="TableParagraph"/>
              <w:spacing w:before="159"/>
              <w:ind w:left="135"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 de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14:paraId="2CB5AC1C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098895C" w14:textId="77777777" w:rsidR="00A92EB7" w:rsidRDefault="00B22D39">
            <w:pPr>
              <w:pStyle w:val="TableParagraph"/>
              <w:spacing w:before="159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92EB7" w14:paraId="34F6853E" w14:textId="77777777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4320044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D40DF5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C3B2C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AEC819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E3F4352" w14:textId="77777777" w:rsidR="00A92EB7" w:rsidRDefault="00B22D39">
            <w:pPr>
              <w:pStyle w:val="TableParagraph"/>
              <w:spacing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7/02/2024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C066B4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4DFEA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2FE6B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B22F2D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897942024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AC8BC7F" w14:textId="77777777" w:rsidR="00A92EB7" w:rsidRDefault="00A92EB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41F4243C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4E1EF24E" w14:textId="77777777" w:rsidR="00A92EB7" w:rsidRDefault="00B22D39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4427261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542AB71F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5C00FD5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2C239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5F119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3248E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23ECEF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1/03/2024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74561F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CB419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9F9B3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135026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7DB75BFF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0626147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93AE51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74815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92F7D2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C39E783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4737D9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A593A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1EFF7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3AFA8E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918632024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5AAE543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82A26B7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241BF91F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030EE68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5036E4F2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4F9F798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49C80B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021DE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412C2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648F30B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7A0E36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40002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52413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9DAB0A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92EB7" w14:paraId="3D4B0C20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E513CC5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D954A9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5AD0B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065BEB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150112E0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3DE04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D314B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CF488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1F951A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923832024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6A7E9A6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52BB7206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7C123F85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31BCE5F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CC8F27F" w14:textId="77777777" w:rsidR="00A92EB7" w:rsidRDefault="00B22D39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40BBFC4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1C87C9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5FD9F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3A766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DE4AA7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AE2C9B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60BA7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DEF47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54ABAF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A92EB7" w14:paraId="4D5B3024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31D0045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AA005F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11F00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334EAD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25E083C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6EA0E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2016E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1BDAC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A436E4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926182024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2DAB0AE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2AB8D39C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0F9ADDB1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33796DC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46A33B4E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2700D0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65737D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059B0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1A362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9CA713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5C2581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BB7D6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C6674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074011B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92EB7" w14:paraId="3A80283A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E52C2EC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0CBC8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A8D33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BAE454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0AD64927" w14:textId="77777777" w:rsidR="00A92EB7" w:rsidRDefault="00B22D39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9C1207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06E05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D8B65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D8919C" w14:textId="77777777" w:rsidR="00A92EB7" w:rsidRDefault="00B22D39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984152024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A56CB43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EC0AF05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610718F3" w14:textId="77777777" w:rsidR="00A92EB7" w:rsidRDefault="00B22D39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854FCB7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1F6FDB8A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145F58E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EA19D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ECF02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C57C0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34086A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833854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8BD1A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F7A32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039F531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A92EB7" w14:paraId="4BED76A1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1940139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5FFE4D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FACC9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88B24C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B2CF2D6" w14:textId="77777777" w:rsidR="00A92EB7" w:rsidRDefault="00B22D39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14/02/2024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66CE4C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920CB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FDF76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D093C73" w14:textId="77777777" w:rsidR="00A92EB7" w:rsidRDefault="00B22D39">
            <w:pPr>
              <w:pStyle w:val="TableParagraph"/>
              <w:spacing w:line="171" w:lineRule="exact"/>
              <w:ind w:left="169" w:right="152"/>
              <w:jc w:val="center"/>
              <w:rPr>
                <w:sz w:val="16"/>
              </w:rPr>
            </w:pPr>
            <w:r>
              <w:rPr>
                <w:sz w:val="16"/>
              </w:rPr>
              <w:t>1013902024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66108A8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2395D8B2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46A6D8F7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9DE4D55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304961F0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A3F068A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EEA812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695E4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53A57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1FF7284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FD8F2D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E9077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D0F0A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ADBB0B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92EB7" w14:paraId="4A01B92C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FECCBF6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A59958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CA2AF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DE43A8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8D65149" w14:textId="77777777" w:rsidR="00A92EB7" w:rsidRDefault="00B22D39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14/02/2024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0F91B6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9D665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6BA6E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EE54C4" w14:textId="77777777" w:rsidR="00A92EB7" w:rsidRDefault="00B22D39">
            <w:pPr>
              <w:pStyle w:val="TableParagraph"/>
              <w:spacing w:line="171" w:lineRule="exact"/>
              <w:ind w:left="169" w:right="152"/>
              <w:jc w:val="center"/>
              <w:rPr>
                <w:sz w:val="16"/>
              </w:rPr>
            </w:pPr>
            <w:r>
              <w:rPr>
                <w:sz w:val="16"/>
              </w:rPr>
              <w:t>1014102024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236B82C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8444912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1EB4369F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2A027A4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551D62B1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3600F45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736BB4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BBA49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A6941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8B2E22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8/03/2024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175C62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3FFDB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F63C9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801DBD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5253A56F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F299AD6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A25D30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1D210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893547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ACDCAEB" w14:textId="77777777" w:rsidR="00A92EB7" w:rsidRDefault="00B22D39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14/02/2024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3EE896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198A0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D04FE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9667AD" w14:textId="77777777" w:rsidR="00A92EB7" w:rsidRDefault="00B22D39">
            <w:pPr>
              <w:pStyle w:val="TableParagraph"/>
              <w:spacing w:line="171" w:lineRule="exact"/>
              <w:ind w:left="169" w:right="152"/>
              <w:jc w:val="center"/>
              <w:rPr>
                <w:sz w:val="16"/>
              </w:rPr>
            </w:pPr>
            <w:r>
              <w:rPr>
                <w:sz w:val="16"/>
              </w:rPr>
              <w:t>1014312024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2141D02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8A9A24D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1EC4563E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D2D3C26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B695D69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4317CA8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988081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AAD95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5F70B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B73B4C3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0EA61B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B2E71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58601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6BC439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92EB7" w14:paraId="42840851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DFE6E49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4D9D3F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A6794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87C055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6EA5C6A" w14:textId="77777777" w:rsidR="00A92EB7" w:rsidRDefault="00B22D39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14/02/2024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7E818B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07EB0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D07C9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4912F6" w14:textId="77777777" w:rsidR="00A92EB7" w:rsidRDefault="00B22D39">
            <w:pPr>
              <w:pStyle w:val="TableParagraph"/>
              <w:spacing w:line="171" w:lineRule="exact"/>
              <w:ind w:left="169" w:right="152"/>
              <w:jc w:val="center"/>
              <w:rPr>
                <w:sz w:val="16"/>
              </w:rPr>
            </w:pPr>
            <w:r>
              <w:rPr>
                <w:sz w:val="16"/>
              </w:rPr>
              <w:t>1019262024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3693A3D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6EC0BF4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189368A8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A22C6C7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330A0A6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B8FF0C7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C14A80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800FE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EF038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685B58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885030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D1148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0C7C3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0644A4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92EB7" w14:paraId="53F34BDF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E3FE2DE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3EF378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3186C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0BCF70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1E21EB68" w14:textId="77777777" w:rsidR="00A92EB7" w:rsidRDefault="00B22D39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14/02/2024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650C7F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13A6F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F85A7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B29AAA" w14:textId="77777777" w:rsidR="00A92EB7" w:rsidRDefault="00B22D39">
            <w:pPr>
              <w:pStyle w:val="TableParagraph"/>
              <w:spacing w:line="171" w:lineRule="exact"/>
              <w:ind w:left="169" w:right="152"/>
              <w:jc w:val="center"/>
              <w:rPr>
                <w:sz w:val="16"/>
              </w:rPr>
            </w:pPr>
            <w:r>
              <w:rPr>
                <w:sz w:val="16"/>
              </w:rPr>
              <w:t>1023522024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8E417BE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016F9F68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324318EC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31FDBCB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83FD9B9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4903745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BA51A3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EBD37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1CAFF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982705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81DC7F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8CAD0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D6301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00DB8B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14:paraId="37B284E7" w14:textId="77777777" w:rsidR="00A92EB7" w:rsidRDefault="00A92EB7">
      <w:pPr>
        <w:spacing w:line="171" w:lineRule="exact"/>
        <w:jc w:val="center"/>
        <w:rPr>
          <w:sz w:val="16"/>
        </w:rPr>
        <w:sectPr w:rsidR="00A92EB7">
          <w:pgSz w:w="12240" w:h="15840"/>
          <w:pgMar w:top="1660" w:right="60" w:bottom="2260" w:left="1080" w:header="705" w:footer="2076" w:gutter="0"/>
          <w:cols w:space="720"/>
        </w:sectPr>
      </w:pPr>
    </w:p>
    <w:p w14:paraId="56A1520E" w14:textId="77777777" w:rsidR="00A92EB7" w:rsidRDefault="00A92EB7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92EB7" w14:paraId="768681B2" w14:textId="77777777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14:paraId="05D5CF83" w14:textId="77777777" w:rsidR="00A92EB7" w:rsidRDefault="00B22D3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92EB7" w14:paraId="4BEED073" w14:textId="77777777">
        <w:trPr>
          <w:trHeight w:val="1907"/>
        </w:trPr>
        <w:tc>
          <w:tcPr>
            <w:tcW w:w="482" w:type="dxa"/>
            <w:shd w:val="clear" w:color="auto" w:fill="4F81BA"/>
          </w:tcPr>
          <w:p w14:paraId="212A70D8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437C696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1ACA6A92" w14:textId="77777777" w:rsidR="00A92EB7" w:rsidRDefault="00B22D39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6267231A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29BA81E6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73162C25" w14:textId="77777777" w:rsidR="00A92EB7" w:rsidRDefault="00B22D39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34A86E3E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C9A2275" w14:textId="77777777" w:rsidR="00A92EB7" w:rsidRDefault="00B22D39">
            <w:pPr>
              <w:pStyle w:val="TableParagraph"/>
              <w:spacing w:before="159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0028A57E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2619516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4A13D51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8BA29DD" w14:textId="77777777" w:rsidR="00A92EB7" w:rsidRDefault="00B22D3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38E4CA2B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C2CA704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181024AA" w14:textId="77777777" w:rsidR="00A92EB7" w:rsidRDefault="00B22D3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3E5B49ED" w14:textId="77777777" w:rsidR="00A92EB7" w:rsidRDefault="00B22D3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14:paraId="4F2FDD77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7A500C4C" w14:textId="77777777" w:rsidR="00A92EB7" w:rsidRDefault="00B22D39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14:paraId="6BF4B94A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26754B7D" w14:textId="77777777" w:rsidR="00A92EB7" w:rsidRDefault="00B22D39">
            <w:pPr>
              <w:pStyle w:val="TableParagraph"/>
              <w:spacing w:before="159"/>
              <w:ind w:left="135"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 de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14:paraId="7CDDBAC5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15318E4" w14:textId="77777777" w:rsidR="00A92EB7" w:rsidRDefault="00B22D39">
            <w:pPr>
              <w:pStyle w:val="TableParagraph"/>
              <w:spacing w:before="159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92EB7" w14:paraId="66CA42F6" w14:textId="77777777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3BF9BA7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C3214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E0387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E33CB7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C9D329D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5AB8DD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6E7FD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2C826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1927A16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1027542024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B627655" w14:textId="77777777" w:rsidR="00A92EB7" w:rsidRDefault="00A92EB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6B627AA3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3C079E4D" w14:textId="77777777" w:rsidR="00A92EB7" w:rsidRDefault="00B22D39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B50B6C9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3280E316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59480F6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D24192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E611C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45286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2BF645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293A2C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D7E9A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2CA60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EB4BDE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2BD8BBD5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877C3DC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5A1CFB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AACF5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E0FBFE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C3032BD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017530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DA041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DCF06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FF82C5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1028582024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648BA6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F22C38C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73B4C76B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95353EC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0CC76EE9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9F6A2F4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D6615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60A29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49605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024837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69958E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F521A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18442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FA7EA1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6CB923A5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AAAFF3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2CC16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03D11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78A523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7640462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09072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6558E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10BD6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3E312B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1033892024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F10CEC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4E898C74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0DDE2C5D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F58A6AE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6FF3236" w14:textId="77777777" w:rsidR="00A92EB7" w:rsidRDefault="00B22D39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73602A8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E10B3F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D592E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7279C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B65514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19/03/2024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EACA4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5F539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17D35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130BD0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A92EB7" w14:paraId="4C07F81E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5995F2A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7E4893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714E0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CB928C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AC1F88C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E68FE1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E842C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56630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20ABE7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1035052024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66F7989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D965495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3B37D3D6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7C68E62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4751370B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1B97AFD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AFF52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5CD0A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BE722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2F6026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0885AE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15677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2EA4C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75609B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1B35EBD4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8C6809F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24138E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314B1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1A8247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D04BE3A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A02883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309B5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C35D7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E6C0A2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1035412024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D78C51E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D2EE790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0B766D16" w14:textId="77777777" w:rsidR="00A92EB7" w:rsidRDefault="00B22D39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9439C83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11D83E49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FDA3131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09DE0E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C97E9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0A590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06F44F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1D7311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8360F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2C28F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2B8263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7C2EA786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EA4F203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8E560A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BA321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20C8D8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0C5BF32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D44818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2A2A3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A2E6F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842B51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1035502024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17E66C4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9394AB6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25F41C55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0EFB83B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277B709F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59C5EA6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E7ECC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74874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75C27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B17698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21F5D4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49CE7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81D5F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9FA2372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7BCD05C6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DDBB17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95F1B1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A0763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E2E7EE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9E85CCB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23CBA1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BBDA8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BB1C2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034A77D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1039362024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F0A48A4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8919A83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44E172C0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7FBFD74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39370C7B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FE68D26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C1A2B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8B9A3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A762F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8C0EF8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27224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59C92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86466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473BC6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29C0FA5D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3637DE3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E111C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74E95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28C92E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16BADF5A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173A1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1B64C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F5445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4C6E1D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1042222024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0292F91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0712B023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72FBD5C0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24418F1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97DA87F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4B5ECE5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24E087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A6F5F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37354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033A13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1D7C74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053A4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9A5C5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1D52A35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0EFBDB9A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B5183B8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137240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6EEA7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2534E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036BC782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8D1792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22A0F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8619F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9F0AD8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1042492024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D6FF2D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AC2D015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5EB58A25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81A972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A4E6BDC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D8C8AB2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B1BC3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8E2CA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54A02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290873B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DA0A98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94FB6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7EA52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934647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3FA24D77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F245332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F98A47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EA5A7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9CB2DD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0868E0A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0419F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649D7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F92FB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A7C795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1042672024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4A08BFF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E27B2EA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5407AFD2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5F0EC05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69B68C3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30EDEB9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C834FE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9D0B9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D25C0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21268C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ED0B6E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069BC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9320E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61D7D8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</w:tbl>
    <w:p w14:paraId="50829975" w14:textId="77777777" w:rsidR="00A92EB7" w:rsidRDefault="00A92EB7">
      <w:pPr>
        <w:spacing w:line="171" w:lineRule="exact"/>
        <w:jc w:val="center"/>
        <w:rPr>
          <w:sz w:val="16"/>
        </w:rPr>
        <w:sectPr w:rsidR="00A92EB7">
          <w:pgSz w:w="12240" w:h="15840"/>
          <w:pgMar w:top="1660" w:right="60" w:bottom="2260" w:left="1080" w:header="705" w:footer="2076" w:gutter="0"/>
          <w:cols w:space="720"/>
        </w:sectPr>
      </w:pPr>
    </w:p>
    <w:p w14:paraId="3D46056E" w14:textId="77777777" w:rsidR="00A92EB7" w:rsidRDefault="00A92EB7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92EB7" w14:paraId="57BD7C69" w14:textId="77777777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14:paraId="424B2454" w14:textId="77777777" w:rsidR="00A92EB7" w:rsidRDefault="00B22D3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92EB7" w14:paraId="5E609215" w14:textId="77777777">
        <w:trPr>
          <w:trHeight w:val="1907"/>
        </w:trPr>
        <w:tc>
          <w:tcPr>
            <w:tcW w:w="482" w:type="dxa"/>
            <w:shd w:val="clear" w:color="auto" w:fill="4F81BA"/>
          </w:tcPr>
          <w:p w14:paraId="1B5AB671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0215CEEB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19AFB3E3" w14:textId="77777777" w:rsidR="00A92EB7" w:rsidRDefault="00B22D39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0494CCE2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B84B42B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0D00CD0F" w14:textId="77777777" w:rsidR="00A92EB7" w:rsidRDefault="00B22D39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72C78074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A97D155" w14:textId="77777777" w:rsidR="00A92EB7" w:rsidRDefault="00B22D39">
            <w:pPr>
              <w:pStyle w:val="TableParagraph"/>
              <w:spacing w:before="159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5D4698FF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86856C9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5D6494A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8C687DB" w14:textId="77777777" w:rsidR="00A92EB7" w:rsidRDefault="00B22D3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1356AC96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F27A9A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2FA4E149" w14:textId="77777777" w:rsidR="00A92EB7" w:rsidRDefault="00B22D3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6363712E" w14:textId="77777777" w:rsidR="00A92EB7" w:rsidRDefault="00B22D3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14:paraId="78F9CC5F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22225079" w14:textId="77777777" w:rsidR="00A92EB7" w:rsidRDefault="00B22D39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14:paraId="19760475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F95AF74" w14:textId="77777777" w:rsidR="00A92EB7" w:rsidRDefault="00B22D39">
            <w:pPr>
              <w:pStyle w:val="TableParagraph"/>
              <w:spacing w:before="159"/>
              <w:ind w:left="135"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 de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14:paraId="0C78E2C4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14A022B7" w14:textId="77777777" w:rsidR="00A92EB7" w:rsidRDefault="00B22D39">
            <w:pPr>
              <w:pStyle w:val="TableParagraph"/>
              <w:spacing w:before="159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92EB7" w14:paraId="359AA8E5" w14:textId="77777777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9D11409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FA600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42E6A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98578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062F0B2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EB8B2E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B44AB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A43A6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618A76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1042742024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109B32D" w14:textId="77777777" w:rsidR="00A92EB7" w:rsidRDefault="00A92EB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6C2B84CF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5C92F3A2" w14:textId="77777777" w:rsidR="00A92EB7" w:rsidRDefault="00B22D39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C996B97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74C13C3F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312629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C91D4A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98CC4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E0F0E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98650C3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0D5454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D0433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AF36D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D80091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7CFCB4E4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94E3A87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927FEA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60E33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F9CF08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B885120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79D360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2F93A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3F211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E63405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1043482024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F667F87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4A374478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454A951F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947A4D2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2C8AEEF9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8FE8266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6DD68E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0D7A2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14BC2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841497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716C39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595BE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28939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B34220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5A284C7D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5B484EB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95BE90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07EAE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CBFB89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147D7929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C9DCAD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7ACB9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E0DF2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DECF90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1046182024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CD97B5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2641F723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4BB2C145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3AD5FD1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D41900B" w14:textId="77777777" w:rsidR="00A92EB7" w:rsidRDefault="00B22D39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73FDBE6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7E3E19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52524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2BEB6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F388D1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1D49A0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270D0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2B04B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2614F34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0450470D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70B4601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689721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EB0BD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31FA04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25514D29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B09F25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A2C24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04135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6763AC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1049372024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67A09D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8898CCA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6FEAEEA2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2D1A11C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5F1E6425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BF4C964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8DED50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9F1CE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24759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C06AD1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BCE8D8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19017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5AD2C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55093E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0706AA22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6C261B1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A2A7DF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2F758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BD6FA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1C7018F4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7A1B9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81264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A5608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742D5A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1052472024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DFC8C2B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C9A297C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0136480D" w14:textId="77777777" w:rsidR="00A92EB7" w:rsidRDefault="00B22D39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76D193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5B52A661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CC5C280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9C36FD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A6153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88F33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E65D5D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B98AC6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1AA94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DE16E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20DE8E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A92EB7" w14:paraId="73DBDA19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5B984D6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929DF3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64C97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910868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DFC707E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874957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980F9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99ECC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1CF2CC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1055442024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9B3C8D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66EA8CA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3E4E36BB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9968C9B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7F9D0CFE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70861B0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79868B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F51A4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FDF6A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ED1F5F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1D92EC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E503D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D050E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9BD726E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A92EB7" w14:paraId="0F8E01A6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44ADFE6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77C6D4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78CD6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6DB4E0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FC0CCE4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28126A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B5077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EB896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02872A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1067062024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50814D4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2213AFD5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684D354D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02AA47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024B67CC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1D9B648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832B25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F0775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1F263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0ABFA2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066A30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8878F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96660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D474B5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69D055D3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5E1F221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812B80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29B3E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E8D329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9F97E9F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37B727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E38E8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E0CE6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5C1A91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1067522024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07406E4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E3926FB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31992FF8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CD20D31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150F150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9463BBE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66EABE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C5DE5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EFF69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BD4CFA8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E2F4C1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86726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DFE32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198A03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2A395C00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8797D74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7CECA5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36627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6C8C21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5748B577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B66812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7596B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24241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88EA30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1080082024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88CDB86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2ECE8457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43B7BD38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AE2EF59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F0519A6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1B5D9EF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767D9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BBF20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41B66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FFC43F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1/04/2024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718602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2DAC0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2C9B8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573282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A92EB7" w14:paraId="6B61FEB0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8B3D5F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9BE496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12601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FE09D6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FCC0D4A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226B2B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A2E07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88E6E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0E2D71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1080802024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DF20A83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498A2D5A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54FAAB30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F8633F2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A8386C8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2D68584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ACCF12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4BEA4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66F3A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9EAD1A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12/03/2024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C63B14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960F0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CA2AA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D3E0C0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14:paraId="29749715" w14:textId="77777777" w:rsidR="00A92EB7" w:rsidRDefault="00A92EB7">
      <w:pPr>
        <w:spacing w:line="171" w:lineRule="exact"/>
        <w:jc w:val="center"/>
        <w:rPr>
          <w:sz w:val="16"/>
        </w:rPr>
        <w:sectPr w:rsidR="00A92EB7">
          <w:pgSz w:w="12240" w:h="15840"/>
          <w:pgMar w:top="1660" w:right="60" w:bottom="2260" w:left="1080" w:header="705" w:footer="2076" w:gutter="0"/>
          <w:cols w:space="720"/>
        </w:sectPr>
      </w:pPr>
    </w:p>
    <w:p w14:paraId="78D4BEE4" w14:textId="77777777" w:rsidR="00A92EB7" w:rsidRDefault="00A92EB7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92EB7" w14:paraId="2C8E757B" w14:textId="77777777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14:paraId="14AC2EDC" w14:textId="77777777" w:rsidR="00A92EB7" w:rsidRDefault="00B22D3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92EB7" w14:paraId="4F8D52DF" w14:textId="77777777">
        <w:trPr>
          <w:trHeight w:val="1907"/>
        </w:trPr>
        <w:tc>
          <w:tcPr>
            <w:tcW w:w="482" w:type="dxa"/>
            <w:shd w:val="clear" w:color="auto" w:fill="4F81BA"/>
          </w:tcPr>
          <w:p w14:paraId="703DB511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0A582EA9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7402C901" w14:textId="77777777" w:rsidR="00A92EB7" w:rsidRDefault="00B22D39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29E633BC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F5B7D3F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73E0E4CD" w14:textId="77777777" w:rsidR="00A92EB7" w:rsidRDefault="00B22D39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15B683B0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15E6AA1E" w14:textId="77777777" w:rsidR="00A92EB7" w:rsidRDefault="00B22D39">
            <w:pPr>
              <w:pStyle w:val="TableParagraph"/>
              <w:spacing w:before="159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4D18F6B2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1BCF489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8FE1EDC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7F2B7C3" w14:textId="77777777" w:rsidR="00A92EB7" w:rsidRDefault="00B22D3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25808583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4E8ECBFB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57342A68" w14:textId="77777777" w:rsidR="00A92EB7" w:rsidRDefault="00B22D3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074BC9E7" w14:textId="77777777" w:rsidR="00A92EB7" w:rsidRDefault="00B22D3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14:paraId="018D4889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24246A4A" w14:textId="77777777" w:rsidR="00A92EB7" w:rsidRDefault="00B22D39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14:paraId="240E6D68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887E990" w14:textId="77777777" w:rsidR="00A92EB7" w:rsidRDefault="00B22D39">
            <w:pPr>
              <w:pStyle w:val="TableParagraph"/>
              <w:spacing w:before="159"/>
              <w:ind w:left="135"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 de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14:paraId="71181309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439F40FF" w14:textId="77777777" w:rsidR="00A92EB7" w:rsidRDefault="00B22D39">
            <w:pPr>
              <w:pStyle w:val="TableParagraph"/>
              <w:spacing w:before="159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92EB7" w14:paraId="0C9724F6" w14:textId="77777777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BB125DA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6060B2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E7248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71E3F9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7243D4D8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19/02/2024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F49596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F6C24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87975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C619B5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1090762024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D50F91" w14:textId="77777777" w:rsidR="00A92EB7" w:rsidRDefault="00A92EB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3AC30D36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67DE9ACB" w14:textId="77777777" w:rsidR="00A92EB7" w:rsidRDefault="00B22D39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1E55734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364F5097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BD37D82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B82B71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B70FE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E8DD6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821713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ABC1FC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1B548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87A7D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3E1421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A92EB7" w14:paraId="00E5E77E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D71A54C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BDF035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90EDD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001509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233D741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9D5C26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90224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7F68A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EDF130E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1102622024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EEADD0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032D0579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71379678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C947D8B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67A12951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CBAF0F4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BA830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417AD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122EA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95488A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10CA61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4C463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2DF2D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C8E42A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A92EB7" w14:paraId="3598D333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EEE8426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F50623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D40CF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0143A7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68D503B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64BDD3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729BD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D2440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898D9A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1103412024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0A0F7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00C6EA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CDBC1B2" w14:textId="77777777" w:rsidR="00A92EB7" w:rsidRDefault="00B22D3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5A29678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973340A" w14:textId="77777777" w:rsidR="00A92EB7" w:rsidRDefault="00B22D39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3A0312F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8BB1D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324FC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2C95B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7834F7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94DD5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FD3FE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8887B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0CA2276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1850D9AC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2EB11B3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F12CAC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FB255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D35E28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ECFF42D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AD765C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68277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BF8F9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F59CDC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1107942024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68F4C16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266A942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07780479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25051FA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7E65AA40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D414F90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D9619F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6EB34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DFAA2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8F05A4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FD820E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72D37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2894F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E79BCC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A92EB7" w14:paraId="297A8DD7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0BB58EC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E4F53D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502D8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F0813F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F9B0D80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A61C98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7C4A2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36AB4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552067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1119062024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FC8DAF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84535A" w14:textId="77777777" w:rsidR="00A92EB7" w:rsidRDefault="00A92EB7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4A7E6A94" w14:textId="77777777" w:rsidR="00A92EB7" w:rsidRDefault="00B22D39">
            <w:pPr>
              <w:pStyle w:val="TableParagraph"/>
              <w:tabs>
                <w:tab w:val="left" w:pos="1210"/>
              </w:tabs>
              <w:spacing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CB8329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10739C1B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E3873FA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6C6123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B4A98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D7B38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0FDB1A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95534C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D7C42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8D465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AD14616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1570F0A5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DA02E65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20C8D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C6768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BE6513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83854AE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4157BB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36FF0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E2A58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F615A6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1127102024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3A94BB6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0CA46C2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3B093873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BC7618D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5AF64CE4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5F0AB9C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F43EE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1E562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DCB49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09FB20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F3B96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1CF99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9FE6C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6540BA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</w:tr>
      <w:tr w:rsidR="00A92EB7" w14:paraId="4E517A5E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CCB1F3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FD3801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E67AE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06BE3F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5BD634F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D97A12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0ED5C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2CD18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6EB010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1137632024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0651A0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1A330B7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5C90B798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6E01743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4DE94566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9182EA7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C272E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BF685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1238F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1FCBB2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20/03/2024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BD64A7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F2EF0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C7A8F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A90C80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92EB7" w14:paraId="32BF652C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6D04955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F9A0BE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C7AEC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89E169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1A996B90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AC034C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B66CE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7B7D0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786377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1137752024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C8C919D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7BB1584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5F354EDB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B1F0299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FB375A9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2B59235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AB6F5D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01F2E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CF56F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470DAE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EE4938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FD125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B55B1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743FC7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A92EB7" w14:paraId="310E6127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3992571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53E65C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D425C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BA98B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7F807DC3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659C4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28FBC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4FCCB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6E91EE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1153942024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BE1296F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7FF563A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399BACD0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4174D1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E2B33D0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6FB41D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A5D98A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B4EEA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34E6F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8D918E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115F02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AA832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761C2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21DC54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A92EB7" w14:paraId="129613AF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FB1D875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C9B85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B12E5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4C299B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DE50343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BB070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0910F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DC14B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13938A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1163452024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D0FCD8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4D91CE" w14:textId="77777777" w:rsidR="00A92EB7" w:rsidRDefault="00A92EB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24DF8825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E76B41B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AE84049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F6E724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D0E39E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CF327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D1101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636061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A75462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1102A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9EF12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96E32E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14:paraId="227DEE5A" w14:textId="77777777" w:rsidR="00A92EB7" w:rsidRDefault="00A92EB7">
      <w:pPr>
        <w:spacing w:line="171" w:lineRule="exact"/>
        <w:jc w:val="center"/>
        <w:rPr>
          <w:sz w:val="16"/>
        </w:rPr>
        <w:sectPr w:rsidR="00A92EB7">
          <w:pgSz w:w="12240" w:h="15840"/>
          <w:pgMar w:top="1660" w:right="60" w:bottom="2260" w:left="1080" w:header="705" w:footer="2076" w:gutter="0"/>
          <w:cols w:space="720"/>
        </w:sectPr>
      </w:pPr>
    </w:p>
    <w:p w14:paraId="542DBB00" w14:textId="77777777" w:rsidR="00A92EB7" w:rsidRDefault="00A92EB7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92EB7" w14:paraId="38A57F07" w14:textId="77777777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14:paraId="796BD3B3" w14:textId="77777777" w:rsidR="00A92EB7" w:rsidRDefault="00B22D3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92EB7" w14:paraId="57F03339" w14:textId="77777777">
        <w:trPr>
          <w:trHeight w:val="1907"/>
        </w:trPr>
        <w:tc>
          <w:tcPr>
            <w:tcW w:w="482" w:type="dxa"/>
            <w:shd w:val="clear" w:color="auto" w:fill="4F81BA"/>
          </w:tcPr>
          <w:p w14:paraId="4006F2E7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5A16D12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7CE22D9E" w14:textId="77777777" w:rsidR="00A92EB7" w:rsidRDefault="00B22D39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0BFCFDB0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039D0303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398934CD" w14:textId="77777777" w:rsidR="00A92EB7" w:rsidRDefault="00B22D39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5FBB647A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30A8B84" w14:textId="77777777" w:rsidR="00A92EB7" w:rsidRDefault="00B22D39">
            <w:pPr>
              <w:pStyle w:val="TableParagraph"/>
              <w:spacing w:before="159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36970FB6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C427AE7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D71DC30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4190956" w14:textId="77777777" w:rsidR="00A92EB7" w:rsidRDefault="00B22D3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1F87F14D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D40CE45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7A3608DA" w14:textId="77777777" w:rsidR="00A92EB7" w:rsidRDefault="00B22D3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05FE8098" w14:textId="77777777" w:rsidR="00A92EB7" w:rsidRDefault="00B22D3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14:paraId="0F980231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5598C367" w14:textId="77777777" w:rsidR="00A92EB7" w:rsidRDefault="00B22D39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14:paraId="608D29B2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2285855B" w14:textId="77777777" w:rsidR="00A92EB7" w:rsidRDefault="00B22D39">
            <w:pPr>
              <w:pStyle w:val="TableParagraph"/>
              <w:spacing w:before="159"/>
              <w:ind w:left="135"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 de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14:paraId="7759B8EA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4817E670" w14:textId="77777777" w:rsidR="00A92EB7" w:rsidRDefault="00B22D39">
            <w:pPr>
              <w:pStyle w:val="TableParagraph"/>
              <w:spacing w:before="159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92EB7" w14:paraId="0147D34F" w14:textId="77777777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E9F80F" w14:textId="77777777" w:rsidR="00A92EB7" w:rsidRDefault="00B22D39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EDE35F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C7ED8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F08731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1B7F6EB2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2C65AF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9B6C7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9D3C2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A192E48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1167312024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116E14" w14:textId="77777777" w:rsidR="00A92EB7" w:rsidRDefault="00A92EB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1EB8BAA7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2FDD53CA" w14:textId="77777777" w:rsidR="00A92EB7" w:rsidRDefault="00B22D39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8E42BEC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4475D7C6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7E39500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0D82B8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0B47C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CDF78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9F075B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EA292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3A1AC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2335E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D82D1E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0A3DCADB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B823778" w14:textId="77777777" w:rsidR="00A92EB7" w:rsidRDefault="00B22D39">
            <w:pPr>
              <w:pStyle w:val="TableParagraph"/>
              <w:spacing w:before="15"/>
              <w:ind w:left="11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D96D22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092C7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FC76B9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206383C8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C34AC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1873D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208D6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DE1005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1167402024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D197AF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8F25D4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FAB1698" w14:textId="77777777" w:rsidR="00A92EB7" w:rsidRDefault="00B22D3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18ECA98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2DFEE8FC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73CD521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3C914B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2BFC5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7C128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0DFDA74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6CC4EF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FDFD6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EEF737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8EC58F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4CAA8F6C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9BE71B" w14:textId="77777777" w:rsidR="00A92EB7" w:rsidRDefault="00B22D39">
            <w:pPr>
              <w:pStyle w:val="TableParagraph"/>
              <w:spacing w:before="15"/>
              <w:ind w:left="11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FDF5D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CC01E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71F6D9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B17CD4E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B2C078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295F8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4241D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E59F3E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1167542024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91AE3D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A39289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9396D08" w14:textId="77777777" w:rsidR="00A92EB7" w:rsidRDefault="00B22D3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B18AEE2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CFA1248" w14:textId="77777777" w:rsidR="00A92EB7" w:rsidRDefault="00B22D39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09C2981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1F0E91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2A1BA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738D6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04FABE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A141FB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10ACE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C51D0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F6DDDF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021C5829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64D1327" w14:textId="77777777" w:rsidR="00A92EB7" w:rsidRDefault="00B22D39">
            <w:pPr>
              <w:pStyle w:val="TableParagraph"/>
              <w:spacing w:before="15"/>
              <w:ind w:left="11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5E48EB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44E51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167E6C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BFCDCDC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EB1C5D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00258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AD2E2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D11E4E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1167672024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0848BC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F2106D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C6D10F9" w14:textId="77777777" w:rsidR="00A92EB7" w:rsidRDefault="00B22D3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F30EAB7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32A9222F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D91254A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45054E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D63DF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1520D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9919B1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B7B696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866C0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EC294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F97578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209779A1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46ECF06" w14:textId="77777777" w:rsidR="00A92EB7" w:rsidRDefault="00B22D39">
            <w:pPr>
              <w:pStyle w:val="TableParagraph"/>
              <w:spacing w:before="15"/>
              <w:ind w:left="11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A08E08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99EF6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835A41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F2A3CCA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26AEEA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52F56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9E589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DB9C51E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1167892024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ACBDA1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7A045D" w14:textId="77777777" w:rsidR="00A92EB7" w:rsidRDefault="00A92EB7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2906281F" w14:textId="77777777" w:rsidR="00A92EB7" w:rsidRDefault="00B22D39">
            <w:pPr>
              <w:pStyle w:val="TableParagraph"/>
              <w:tabs>
                <w:tab w:val="left" w:pos="1210"/>
              </w:tabs>
              <w:spacing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3DF9E9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20A958E1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BC385AF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6EC4B2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0C53C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F640F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266D56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C3D6BE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60AFD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45C24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A3B50CD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7A95E421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21CEF5" w14:textId="77777777" w:rsidR="00A92EB7" w:rsidRDefault="00B22D39">
            <w:pPr>
              <w:pStyle w:val="TableParagraph"/>
              <w:spacing w:before="15"/>
              <w:ind w:left="11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20D730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03C93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4AF064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2F4E2CD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23/02/2024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7ADAE5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05E73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8512B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2C8EA4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1185402024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A68E2F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D8498A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88A203A" w14:textId="77777777" w:rsidR="00A92EB7" w:rsidRDefault="00B22D3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6033CE4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0543DF48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7D98894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F594AD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97FE7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0A844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80AE37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18/03/2024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6A876C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E29C5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95B2B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F5038C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7C187B41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35DB0C2" w14:textId="77777777" w:rsidR="00A92EB7" w:rsidRDefault="00B22D39">
            <w:pPr>
              <w:pStyle w:val="TableParagraph"/>
              <w:spacing w:before="15"/>
              <w:ind w:left="11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C52FC8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AEE97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403274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CDC8860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23/02/2024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36884A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B5898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68F25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265463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1187932024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80572C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E9CFA8B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27446BE2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6EB7839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126FE240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94765EC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31E032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6C932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56868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74B654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783659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DD511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7C7CC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CCAD13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A92EB7" w14:paraId="4D64B12E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23D6625" w14:textId="77777777" w:rsidR="00A92EB7" w:rsidRDefault="00B22D39">
            <w:pPr>
              <w:pStyle w:val="TableParagraph"/>
              <w:spacing w:before="15"/>
              <w:ind w:left="11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8848B4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DF397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AB956B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E8FFCE4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23/02/2024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4E59A9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6730B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C4FBB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BF901C8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1189122024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C623E1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E5B60DA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129F7D8A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B9FD1CE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D4087EF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AB82DC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1C8241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1E3F7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762E8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E3802D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BB932D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E10D1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BF3BC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657C77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A92EB7" w14:paraId="0F5C5BA3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AEE0449" w14:textId="77777777" w:rsidR="00A92EB7" w:rsidRDefault="00B22D39">
            <w:pPr>
              <w:pStyle w:val="TableParagraph"/>
              <w:spacing w:before="15"/>
              <w:ind w:left="11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271E7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C7982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2639B1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07FDD04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4ED89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D8EA0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971D6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50EDCA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1208632024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2BF1647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27C68EF7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0767663C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C9D0BC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D5973F7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BC2C95D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B3A75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28658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CD29C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C91A8C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80C69D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45360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37352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FE6458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A92EB7" w14:paraId="69587C61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34439F" w14:textId="77777777" w:rsidR="00A92EB7" w:rsidRDefault="00B22D39">
            <w:pPr>
              <w:pStyle w:val="TableParagraph"/>
              <w:spacing w:before="15"/>
              <w:ind w:left="11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113089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3CB2C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A2C7FF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8DF3D82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7475CB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BCFD6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5203F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6E6F92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1209812024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0BB1C44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53829A7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06A2DA6A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0A1D9F8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C33C12E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886E37D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9D2342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28DFF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25E2D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7C74EC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C9E76B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3C795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0796A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2B90A2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</w:tbl>
    <w:p w14:paraId="02A873E0" w14:textId="77777777" w:rsidR="00A92EB7" w:rsidRDefault="00A92EB7">
      <w:pPr>
        <w:spacing w:line="171" w:lineRule="exact"/>
        <w:jc w:val="center"/>
        <w:rPr>
          <w:sz w:val="16"/>
        </w:rPr>
        <w:sectPr w:rsidR="00A92EB7">
          <w:pgSz w:w="12240" w:h="15840"/>
          <w:pgMar w:top="1660" w:right="60" w:bottom="2260" w:left="1080" w:header="705" w:footer="2076" w:gutter="0"/>
          <w:cols w:space="720"/>
        </w:sectPr>
      </w:pPr>
    </w:p>
    <w:p w14:paraId="13721BAA" w14:textId="77777777" w:rsidR="00A92EB7" w:rsidRDefault="00A92EB7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92EB7" w14:paraId="4ACF2AF8" w14:textId="77777777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14:paraId="1B9C0096" w14:textId="77777777" w:rsidR="00A92EB7" w:rsidRDefault="00B22D3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92EB7" w14:paraId="350E1AB6" w14:textId="77777777">
        <w:trPr>
          <w:trHeight w:val="1907"/>
        </w:trPr>
        <w:tc>
          <w:tcPr>
            <w:tcW w:w="482" w:type="dxa"/>
            <w:shd w:val="clear" w:color="auto" w:fill="4F81BA"/>
          </w:tcPr>
          <w:p w14:paraId="08B059F1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07730F7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279E5956" w14:textId="77777777" w:rsidR="00A92EB7" w:rsidRDefault="00B22D39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00D5F769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2B812F58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1601FF4A" w14:textId="77777777" w:rsidR="00A92EB7" w:rsidRDefault="00B22D39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65AB8153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F8D41A0" w14:textId="77777777" w:rsidR="00A92EB7" w:rsidRDefault="00B22D39">
            <w:pPr>
              <w:pStyle w:val="TableParagraph"/>
              <w:spacing w:before="159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691B9201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1BD2C5E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15C0397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20291D8" w14:textId="77777777" w:rsidR="00A92EB7" w:rsidRDefault="00B22D3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27A1EB14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09C42F6B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465BC47B" w14:textId="77777777" w:rsidR="00A92EB7" w:rsidRDefault="00B22D3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498D8DC2" w14:textId="77777777" w:rsidR="00A92EB7" w:rsidRDefault="00B22D3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14:paraId="5684149B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241762F0" w14:textId="77777777" w:rsidR="00A92EB7" w:rsidRDefault="00B22D39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14:paraId="303B68DB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23260F6" w14:textId="77777777" w:rsidR="00A92EB7" w:rsidRDefault="00B22D39">
            <w:pPr>
              <w:pStyle w:val="TableParagraph"/>
              <w:spacing w:before="159"/>
              <w:ind w:left="135"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 de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14:paraId="11BEC18B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E13B4DB" w14:textId="77777777" w:rsidR="00A92EB7" w:rsidRDefault="00B22D39">
            <w:pPr>
              <w:pStyle w:val="TableParagraph"/>
              <w:spacing w:before="159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92EB7" w14:paraId="1A858CF7" w14:textId="77777777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9239A32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DF677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90873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9FF3B1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054954E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7F0C08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16EA2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220F0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1A80546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1243282024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5DEED9A" w14:textId="77777777" w:rsidR="00A92EB7" w:rsidRDefault="00A92EB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744DF600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6DE34729" w14:textId="77777777" w:rsidR="00A92EB7" w:rsidRDefault="00B22D39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32DDA5E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511F2655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30E7115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C15032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27B94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FCA4A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4560CE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22/03/2024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A9F72E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0837B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4DACD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EB78C9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92EB7" w14:paraId="7E29A9B8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07DA052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E7C334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C8A55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7C571E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1E27098B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A5E5B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69D37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E1D14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1272761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1244402024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61E74C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971D2A6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4EAB1AFF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53789AC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0EA94795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F2BC62B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D5E2B7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B5ADB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D66EF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16BF4FE" w14:textId="77777777" w:rsidR="00A92EB7" w:rsidRDefault="00B22D39">
            <w:pPr>
              <w:pStyle w:val="TableParagraph"/>
              <w:spacing w:line="171" w:lineRule="exact"/>
              <w:ind w:right="379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5A2600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4AEFB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DC336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AC3994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A92EB7" w14:paraId="7B253DEF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F60F893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62CD54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FECF4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627909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1ECA287C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C7FEB3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6EC84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07752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268666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1258492024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CFEF576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C1B73D3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44375C30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D88511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F7598AA" w14:textId="77777777" w:rsidR="00A92EB7" w:rsidRDefault="00B22D39">
            <w:pPr>
              <w:pStyle w:val="TableParagraph"/>
              <w:spacing w:line="184" w:lineRule="exact"/>
              <w:ind w:left="17" w:right="940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D6EBA80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BF5AD5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08EC6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63066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1F9CACE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6E6007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AC1DC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FF71F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C44202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A92EB7" w14:paraId="5551B4DC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EC5F9A6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07510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BBB5A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34D8A8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9686AC9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5D5A55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34F26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44B75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3AF8A5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1259592024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661C2F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F80215E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318CE51F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53EA52A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4F52FA00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D4D9F40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E33E8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E1B60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11ECB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B3C43C" w14:textId="77777777" w:rsidR="00A92EB7" w:rsidRDefault="00B22D39">
            <w:pPr>
              <w:pStyle w:val="TableParagraph"/>
              <w:spacing w:line="171" w:lineRule="exact"/>
              <w:ind w:right="379"/>
              <w:jc w:val="right"/>
              <w:rPr>
                <w:sz w:val="16"/>
              </w:rPr>
            </w:pPr>
            <w:r>
              <w:rPr>
                <w:sz w:val="16"/>
              </w:rPr>
              <w:t>16/04/2024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7C06C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1C664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8D23F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A9709A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A92EB7" w14:paraId="25A203EC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A9451DC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7153B0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85D6F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951C73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C712346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B62F07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AF323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26119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7CBA52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1259852024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C04C31D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DBE1BE2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4140799B" w14:textId="77777777" w:rsidR="00A92EB7" w:rsidRDefault="00B22D39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185F43E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6AF7CC8E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F6F6237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F17B0E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EB188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183E1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120246" w14:textId="77777777" w:rsidR="00A92EB7" w:rsidRDefault="00B22D39">
            <w:pPr>
              <w:pStyle w:val="TableParagraph"/>
              <w:spacing w:line="171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EEDE0B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D2A98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BF03E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05768F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A92EB7" w14:paraId="747B3D3F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37D4282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76D63E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9E2CE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2D2BD3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CF7274D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0AB934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3F0B8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AAEF7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B2BBB8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1260242024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D860D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9087153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13F046BC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3D65C03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51949E07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D7F628F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AF4F6F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B44F7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59058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361DEE" w14:textId="77777777" w:rsidR="00A92EB7" w:rsidRDefault="00B22D39">
            <w:pPr>
              <w:pStyle w:val="TableParagraph"/>
              <w:spacing w:line="171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B27000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394B8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13A0A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083237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A92EB7" w14:paraId="2849FEF6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6E98EDA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91A098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EB583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A3A186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9787B55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2023D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0C2FF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992BE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367C48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1261312024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04AD2EB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518A1F1E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3AD8A003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37F5A59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67B9D834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FA834DB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30099F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1F5B7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05C48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51E52F" w14:textId="77777777" w:rsidR="00A92EB7" w:rsidRDefault="00B22D39">
            <w:pPr>
              <w:pStyle w:val="TableParagraph"/>
              <w:spacing w:line="171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3D209F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D6783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CFBF0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E188CD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A92EB7" w14:paraId="24B23AF4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9C6D8B8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C74CAE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990BB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6402E3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8CFA543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10403A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0C474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17381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1CEFD1B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1261472024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D0C43B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2004F9F5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79F5DC7B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8184887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6A347FA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10CE8A2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7456C2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525A0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5473D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1EBF863" w14:textId="77777777" w:rsidR="00A92EB7" w:rsidRDefault="00B22D39">
            <w:pPr>
              <w:pStyle w:val="TableParagraph"/>
              <w:spacing w:line="171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4A4B12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2DE29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59AFA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B3EDB0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A92EB7" w14:paraId="45E7AA4B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48C5717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6F5ECE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8DB10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CC6CF8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67D5EBB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2A7F07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C1F35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A0CA6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9810EF4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1261752024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727A27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91C5B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5AE6AE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7507BF3" w14:textId="77777777" w:rsidR="00A92EB7" w:rsidRDefault="00B22D39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5AFF1D7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9DDB9C4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A2C8D4A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A3517B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DC8EE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639E5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BF638E" w14:textId="77777777" w:rsidR="00A92EB7" w:rsidRDefault="00B22D39">
            <w:pPr>
              <w:pStyle w:val="TableParagraph"/>
              <w:spacing w:line="171" w:lineRule="exact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E5AE52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16B7B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93463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FA930A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A92EB7" w14:paraId="34EF8085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37CD9E8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7C0913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90C9F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A01B42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1B42A4B8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6B5F65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B85D1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D8345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5DBB1D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1293402024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7E00D84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97373D1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0D2F044D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FC4BC9C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984A72F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10E68E1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0DA390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CBCC9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73A187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08A391" w14:textId="77777777" w:rsidR="00A92EB7" w:rsidRDefault="00B22D39">
            <w:pPr>
              <w:pStyle w:val="TableParagraph"/>
              <w:spacing w:line="171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18/04/2024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C77BE5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CD6F6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36FEC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D8317E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</w:tbl>
    <w:p w14:paraId="63224EAC" w14:textId="77777777" w:rsidR="00A92EB7" w:rsidRDefault="00A92EB7">
      <w:pPr>
        <w:spacing w:line="171" w:lineRule="exact"/>
        <w:jc w:val="center"/>
        <w:rPr>
          <w:sz w:val="16"/>
        </w:rPr>
        <w:sectPr w:rsidR="00A92EB7">
          <w:pgSz w:w="12240" w:h="15840"/>
          <w:pgMar w:top="1660" w:right="60" w:bottom="2260" w:left="1080" w:header="705" w:footer="2076" w:gutter="0"/>
          <w:cols w:space="720"/>
        </w:sectPr>
      </w:pPr>
    </w:p>
    <w:p w14:paraId="36310CF4" w14:textId="77777777" w:rsidR="00A92EB7" w:rsidRDefault="00A92EB7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92EB7" w14:paraId="061F2607" w14:textId="77777777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14:paraId="12CAB8C5" w14:textId="77777777" w:rsidR="00A92EB7" w:rsidRDefault="00B22D3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92EB7" w14:paraId="523CD20E" w14:textId="77777777">
        <w:trPr>
          <w:trHeight w:val="1907"/>
        </w:trPr>
        <w:tc>
          <w:tcPr>
            <w:tcW w:w="482" w:type="dxa"/>
            <w:shd w:val="clear" w:color="auto" w:fill="4F81BA"/>
          </w:tcPr>
          <w:p w14:paraId="74028074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1F06DEE6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65A1E1AA" w14:textId="77777777" w:rsidR="00A92EB7" w:rsidRDefault="00B22D39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0E5B14DF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73C67E2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436A1DC5" w14:textId="77777777" w:rsidR="00A92EB7" w:rsidRDefault="00B22D39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5904F225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2DCA5EA4" w14:textId="77777777" w:rsidR="00A92EB7" w:rsidRDefault="00B22D39">
            <w:pPr>
              <w:pStyle w:val="TableParagraph"/>
              <w:spacing w:before="159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479D9451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034FBFFF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25854193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4317721" w14:textId="77777777" w:rsidR="00A92EB7" w:rsidRDefault="00B22D3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78B3E57B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28779E3D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0FFE5C0F" w14:textId="77777777" w:rsidR="00A92EB7" w:rsidRDefault="00B22D3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2C1E7362" w14:textId="77777777" w:rsidR="00A92EB7" w:rsidRDefault="00B22D3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14:paraId="273D3877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72ABFA1B" w14:textId="77777777" w:rsidR="00A92EB7" w:rsidRDefault="00B22D39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14:paraId="4AA6C595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AF6D4FE" w14:textId="77777777" w:rsidR="00A92EB7" w:rsidRDefault="00B22D39">
            <w:pPr>
              <w:pStyle w:val="TableParagraph"/>
              <w:spacing w:before="159"/>
              <w:ind w:left="135"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 de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14:paraId="6A561BBE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04733174" w14:textId="77777777" w:rsidR="00A92EB7" w:rsidRDefault="00B22D39">
            <w:pPr>
              <w:pStyle w:val="TableParagraph"/>
              <w:spacing w:before="159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92EB7" w14:paraId="7E52B2BB" w14:textId="77777777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25355A8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209B71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C1DBE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1D0E24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5EB47F40" w14:textId="77777777" w:rsidR="00A92EB7" w:rsidRDefault="00B22D39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D82A3F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D96C9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287EC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B938309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1298072024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516D0B4" w14:textId="77777777" w:rsidR="00A92EB7" w:rsidRDefault="00A92EB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77515A76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07084F3E" w14:textId="77777777" w:rsidR="00A92EB7" w:rsidRDefault="00B22D39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4D4A010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4C0D7BE6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C570A96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23DE2C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31AE4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F8C13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198E36" w14:textId="77777777" w:rsidR="00A92EB7" w:rsidRDefault="00B22D39">
            <w:pPr>
              <w:pStyle w:val="TableParagraph"/>
              <w:spacing w:line="171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7173A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6F875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A715C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FA5318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A92EB7" w14:paraId="1D9F1D59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59FA92B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929AC9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CDF74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93B535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39B9370" w14:textId="77777777" w:rsidR="00A92EB7" w:rsidRDefault="00B22D39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273F9C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42ACD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EED5D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8E18A8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1298152024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D54BB6C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6A708A1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310305FF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C09C4A1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7DC928C7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92E67C2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44F54E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79943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38AC1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2FF16F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4E16C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CD8A7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45E8D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01A838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A92EB7" w14:paraId="37752F86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C35B13A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2DCEC5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64940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8F03F8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2980282" w14:textId="77777777" w:rsidR="00A92EB7" w:rsidRDefault="00B22D39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CA4FEA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CA4D2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FF582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E63286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1298202024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32D34C5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84E273B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6943EF14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37D1B7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E75588E" w14:textId="77777777" w:rsidR="00A92EB7" w:rsidRDefault="00B22D39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6D34230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19EF5F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4FE0D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71BAE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1CE49F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A7B8F6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38AAE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00FC8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E522CE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A92EB7" w14:paraId="4C5DDDCE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5ACF6BB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7822F9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695F0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700E13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2ED8CA04" w14:textId="77777777" w:rsidR="00A92EB7" w:rsidRDefault="00B22D39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DCAD07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AD783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E8EAC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82F12A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1298462024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D6AA62E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2F762F51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640212F6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E9E4DB8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5A186A54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B3F43A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AD3B8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D05CA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7FC45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9B3A42" w14:textId="77777777" w:rsidR="00A92EB7" w:rsidRDefault="00B22D39">
            <w:pPr>
              <w:pStyle w:val="TableParagraph"/>
              <w:spacing w:line="171" w:lineRule="exact"/>
              <w:ind w:right="379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16BFD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CB122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83EA4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BED77D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A92EB7" w14:paraId="05D6A8AF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8130A5E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D818C8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F8920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06C381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286DEBD" w14:textId="77777777" w:rsidR="00A92EB7" w:rsidRDefault="00B22D39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B1BDF4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52D40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9E0EC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A8CAA4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1298612024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F72EF3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74ED6B5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568FC887" w14:textId="77777777" w:rsidR="00A92EB7" w:rsidRDefault="00B22D39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0CB6A9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33C86682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A115F65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7857B2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D39D9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51190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38CD7F" w14:textId="77777777" w:rsidR="00A92EB7" w:rsidRDefault="00B22D39">
            <w:pPr>
              <w:pStyle w:val="TableParagraph"/>
              <w:spacing w:line="171" w:lineRule="exact"/>
              <w:ind w:right="379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F30595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DFBD5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6F739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B16E05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A92EB7" w14:paraId="387D8EF2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7120683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990874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A1ED9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252C19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18199E4A" w14:textId="77777777" w:rsidR="00A92EB7" w:rsidRDefault="00B22D39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9DA433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526A8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CCAD8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2B007F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1298642024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4BECECB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57102699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21A5A84E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B368150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250BD71F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24879E1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178A0B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BAE04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3BD6E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B0D342" w14:textId="77777777" w:rsidR="00A92EB7" w:rsidRDefault="00B22D39">
            <w:pPr>
              <w:pStyle w:val="TableParagraph"/>
              <w:spacing w:line="171" w:lineRule="exact"/>
              <w:ind w:right="379"/>
              <w:jc w:val="right"/>
              <w:rPr>
                <w:sz w:val="16"/>
              </w:rPr>
            </w:pPr>
            <w:r>
              <w:rPr>
                <w:sz w:val="16"/>
              </w:rPr>
              <w:t>19/04/2024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7A5554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C6725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1E629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B9A1B6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A92EB7" w14:paraId="7B8E9F2C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3E1ACDC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3B150A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711E7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AAB3B8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9BD5050" w14:textId="77777777" w:rsidR="00A92EB7" w:rsidRDefault="00B22D39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EBF0F4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BA6EE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3CCE9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CF0FD6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1298672024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A9F646C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FDC81B6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49691455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F3DEC66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65A2F7FE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810BD8A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44310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1A720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943F5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4EE889" w14:textId="77777777" w:rsidR="00A92EB7" w:rsidRDefault="00B22D39">
            <w:pPr>
              <w:pStyle w:val="TableParagraph"/>
              <w:spacing w:line="171" w:lineRule="exact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53BBA3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64BAB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5B97F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E1628D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A92EB7" w14:paraId="48653A28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97D6707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AE63DC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DBD02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CD6D76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7ED4D78" w14:textId="77777777" w:rsidR="00A92EB7" w:rsidRDefault="00B22D39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5C1A2F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96150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B0AC7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D4462A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1298742024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6948E4D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C240007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3C220780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0869631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63C7D5D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9A22F08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DF3077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725DF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8B786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975074" w14:textId="77777777" w:rsidR="00A92EB7" w:rsidRDefault="00B22D39">
            <w:pPr>
              <w:pStyle w:val="TableParagraph"/>
              <w:spacing w:line="171" w:lineRule="exact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DF632B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04F97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E21ED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C71B0A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92EB7" w14:paraId="532D90BA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74DD1B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453471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DA7DE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1C737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148560D6" w14:textId="77777777" w:rsidR="00A92EB7" w:rsidRDefault="00B22D39">
            <w:pPr>
              <w:pStyle w:val="TableParagraph"/>
              <w:spacing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1/03/2024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BE0C0B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4E178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EA6BB7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33301C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1318862024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C979D7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453F483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13D82367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D2E9C7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75F5C72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06A637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77D01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75AFE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E9422D" w14:textId="77777777" w:rsidR="00A92EB7" w:rsidRDefault="00B22D39">
            <w:pPr>
              <w:pStyle w:val="TableParagraph"/>
              <w:spacing w:line="171" w:lineRule="exact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B9C805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F4EBE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0A529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0F0648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E70BE1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3857B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89AA2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5237A6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A92EB7" w14:paraId="673DBE5B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6161CF8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962110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356AC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4E3794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1B6CFCF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1/03/2024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D4EDDA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9A95B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6E0E2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21E05C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1318362024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9A8FC5D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2E67EE8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3F9F85B0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D890FE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03F5B3B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99BC30B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7966A5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797FC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28447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D79293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01EE93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E5ED1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C4C2A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6D3958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</w:tbl>
    <w:p w14:paraId="46BC9DA6" w14:textId="77777777" w:rsidR="00A92EB7" w:rsidRDefault="00A92EB7">
      <w:pPr>
        <w:spacing w:line="171" w:lineRule="exact"/>
        <w:jc w:val="center"/>
        <w:rPr>
          <w:sz w:val="16"/>
        </w:rPr>
        <w:sectPr w:rsidR="00A92EB7">
          <w:pgSz w:w="12240" w:h="15840"/>
          <w:pgMar w:top="1660" w:right="60" w:bottom="2260" w:left="1080" w:header="705" w:footer="2076" w:gutter="0"/>
          <w:cols w:space="720"/>
        </w:sectPr>
      </w:pPr>
    </w:p>
    <w:p w14:paraId="4CF8B50F" w14:textId="77777777" w:rsidR="00A92EB7" w:rsidRDefault="00A92EB7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92EB7" w14:paraId="431D527B" w14:textId="77777777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14:paraId="7C46CC6C" w14:textId="77777777" w:rsidR="00A92EB7" w:rsidRDefault="00B22D3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92EB7" w14:paraId="00BB17E0" w14:textId="77777777">
        <w:trPr>
          <w:trHeight w:val="1907"/>
        </w:trPr>
        <w:tc>
          <w:tcPr>
            <w:tcW w:w="482" w:type="dxa"/>
            <w:shd w:val="clear" w:color="auto" w:fill="4F81BA"/>
          </w:tcPr>
          <w:p w14:paraId="56F20D47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1EF43968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1A4B11BE" w14:textId="77777777" w:rsidR="00A92EB7" w:rsidRDefault="00B22D39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4CF45A06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52E7444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722F379B" w14:textId="77777777" w:rsidR="00A92EB7" w:rsidRDefault="00B22D39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18752C86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239C3DB" w14:textId="77777777" w:rsidR="00A92EB7" w:rsidRDefault="00B22D39">
            <w:pPr>
              <w:pStyle w:val="TableParagraph"/>
              <w:spacing w:before="159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5D1B84B8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03BF70B9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2540F92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DE62DE1" w14:textId="77777777" w:rsidR="00A92EB7" w:rsidRDefault="00B22D3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127AE26A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0F4CAF8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0BF6E900" w14:textId="77777777" w:rsidR="00A92EB7" w:rsidRDefault="00B22D3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1A554A64" w14:textId="77777777" w:rsidR="00A92EB7" w:rsidRDefault="00B22D3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14:paraId="5513AA4E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6E795337" w14:textId="77777777" w:rsidR="00A92EB7" w:rsidRDefault="00B22D39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14:paraId="3F7A5FDD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4BC76ED" w14:textId="77777777" w:rsidR="00A92EB7" w:rsidRDefault="00B22D39">
            <w:pPr>
              <w:pStyle w:val="TableParagraph"/>
              <w:spacing w:before="159"/>
              <w:ind w:left="135"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 de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14:paraId="5D2B538A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230AF1F" w14:textId="77777777" w:rsidR="00A92EB7" w:rsidRDefault="00B22D39">
            <w:pPr>
              <w:pStyle w:val="TableParagraph"/>
              <w:spacing w:before="159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92EB7" w14:paraId="55ED797B" w14:textId="77777777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8F9729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3A6CED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5B113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B08F7C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397D6D17" w14:textId="77777777" w:rsidR="00A92EB7" w:rsidRDefault="00B22D39">
            <w:pPr>
              <w:pStyle w:val="TableParagraph"/>
              <w:spacing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4/03/2024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BCECFD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0845B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66884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877BCA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1350972024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0A4C65B" w14:textId="77777777" w:rsidR="00A92EB7" w:rsidRDefault="00A92EB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6C5A5FF5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62201E1B" w14:textId="77777777" w:rsidR="00A92EB7" w:rsidRDefault="00B22D39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52FE56D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1981447E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F2D4A9A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793AB9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2AC22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674D8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150096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CC4799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78B24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5C184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1BFE0A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A92EB7" w14:paraId="2095B564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25A5833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EF6615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000A2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92A767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262CF276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4/03/2024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55E5CC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19215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200C0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7A15BA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1349062024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5A0485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1047EFB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04885EAB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EA486C8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08D39D7F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94DC7E9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7FB070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49085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D183A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0B4E20D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6510FF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DF8C7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1CA17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6B7C8A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A92EB7" w14:paraId="26779B84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A5C8F87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BFAEB7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28CBC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1ED2C2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588362A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4/03/2024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92D35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C32BB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6FF2C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C18F17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1343322024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9B344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003085B9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6086B118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A44C9FA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C053F08" w14:textId="77777777" w:rsidR="00A92EB7" w:rsidRDefault="00B22D39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04FED1F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48A89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7852A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082B6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2753088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D3BAC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B066C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6423B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BAA5CE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A92EB7" w14:paraId="4F901E83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595DBF6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124515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527DA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AB6F46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27D890B8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4/03/2024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A34B6D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57215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A6A1C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9A3333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1335542024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DAB23C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988C451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2EE0194A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636F8C2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65F21240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2B3110C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AA1AD2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7BDEE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22E69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F5CC56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7ACB4A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9BCB2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CD788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B949E77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</w:tr>
      <w:tr w:rsidR="00A92EB7" w14:paraId="4BA427AD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6EF54EA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699803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D92E8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D9C0E3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5BC99CE1" w14:textId="77777777" w:rsidR="00A92EB7" w:rsidRDefault="00B22D39">
            <w:pPr>
              <w:pStyle w:val="TableParagraph"/>
              <w:spacing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5/03/2024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0944A7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F9923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6A4F4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6FF25D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1376462024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B1D3FE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71E9B01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2C2D4636" w14:textId="77777777" w:rsidR="00A92EB7" w:rsidRDefault="00B22D39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FEB5F14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63AB7DD2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506CF49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14AEFD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E11B6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E3F1C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BFA9E6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E5BC6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79080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356A6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40C3CC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A92EB7" w14:paraId="4AF6F78A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392E505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68F47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77589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8F61A4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6A1ABEB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5/03/2024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34D19F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E99FB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A06BD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553061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1376132024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02DD207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8DF39C0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66B7411B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F499828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655EE6DC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4CB65D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0E630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FA351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DD4D2D5" w14:textId="77777777" w:rsidR="00A92EB7" w:rsidRDefault="00B22D39">
            <w:pPr>
              <w:pStyle w:val="TableParagraph"/>
              <w:spacing w:line="171" w:lineRule="exact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8A916C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DBFBF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5D9EC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A1EC2C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7EE3BC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77714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413E3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FC3E83" w14:textId="77777777" w:rsidR="00A92EB7" w:rsidRDefault="00B22D39">
            <w:pPr>
              <w:pStyle w:val="TableParagraph"/>
              <w:spacing w:line="171" w:lineRule="exact"/>
              <w:ind w:left="518" w:right="447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A92EB7" w14:paraId="55EF2C16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833BB3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89648A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6ED80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638EAA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2964FA15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6/03/2024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1DAC7E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32CAD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9BAA1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D8F8FE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1419842024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D4EA7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0B328D14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2D5AE932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B0EE18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05AADAC6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6979F6C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1CB9C4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36D91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32E88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10459B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94B4A1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662BC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AB09F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AA7FA2" w14:textId="77777777" w:rsidR="00A92EB7" w:rsidRDefault="00B22D39">
            <w:pPr>
              <w:pStyle w:val="TableParagraph"/>
              <w:spacing w:line="171" w:lineRule="exact"/>
              <w:ind w:left="518" w:right="447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A92EB7" w14:paraId="7A75CE15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37B37B6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915144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B8262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9DC7F8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F0D4856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6/03/2024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B9D03E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AA934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E1AC2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96B422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1417032024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B892CE8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88C8EBC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634C7C97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5492D6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F91D763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900BAEC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C0FADE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902DC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39B6B7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234885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7A20AE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89320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514F4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5A04C5" w14:textId="77777777" w:rsidR="00A92EB7" w:rsidRDefault="00B22D39">
            <w:pPr>
              <w:pStyle w:val="TableParagraph"/>
              <w:spacing w:line="171" w:lineRule="exact"/>
              <w:ind w:left="518" w:right="447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A92EB7" w14:paraId="686B0726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4700606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A3DA8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03A91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7B9439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3F254FB" w14:textId="77777777" w:rsidR="00A92EB7" w:rsidRDefault="00B22D39">
            <w:pPr>
              <w:pStyle w:val="TableParagraph"/>
              <w:spacing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6/03/2024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2B2E7D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7507F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BF2E9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6A9ECF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1414842024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A5B4A22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4B37D983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38A0444B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768B295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697E6F5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C83FCFB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E8CD09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2B45E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24FA2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39E2241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495014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5E458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9E0BF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3D8D86" w14:textId="77777777" w:rsidR="00A92EB7" w:rsidRDefault="00B22D39">
            <w:pPr>
              <w:pStyle w:val="TableParagraph"/>
              <w:spacing w:line="171" w:lineRule="exact"/>
              <w:ind w:left="518" w:right="447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A92EB7" w14:paraId="441A36BC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FE22DB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8C148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FC91A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6D85D1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1CB39951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6/03/2024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10D6B9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E5CF1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4728B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F08E5F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1408102024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092D9B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CB5DC1F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17CA9164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138742E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DCDF428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11C8E80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F93BAF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784FE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9D1C6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57F8C2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EEEFF3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C1F1E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699CE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B54B66" w14:textId="77777777" w:rsidR="00A92EB7" w:rsidRDefault="00B22D39">
            <w:pPr>
              <w:pStyle w:val="TableParagraph"/>
              <w:spacing w:line="171" w:lineRule="exact"/>
              <w:ind w:left="518" w:right="447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</w:tbl>
    <w:p w14:paraId="3CB2AA5B" w14:textId="77777777" w:rsidR="00A92EB7" w:rsidRDefault="00A92EB7">
      <w:pPr>
        <w:spacing w:line="171" w:lineRule="exact"/>
        <w:jc w:val="center"/>
        <w:rPr>
          <w:sz w:val="16"/>
        </w:rPr>
        <w:sectPr w:rsidR="00A92EB7">
          <w:pgSz w:w="12240" w:h="15840"/>
          <w:pgMar w:top="1660" w:right="60" w:bottom="2260" w:left="1080" w:header="705" w:footer="2076" w:gutter="0"/>
          <w:cols w:space="720"/>
        </w:sectPr>
      </w:pPr>
    </w:p>
    <w:p w14:paraId="2D3E39A7" w14:textId="77777777" w:rsidR="00A92EB7" w:rsidRDefault="00A92EB7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92EB7" w14:paraId="147CC91E" w14:textId="77777777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14:paraId="47369847" w14:textId="77777777" w:rsidR="00A92EB7" w:rsidRDefault="00B22D3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92EB7" w14:paraId="3665519A" w14:textId="77777777">
        <w:trPr>
          <w:trHeight w:val="1907"/>
        </w:trPr>
        <w:tc>
          <w:tcPr>
            <w:tcW w:w="482" w:type="dxa"/>
            <w:shd w:val="clear" w:color="auto" w:fill="4F81BA"/>
          </w:tcPr>
          <w:p w14:paraId="123C37E7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2B394EA5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508ACC7C" w14:textId="77777777" w:rsidR="00A92EB7" w:rsidRDefault="00B22D39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77D381E4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082B07A9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75D18D5F" w14:textId="77777777" w:rsidR="00A92EB7" w:rsidRDefault="00B22D39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03297172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7F1E6AC" w14:textId="77777777" w:rsidR="00A92EB7" w:rsidRDefault="00B22D39">
            <w:pPr>
              <w:pStyle w:val="TableParagraph"/>
              <w:spacing w:before="159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462B4089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04578F68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2E252EC5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38018ED" w14:textId="77777777" w:rsidR="00A92EB7" w:rsidRDefault="00B22D3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44492260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44B89464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7821A029" w14:textId="77777777" w:rsidR="00A92EB7" w:rsidRDefault="00B22D3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3D0A2AF3" w14:textId="77777777" w:rsidR="00A92EB7" w:rsidRDefault="00B22D3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14:paraId="4A1E6F0A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0C96A668" w14:textId="77777777" w:rsidR="00A92EB7" w:rsidRDefault="00B22D39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14:paraId="0A7A9A1C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1C76CBBD" w14:textId="77777777" w:rsidR="00A92EB7" w:rsidRDefault="00B22D39">
            <w:pPr>
              <w:pStyle w:val="TableParagraph"/>
              <w:spacing w:before="159"/>
              <w:ind w:left="135"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 de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14:paraId="1472C18B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1177A799" w14:textId="77777777" w:rsidR="00A92EB7" w:rsidRDefault="00B22D39">
            <w:pPr>
              <w:pStyle w:val="TableParagraph"/>
              <w:spacing w:before="159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92EB7" w14:paraId="505FD0A3" w14:textId="77777777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7F8638D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F0FF39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FF9EE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7FB14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0BBFB9F9" w14:textId="77777777" w:rsidR="00A92EB7" w:rsidRDefault="00B22D39">
            <w:pPr>
              <w:pStyle w:val="TableParagraph"/>
              <w:spacing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6/03/2024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54E312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C007F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FDAEE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2B7B2E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1407902024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A217472" w14:textId="77777777" w:rsidR="00A92EB7" w:rsidRDefault="00A92EB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407CFFFF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1675B786" w14:textId="77777777" w:rsidR="00A92EB7" w:rsidRDefault="00B22D39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D0E5A02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6A9FDFC2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257F7EF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3CF593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9ED1E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E7377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490643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C820D6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4848A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184FF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C17986" w14:textId="77777777" w:rsidR="00A92EB7" w:rsidRDefault="00B22D39">
            <w:pPr>
              <w:pStyle w:val="TableParagraph"/>
              <w:spacing w:line="171" w:lineRule="exact"/>
              <w:ind w:left="474" w:right="491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A92EB7" w14:paraId="76E30340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6D3D795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0224D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4CA21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F3904A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5F366B6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7/03/2024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B8297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1B697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A8B1F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BF7CF7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1456362024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629C082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ACB1E96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7D610E6B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F732C57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5078B6AF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2053070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C2022D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E63A8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5FF00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885C71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F4F265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7F399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D1291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229CB8" w14:textId="77777777" w:rsidR="00A92EB7" w:rsidRDefault="00B22D39">
            <w:pPr>
              <w:pStyle w:val="TableParagraph"/>
              <w:spacing w:line="171" w:lineRule="exact"/>
              <w:ind w:left="518" w:right="447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A92EB7" w14:paraId="4706F741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E00A83B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A42D48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E0D51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5C22FA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5B6DD9C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7/03/2024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3608F3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62762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5BEC8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8E6EAE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1450882024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E38EF6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2945860F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6B34AB0A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E92844F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5EAB745" w14:textId="77777777" w:rsidR="00A92EB7" w:rsidRDefault="00B22D39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85B37A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C4307E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9294F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6A7B9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14F760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B62F75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B799C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94151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FFA7928" w14:textId="77777777" w:rsidR="00A92EB7" w:rsidRDefault="00B22D39">
            <w:pPr>
              <w:pStyle w:val="TableParagraph"/>
              <w:spacing w:line="171" w:lineRule="exact"/>
              <w:ind w:left="518" w:right="447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A92EB7" w14:paraId="1B96C70E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1485F0A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072E81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3E6BB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B7D9AD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42680A3" w14:textId="77777777" w:rsidR="00A92EB7" w:rsidRDefault="00B22D39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8/03/2024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421CF4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1A678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02ACD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1AD852E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1487902024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DB0C17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566B73E5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7349F21A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6D9CE72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1CD1E720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B9C65E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FE405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F7E36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DC12D4" w14:textId="77777777" w:rsidR="00A92EB7" w:rsidRDefault="00B22D39">
            <w:pPr>
              <w:pStyle w:val="TableParagraph"/>
              <w:spacing w:line="171" w:lineRule="exact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6CB272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A90E3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92CC5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B5EB37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20D6D0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1BAFE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382A6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BE8F93" w14:textId="77777777" w:rsidR="00A92EB7" w:rsidRDefault="00B22D39">
            <w:pPr>
              <w:pStyle w:val="TableParagraph"/>
              <w:spacing w:line="171" w:lineRule="exact"/>
              <w:ind w:left="474" w:right="491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A92EB7" w14:paraId="3F885ED6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25F36F6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9CC2AC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92AD2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088D6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924732A" w14:textId="77777777" w:rsidR="00A92EB7" w:rsidRDefault="00B22D39">
            <w:pPr>
              <w:pStyle w:val="TableParagraph"/>
              <w:spacing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8/03/2024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663038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8C044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8CD94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786F8D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1487332024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65C709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358B1DE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6CAC5708" w14:textId="77777777" w:rsidR="00A92EB7" w:rsidRDefault="00B22D39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A93AF64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7EBC4EF0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92D558F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B3818E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203A7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7004C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9752C4C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F315B2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83485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7A91D7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3997FB" w14:textId="77777777" w:rsidR="00A92EB7" w:rsidRDefault="00B22D39">
            <w:pPr>
              <w:pStyle w:val="TableParagraph"/>
              <w:spacing w:line="171" w:lineRule="exact"/>
              <w:ind w:left="518" w:right="447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A92EB7" w14:paraId="40A744B7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DAB0BBC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5EE1CE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D7186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CF8BB2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D2EFD8F" w14:textId="77777777" w:rsidR="00A92EB7" w:rsidRDefault="00B22D39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EC2453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E743C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1EE9A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F586E6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1555902024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E45156B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B53B16B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14CA1FFA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93985F3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1ED483BC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9CE8F93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466D0C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64E62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DDF09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63677B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D85D45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2FF4B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CB9B3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0DA607" w14:textId="77777777" w:rsidR="00A92EB7" w:rsidRDefault="00B22D39">
            <w:pPr>
              <w:pStyle w:val="TableParagraph"/>
              <w:spacing w:line="171" w:lineRule="exact"/>
              <w:ind w:left="518" w:right="447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A92EB7" w14:paraId="38639D26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040914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1DD33F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201DC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23C718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1499AF19" w14:textId="77777777" w:rsidR="00A92EB7" w:rsidRDefault="00B22D39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6DF219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18204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9A304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3A3B3B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1554302024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7FF0572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D80DD67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13BA7CFB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4596460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246CA3BF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6D2AD60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B5237A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2E049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721507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F9D8C2D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1783F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2FABF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E53D3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6AEF1B" w14:textId="77777777" w:rsidR="00A92EB7" w:rsidRDefault="00B22D39">
            <w:pPr>
              <w:pStyle w:val="TableParagraph"/>
              <w:spacing w:line="171" w:lineRule="exact"/>
              <w:ind w:left="518" w:right="447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A92EB7" w14:paraId="7F2501C1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0909970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65B475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CC8C6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3417CD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2981E406" w14:textId="77777777" w:rsidR="00A92EB7" w:rsidRDefault="00B22D39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12/03/2024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71577C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A0A63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16851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FCCB20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1602382024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E09699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A23721C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7CDD69DE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53377B6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28469F1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CE120D0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3B4926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6012F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C3658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1A5B1B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A26191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9C573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CA17F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E055F48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A92EB7" w14:paraId="27998DB4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9C13695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457DA8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6661A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BE0962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107ABEC9" w14:textId="77777777" w:rsidR="00A92EB7" w:rsidRDefault="00B22D39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12/03/2024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FF5D1C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7C9D7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B1116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2F67BD5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1593352024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F9702C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05120FF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236BCEC0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9E755BE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AD14A7E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A238FFB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157393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3BEE0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27F2C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9909B7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17/04/2024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D169A6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2D607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DA9E5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F9DCD4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A92EB7" w14:paraId="6DC619FC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8DE0051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7BEF9A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7CF19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4CC084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3824433" w14:textId="77777777" w:rsidR="00A92EB7" w:rsidRDefault="00B22D39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12/03/2024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77F0D8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35D17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B0FC7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D283AC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1590082024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A1255E5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C760810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7720076E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2C9FAF4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9AD1D03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13EC2AC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FBF1E5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FCECD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16D52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FB822D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0BDB66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0ADD1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D08F2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0F9B50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</w:tbl>
    <w:p w14:paraId="63DFD527" w14:textId="77777777" w:rsidR="00A92EB7" w:rsidRDefault="00A92EB7">
      <w:pPr>
        <w:spacing w:line="171" w:lineRule="exact"/>
        <w:jc w:val="center"/>
        <w:rPr>
          <w:sz w:val="16"/>
        </w:rPr>
        <w:sectPr w:rsidR="00A92EB7">
          <w:pgSz w:w="12240" w:h="15840"/>
          <w:pgMar w:top="1660" w:right="60" w:bottom="2260" w:left="1080" w:header="705" w:footer="2076" w:gutter="0"/>
          <w:cols w:space="720"/>
        </w:sectPr>
      </w:pPr>
    </w:p>
    <w:p w14:paraId="1D0115B5" w14:textId="77777777" w:rsidR="00A92EB7" w:rsidRDefault="00A92EB7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92EB7" w14:paraId="2119D783" w14:textId="77777777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14:paraId="4DAA80BE" w14:textId="77777777" w:rsidR="00A92EB7" w:rsidRDefault="00B22D3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92EB7" w14:paraId="68508398" w14:textId="77777777">
        <w:trPr>
          <w:trHeight w:val="1907"/>
        </w:trPr>
        <w:tc>
          <w:tcPr>
            <w:tcW w:w="482" w:type="dxa"/>
            <w:shd w:val="clear" w:color="auto" w:fill="4F81BA"/>
          </w:tcPr>
          <w:p w14:paraId="776D71F0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CB8EA9D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1D0D6E91" w14:textId="77777777" w:rsidR="00A92EB7" w:rsidRDefault="00B22D39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275768E0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F5F15B1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5DD0099B" w14:textId="77777777" w:rsidR="00A92EB7" w:rsidRDefault="00B22D39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110D6524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49EDC3C9" w14:textId="77777777" w:rsidR="00A92EB7" w:rsidRDefault="00B22D39">
            <w:pPr>
              <w:pStyle w:val="TableParagraph"/>
              <w:spacing w:before="159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417CC837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B19C9C8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75EFBC2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1ED3649" w14:textId="77777777" w:rsidR="00A92EB7" w:rsidRDefault="00B22D3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3448958B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F9DB542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403F94EB" w14:textId="77777777" w:rsidR="00A92EB7" w:rsidRDefault="00B22D3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6240E372" w14:textId="77777777" w:rsidR="00A92EB7" w:rsidRDefault="00B22D3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14:paraId="6E6271B7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51B1697F" w14:textId="77777777" w:rsidR="00A92EB7" w:rsidRDefault="00B22D39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14:paraId="1E291C42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2A2DD1C4" w14:textId="77777777" w:rsidR="00A92EB7" w:rsidRDefault="00B22D39">
            <w:pPr>
              <w:pStyle w:val="TableParagraph"/>
              <w:spacing w:before="159"/>
              <w:ind w:left="135"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 de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14:paraId="3AD5121D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1B24A812" w14:textId="77777777" w:rsidR="00A92EB7" w:rsidRDefault="00B22D39">
            <w:pPr>
              <w:pStyle w:val="TableParagraph"/>
              <w:spacing w:before="159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92EB7" w14:paraId="4CBAB540" w14:textId="77777777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3D53BE0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667028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D8BC2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B6E61B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CA66DA8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7C9835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BFD0F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C01D9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3D35B3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1642342024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142052C" w14:textId="77777777" w:rsidR="00A92EB7" w:rsidRDefault="00A92EB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2CCD271A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5561DA2C" w14:textId="77777777" w:rsidR="00A92EB7" w:rsidRDefault="00B22D39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5FBC000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460176B3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1337B6E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F1312F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CB45B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3DD83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9D91CC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12/04/2024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0EF1FB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9FA84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08C4D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73CE36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92EB7" w14:paraId="1F36CC1E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1C8249A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631054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A5679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84C98D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1E35060F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336389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264CE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61158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184C80C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1634962024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DFB4E93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D022B8E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174DAB5F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9B42B9D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2FF9E02E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01A1CC1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CDDC0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7DB53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9D777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FDC9F5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B3983C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81904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89FBD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8E67F5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92EB7" w14:paraId="066E8828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4415186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E1451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2555A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53EBFD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2914093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966FDF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29361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0DB10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4E3A9B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1630212024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2B21F3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4C258B8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1ED264FC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78DEBC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00574D7" w14:textId="77777777" w:rsidR="00A92EB7" w:rsidRDefault="00B22D39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C602BD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7E480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9EBAA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6B0DF4" w14:textId="77777777" w:rsidR="00A92EB7" w:rsidRDefault="00B22D39">
            <w:pPr>
              <w:pStyle w:val="TableParagraph"/>
              <w:spacing w:line="171" w:lineRule="exact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903247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9A55A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D5980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3617A4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35B2E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1D87A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EA314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70D37F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92EB7" w14:paraId="39B7E480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96A11EA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53E1E5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1FC64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0577BE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5CF7C7A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3E746F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9A21E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13B99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C4B14D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1627092024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DD294B7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229FFDBC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6ED5D32F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C13B3A1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3ADEDD36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2D94387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003C8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1EE08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97B06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57E6DF" w14:textId="77777777" w:rsidR="00A92EB7" w:rsidRDefault="00B22D39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0409F0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20A05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B4CFB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90EBEF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0718B05A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EC5D093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DF7B9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94D75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16517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401DCA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BC3CD6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AB243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99E066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3342714A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1625432024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700F243" w14:textId="77777777" w:rsidR="00A92EB7" w:rsidRDefault="00A92EB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A5AA7AB" w14:textId="77777777" w:rsidR="00A92EB7" w:rsidRDefault="00B22D39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22DF0EDC" w14:textId="77777777" w:rsidR="00A92EB7" w:rsidRDefault="00B22D39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249C93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B82A4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3AB89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6C847AE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C72BB59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88A16B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95DB4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09C4C7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75CED08B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18/04/2024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2364E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E3987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5CC1D4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4984CF7C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A92EB7" w14:paraId="217AFE04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9321A2D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223140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C3342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B52C50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671D8F8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89D8F1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88306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B5328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609341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1622732024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FDE428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0E268736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771DD8B2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F0F0BE5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F483D84" w14:textId="77777777" w:rsidR="00A92EB7" w:rsidRDefault="00B22D39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16CA4F4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00100B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85C27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82932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54B216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340CB3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BFB81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0556E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E35D32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A92EB7" w14:paraId="4A257A50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66F916F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12B08B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FA59E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58C632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5B83D29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80F354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7C719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1D69B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6C96FA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1680372024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2E8A8F9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42A7331F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2360FDDC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F7B357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6BA80950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7A33CE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322357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6AB31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6603B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A9C626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223668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21819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75664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E2A01F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92EB7" w14:paraId="0AD1592D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D2199E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92D91F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45D38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D196BF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4910504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A7A260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11772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156EE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4D9725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1678822024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0AC5BD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4F4CAC3C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4B78652B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4CE079F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4F075945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7F8853B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41C081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703F0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2E474F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7266C9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18/04/2024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0DE09A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2452C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89A99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13AE0DD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A92EB7" w14:paraId="5F9CAEE4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C56D37D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9FC287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A9571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7DE7FE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1939B353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5A1258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29BCF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42C1B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0E8AF5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1678012024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F5AE0C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E22E26B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3B54F777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5A66CD8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CAA616E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F686CF6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428F57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5D460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550B3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9BC9B7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F966D0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E1E05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683CE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F62956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A92EB7" w14:paraId="0F9E455B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8EE5B30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B2D0BA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2560A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FAF0F0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3FA1F73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D9546B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C675F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A8EB2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516619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1664052024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EC6926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EAE0D7" w14:textId="77777777" w:rsidR="00A92EB7" w:rsidRDefault="00A92EB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47C08221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F4D06A7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9050645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0CE3120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13F6AF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F79DD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6EEA3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01D1BA6" w14:textId="77777777" w:rsidR="00A92EB7" w:rsidRDefault="00B22D39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7BA81F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182E8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BDD66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D7BDEF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14:paraId="45D76B22" w14:textId="77777777" w:rsidR="00A92EB7" w:rsidRDefault="00A92EB7">
      <w:pPr>
        <w:spacing w:line="171" w:lineRule="exact"/>
        <w:jc w:val="center"/>
        <w:rPr>
          <w:sz w:val="16"/>
        </w:rPr>
        <w:sectPr w:rsidR="00A92EB7">
          <w:pgSz w:w="12240" w:h="15840"/>
          <w:pgMar w:top="1660" w:right="60" w:bottom="2260" w:left="1080" w:header="705" w:footer="2076" w:gutter="0"/>
          <w:cols w:space="720"/>
        </w:sectPr>
      </w:pPr>
    </w:p>
    <w:p w14:paraId="7435BE3B" w14:textId="77777777" w:rsidR="00A92EB7" w:rsidRDefault="00A92EB7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92EB7" w14:paraId="5C7F5315" w14:textId="77777777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14:paraId="4CCFD731" w14:textId="77777777" w:rsidR="00A92EB7" w:rsidRDefault="00B22D3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92EB7" w14:paraId="546C28EF" w14:textId="77777777">
        <w:trPr>
          <w:trHeight w:val="1907"/>
        </w:trPr>
        <w:tc>
          <w:tcPr>
            <w:tcW w:w="482" w:type="dxa"/>
            <w:shd w:val="clear" w:color="auto" w:fill="4F81BA"/>
          </w:tcPr>
          <w:p w14:paraId="1BA33621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F60603C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0F58CC3F" w14:textId="77777777" w:rsidR="00A92EB7" w:rsidRDefault="00B22D39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5CA03652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0950D2CA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7CB3518B" w14:textId="77777777" w:rsidR="00A92EB7" w:rsidRDefault="00B22D39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064C2A40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2FD8A54" w14:textId="77777777" w:rsidR="00A92EB7" w:rsidRDefault="00B22D39">
            <w:pPr>
              <w:pStyle w:val="TableParagraph"/>
              <w:spacing w:before="159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43B09161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7C62069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6D644BF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5181CBE" w14:textId="77777777" w:rsidR="00A92EB7" w:rsidRDefault="00B22D3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19137832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1AF6E178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0C348121" w14:textId="77777777" w:rsidR="00A92EB7" w:rsidRDefault="00B22D3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554A7BDF" w14:textId="77777777" w:rsidR="00A92EB7" w:rsidRDefault="00B22D3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14:paraId="257EEC49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113B70EF" w14:textId="77777777" w:rsidR="00A92EB7" w:rsidRDefault="00B22D39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14:paraId="30682E15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27BCAA61" w14:textId="77777777" w:rsidR="00A92EB7" w:rsidRDefault="00B22D39">
            <w:pPr>
              <w:pStyle w:val="TableParagraph"/>
              <w:spacing w:before="159"/>
              <w:ind w:left="135"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 de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14:paraId="0BE12169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6CB6846" w14:textId="77777777" w:rsidR="00A92EB7" w:rsidRDefault="00B22D39">
            <w:pPr>
              <w:pStyle w:val="TableParagraph"/>
              <w:spacing w:before="159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92EB7" w14:paraId="32F4D40B" w14:textId="77777777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46B3B0E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0C566F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0B2A1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5B1FA1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DD94AD1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417F9E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DB2C2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3972B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3F39AB2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1723682024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38276EE" w14:textId="77777777" w:rsidR="00A92EB7" w:rsidRDefault="00A92EB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7F19613F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0BB4B775" w14:textId="77777777" w:rsidR="00A92EB7" w:rsidRDefault="00B22D39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EEEC9DD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19C2EC45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EEC365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CAD99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0AAF9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FF8BC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A2FDAD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1EADDB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47B54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0246E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65D04C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92EB7" w14:paraId="761A1DCB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777B11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3B9298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7BA8C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0636EE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9760620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FD5E64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EFCD9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AF029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03CB9A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1715082024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EA69DE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903666D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127D4B74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BC44B53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648A931B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33A58A3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067394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0D77B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B68B4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0A4744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95CA3B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017D2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2BC4B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26A87A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A92EB7" w14:paraId="28ACB304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2F5EDE7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FB4AC2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3E44D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E2D32D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4CC499A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C30744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E9D81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14578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6DC595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1712162024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C41B72D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01D0F37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55DD90F6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00F215C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F7F80CA" w14:textId="77777777" w:rsidR="00A92EB7" w:rsidRDefault="00B22D39">
            <w:pPr>
              <w:pStyle w:val="TableParagraph"/>
              <w:spacing w:line="184" w:lineRule="exact"/>
              <w:ind w:left="17" w:right="940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97CB254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FD21E6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E51FB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FFC36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F8C267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11/04/2024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46BDD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EE95F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FBCD9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0A0D49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92EB7" w14:paraId="2F0386B1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45C5FEC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6D88E7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DD574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68EFB0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EC0310B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26417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A9931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7BFFAB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0C0CB3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1707902024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9501719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09325C0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781C0067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485E76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245CB633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C69A7F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521B70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78616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3DE45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6EC138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F7375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13E99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F4200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7DFA98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A92EB7" w14:paraId="0094CAFB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552F63D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ABD560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99480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6CB19E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07E6F762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2AD1D2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45387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94F7E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F6AF8E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1702782024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B9D09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5A845AB7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22991638" w14:textId="77777777" w:rsidR="00A92EB7" w:rsidRDefault="00B22D39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F61FDC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2E3119A2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CB1261B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30FB3E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74589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7765E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D8C5E74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D10495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D9F66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CEB3F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DC0ABD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92EB7" w14:paraId="67AA671B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73BBC40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9B1BE8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E6960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16A738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2719E1EB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18/03/2024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6FCAE4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B7366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AE1DD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BBFC47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1763962024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5C9FFBF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0164EE99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18221D81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FD2A0FF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7E7758BF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394949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1552C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1561A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510B55" w14:textId="77777777" w:rsidR="00A92EB7" w:rsidRDefault="00B22D39">
            <w:pPr>
              <w:pStyle w:val="TableParagraph"/>
              <w:spacing w:line="171" w:lineRule="exact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62C7B7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8A72C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622C9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564139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E111EC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D6372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0F5107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0A43C4E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A92EB7" w14:paraId="492D76F1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F4270DF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2F0CA5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904A3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7B3609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DD4C7E4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18/03/2024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70560C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5D874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1CA83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6DD02B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1761122024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8D7F66F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015F7FD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35D75B89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1DF5A35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10946904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8D760D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5F6A20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B276B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81A06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5F35960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3B8761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963AE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5D6EE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74715A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92EB7" w14:paraId="5967D799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038CF18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E6DB9D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802DB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66F543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ADBEA21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18/03/2024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1B19ED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27C0C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1B52E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47719B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1760552024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4DE286B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59C153EE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68BDC11A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2A5F503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3B54384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BEBE71D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40DF3F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54251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1EBFB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AD8E58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83AAF0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591F9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1ED13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4CABCE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92EB7" w14:paraId="46CC33FD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C6F9A5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F6432D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FE49C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612691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1116943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19/03/2024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3FFE7F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7394A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1B7A6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348FD2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1790362024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C7E5E88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06FD48D3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3DDF69B8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EE791FC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4D837BA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5DEC9D8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EF20CD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E3050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4563A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0C72F5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3A2D57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E3A2A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E4910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9C8CA4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92EB7" w14:paraId="6E8B328A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2F34488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998E42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75A8B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D5B086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1DE1C1D3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19/03/2024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8D5778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57082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E17EB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C605B3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1789502024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D55CBF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553F87C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51707281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1E5A750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25089D8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6C4FEE2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72EEA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3A729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4B7A8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A94FAF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362CBF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37589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4F340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8B1AAD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</w:tbl>
    <w:p w14:paraId="6D1ED436" w14:textId="77777777" w:rsidR="00A92EB7" w:rsidRDefault="00A92EB7">
      <w:pPr>
        <w:spacing w:line="171" w:lineRule="exact"/>
        <w:jc w:val="center"/>
        <w:rPr>
          <w:sz w:val="16"/>
        </w:rPr>
        <w:sectPr w:rsidR="00A92EB7">
          <w:pgSz w:w="12240" w:h="15840"/>
          <w:pgMar w:top="1660" w:right="60" w:bottom="2260" w:left="1080" w:header="705" w:footer="2076" w:gutter="0"/>
          <w:cols w:space="720"/>
        </w:sectPr>
      </w:pPr>
    </w:p>
    <w:p w14:paraId="52C01407" w14:textId="77777777" w:rsidR="00A92EB7" w:rsidRDefault="00A92EB7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92EB7" w14:paraId="324A4A00" w14:textId="77777777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14:paraId="2DCD267D" w14:textId="77777777" w:rsidR="00A92EB7" w:rsidRDefault="00B22D3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92EB7" w14:paraId="5CB78230" w14:textId="77777777">
        <w:trPr>
          <w:trHeight w:val="1907"/>
        </w:trPr>
        <w:tc>
          <w:tcPr>
            <w:tcW w:w="482" w:type="dxa"/>
            <w:shd w:val="clear" w:color="auto" w:fill="4F81BA"/>
          </w:tcPr>
          <w:p w14:paraId="6705AB81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F9154F8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65759784" w14:textId="77777777" w:rsidR="00A92EB7" w:rsidRDefault="00B22D39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6B429298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3FEC3C8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0FA9C586" w14:textId="77777777" w:rsidR="00A92EB7" w:rsidRDefault="00B22D39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7F0B4E83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FCFF791" w14:textId="77777777" w:rsidR="00A92EB7" w:rsidRDefault="00B22D39">
            <w:pPr>
              <w:pStyle w:val="TableParagraph"/>
              <w:spacing w:before="159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185958CF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6B0BCAA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54299D4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7142C36" w14:textId="77777777" w:rsidR="00A92EB7" w:rsidRDefault="00B22D3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3BF0F76C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2650C1F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032E6233" w14:textId="77777777" w:rsidR="00A92EB7" w:rsidRDefault="00B22D3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2579F1DB" w14:textId="77777777" w:rsidR="00A92EB7" w:rsidRDefault="00B22D3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14:paraId="5240224C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01708FE3" w14:textId="77777777" w:rsidR="00A92EB7" w:rsidRDefault="00B22D39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14:paraId="564C9583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53109636" w14:textId="77777777" w:rsidR="00A92EB7" w:rsidRDefault="00B22D39">
            <w:pPr>
              <w:pStyle w:val="TableParagraph"/>
              <w:spacing w:before="159"/>
              <w:ind w:left="135"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 de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14:paraId="3E5F6FD5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E520C87" w14:textId="77777777" w:rsidR="00A92EB7" w:rsidRDefault="00B22D39">
            <w:pPr>
              <w:pStyle w:val="TableParagraph"/>
              <w:spacing w:before="159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92EB7" w14:paraId="60A12D82" w14:textId="77777777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70A620E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6054C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A232A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7D5BD9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7397C5B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20/03/2024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36497C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20B77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2C27B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FBF071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1841172024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F4406E7" w14:textId="77777777" w:rsidR="00A92EB7" w:rsidRDefault="00A92EB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2FC99C51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647EA571" w14:textId="77777777" w:rsidR="00A92EB7" w:rsidRDefault="00B22D39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99DCDF8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65F38ED7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BBBAF96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A4BF36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C544B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EA8817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7378C7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ED3A6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E5FA4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C02C0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64AF2C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A92EB7" w14:paraId="7E8E1316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25BBE41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9E77E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6B1D9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5B95BB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A8BF949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6E70A8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8BF94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E69B3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DC7973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1837562024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62BF1A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0EE2EC24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3289CB6A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B4D6D09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145CCFB5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79919B6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77C357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1C8BC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2AE77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FEDDCE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590014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8EBC2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D5854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65DAF8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92EB7" w14:paraId="57B78748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B7F3FA2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BB9017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7932D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A0B721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F9E2FF9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2A34C2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AC84A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6AAFE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EAED3D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1829342024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9BF92E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2B32024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0CE4FB65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78CFDE6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6F540D7" w14:textId="77777777" w:rsidR="00A92EB7" w:rsidRDefault="00B22D39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9C53B3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7E89C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78390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2FF80A" w14:textId="77777777" w:rsidR="00A92EB7" w:rsidRDefault="00B22D39">
            <w:pPr>
              <w:pStyle w:val="TableParagraph"/>
              <w:spacing w:line="171" w:lineRule="exact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D4B6A3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362D2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6FDA7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1D974B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18/04/2024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64206B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07843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695DD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24121B9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92EB7" w14:paraId="13C62D94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6CDA8A1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ACAE94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650D6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BF3D59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3A14385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CA8040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AF820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1BCED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DBADFC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1824992024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3AE4AC7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407790E8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45FEDB3D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D2D8D86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379B29C4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69E271B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C4F2E0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A54F4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DF525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6670E53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9D78D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32BA0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16C50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908EE2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92EB7" w14:paraId="7C6259CF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CF3718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C8173A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3DAE2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4EA64C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3E4E77D1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3576E5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3091D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56B7B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D301E8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1822172024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CFD08FC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324E6E02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05DF20FD" w14:textId="77777777" w:rsidR="00A92EB7" w:rsidRDefault="00B22D39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C0150B7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39826F45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BF38E65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9AA9AD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034EB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EFEB8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2B1EC3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A4809A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A87FA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36E87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81D8AD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A92EB7" w14:paraId="637080FA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41C48CB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C21717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0B5E7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32D7F6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693DA13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21/03/2024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121DF5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82280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45A3EE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AEA036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1859032024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B452966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4751EDE5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2D203ABE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87A489D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164094B7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695F69D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222BF7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18680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5B19E0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FC8E97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DF71AC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CC5D0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19A99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8CBE61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92EB7" w14:paraId="2D931BE5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10ECAE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54C4B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0AD9A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4D82BC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09D4BAD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21/03/2024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D6CFC7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1E728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1C138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0254F3F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1858612024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25E08BD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4C822761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382DA395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9E961D2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195A9533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31A8C2F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80CBED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1C2FA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5D949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1ABDD8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1F208D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4B211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412D2C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6EC547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A92EB7" w14:paraId="04225788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A1F7A1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3A5DAB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C488C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C11702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C9C8F35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D2E91C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9C9CD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39106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D376A1B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1912462024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1EE5F1B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0C36BB8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140854AD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EA53ACE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3CDAF07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4C0703E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59EC60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20BE2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2BF1C7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E732B1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E906A2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44EFF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B6F7D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4E47BA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A92EB7" w14:paraId="70BF865C" w14:textId="77777777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84BAC8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2FE51F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9B47C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1E397F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1B90958E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26/03/2024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4C628F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1DCD3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578AA1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6E2ACA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1945402024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96C5B3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5CF4A3B9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3039E060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761997E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64A4FB7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BE0EA42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E87CA7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6EB43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05317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46BF79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2C75BA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AD224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090976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BCBD85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A92EB7" w14:paraId="5795A6E6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E9258C0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F63BC2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360E7E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D6C7F2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EC17663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26/03/2024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EE7AE5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17717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685E0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5EC5285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1945102024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626643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29DFC97B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0941474F" w14:textId="77777777" w:rsidR="00A92EB7" w:rsidRDefault="00B22D3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594A16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47C042A" w14:textId="77777777" w:rsidR="00A92EB7" w:rsidRDefault="00B22D39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B86E64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26FAF7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AB70D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142D83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22D2C8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0FD147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0773A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EC6D4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297C62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</w:tbl>
    <w:p w14:paraId="2330A397" w14:textId="77777777" w:rsidR="00A92EB7" w:rsidRDefault="00A92EB7">
      <w:pPr>
        <w:spacing w:line="171" w:lineRule="exact"/>
        <w:jc w:val="center"/>
        <w:rPr>
          <w:sz w:val="16"/>
        </w:rPr>
        <w:sectPr w:rsidR="00A92EB7">
          <w:pgSz w:w="12240" w:h="15840"/>
          <w:pgMar w:top="1660" w:right="60" w:bottom="2260" w:left="1080" w:header="705" w:footer="2076" w:gutter="0"/>
          <w:cols w:space="720"/>
        </w:sectPr>
      </w:pPr>
    </w:p>
    <w:p w14:paraId="1C00B020" w14:textId="77777777" w:rsidR="00A92EB7" w:rsidRDefault="00A92EB7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92EB7" w14:paraId="5797CBED" w14:textId="77777777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14:paraId="61716E0D" w14:textId="77777777" w:rsidR="00A92EB7" w:rsidRDefault="00B22D3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92EB7" w14:paraId="0F44AE13" w14:textId="77777777">
        <w:trPr>
          <w:trHeight w:val="1907"/>
        </w:trPr>
        <w:tc>
          <w:tcPr>
            <w:tcW w:w="482" w:type="dxa"/>
            <w:shd w:val="clear" w:color="auto" w:fill="4F81BA"/>
          </w:tcPr>
          <w:p w14:paraId="75772FD1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8725444" w14:textId="77777777" w:rsidR="00A92EB7" w:rsidRDefault="00A92EB7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5517B1E8" w14:textId="77777777" w:rsidR="00A92EB7" w:rsidRDefault="00B22D39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0910FF34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6C1B3346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6A8AE5E9" w14:textId="77777777" w:rsidR="00A92EB7" w:rsidRDefault="00B22D39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6DA3019F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218212C5" w14:textId="77777777" w:rsidR="00A92EB7" w:rsidRDefault="00B22D39">
            <w:pPr>
              <w:pStyle w:val="TableParagraph"/>
              <w:spacing w:before="159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1616D986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05A3A7E0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726BE6B5" w14:textId="77777777" w:rsidR="00A92EB7" w:rsidRDefault="00A92EB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07E9FA5" w14:textId="77777777" w:rsidR="00A92EB7" w:rsidRDefault="00B22D3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bookmarkStart w:id="14" w:name="_bookmark13"/>
            <w:bookmarkEnd w:id="14"/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04BF5A62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BFB021F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278D32A9" w14:textId="77777777" w:rsidR="00A92EB7" w:rsidRDefault="00B22D3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6EDD373D" w14:textId="77777777" w:rsidR="00A92EB7" w:rsidRDefault="00B22D3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14:paraId="379D01B1" w14:textId="77777777" w:rsidR="00A92EB7" w:rsidRDefault="00A92EB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1D56B7BF" w14:textId="77777777" w:rsidR="00A92EB7" w:rsidRDefault="00B22D39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14:paraId="22D3E910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6A0DA03" w14:textId="77777777" w:rsidR="00A92EB7" w:rsidRDefault="00B22D39">
            <w:pPr>
              <w:pStyle w:val="TableParagraph"/>
              <w:spacing w:before="159"/>
              <w:ind w:left="135"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 de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14:paraId="53D87EB4" w14:textId="77777777" w:rsidR="00A92EB7" w:rsidRDefault="00A92EB7">
            <w:pPr>
              <w:pStyle w:val="TableParagraph"/>
              <w:rPr>
                <w:rFonts w:ascii="Arial"/>
                <w:b/>
              </w:rPr>
            </w:pPr>
          </w:p>
          <w:p w14:paraId="3381A286" w14:textId="77777777" w:rsidR="00A92EB7" w:rsidRDefault="00B22D39">
            <w:pPr>
              <w:pStyle w:val="TableParagraph"/>
              <w:spacing w:before="159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92EB7" w14:paraId="5007734E" w14:textId="77777777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8D6B5A4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0032AE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91769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808D06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3DAF0229" w14:textId="77777777" w:rsidR="00A92EB7" w:rsidRDefault="00B22D39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26/03/2024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DF2B6C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5B195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E7A35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9719200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1944392024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4FAE498" w14:textId="77777777" w:rsidR="00A92EB7" w:rsidRDefault="00A92EB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28203F7C" w14:textId="77777777" w:rsidR="00A92EB7" w:rsidRDefault="00B22D3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78304E96" w14:textId="77777777" w:rsidR="00A92EB7" w:rsidRDefault="00B22D39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043C8D3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737C3C10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01923EF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F842D8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D2E27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45E715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BF0F56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9BC0FB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B39F2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EE1D98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F23C7E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92EB7" w14:paraId="0FFAEC05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8DF66C1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D75D7C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E3A2B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E633DF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160F9B5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26/03/2024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0586CCB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5291F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B7ACD7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6E9FB4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1941642024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CF18FF0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A2BB1F7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79575161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5D9F1CC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351DE6D1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72CB33F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8E5512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661F47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CABACA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6CA29D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6A7229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E71EF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9B222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7AE048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92EB7" w14:paraId="42BD64C3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3D48B2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21A9613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FC46B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30F4CD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62C4A04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26/03/2024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C206AB9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AB0B0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D2105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CA81F3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1939362024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E809AA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2C7960D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0DD43BA8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20141B9" w14:textId="77777777" w:rsidR="00A92EB7" w:rsidRDefault="00B22D39">
            <w:pPr>
              <w:pStyle w:val="TableParagraph"/>
              <w:spacing w:before="97"/>
              <w:ind w:left="17" w:right="12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54317B2" w14:textId="77777777" w:rsidR="00A92EB7" w:rsidRDefault="00B22D39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9F0D811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79DB3D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08B9F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D1F19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2D4F84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B508738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604A6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125FAD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ED5408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92EB7" w14:paraId="4B5F80EA" w14:textId="77777777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6CF6CF8" w14:textId="77777777" w:rsidR="00A92EB7" w:rsidRDefault="00B22D39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E946806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676074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EC3DC7" w14:textId="77777777" w:rsidR="00A92EB7" w:rsidRDefault="00A92E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180AA3AF" w14:textId="77777777" w:rsidR="00A92EB7" w:rsidRDefault="00B22D39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27/03/2024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B362060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84FEBC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2D2F84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B849DC9" w14:textId="77777777" w:rsidR="00A92EB7" w:rsidRDefault="00B22D39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1962432024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9A6291F" w14:textId="77777777" w:rsidR="00A92EB7" w:rsidRDefault="00A92EB7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568462E7" w14:textId="77777777" w:rsidR="00A92EB7" w:rsidRDefault="00B22D3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2FD30D30" w14:textId="77777777" w:rsidR="00A92EB7" w:rsidRDefault="00B22D3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EADB909" w14:textId="77777777" w:rsidR="00A92EB7" w:rsidRDefault="00B22D3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14:paraId="79A07CDC" w14:textId="77777777" w:rsidR="00A92EB7" w:rsidRDefault="00B22D3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CE30806" w14:textId="77777777" w:rsidR="00A92EB7" w:rsidRDefault="00B22D3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CB78AA5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4ECC2F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FC04A9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4B9C36" w14:textId="77777777" w:rsidR="00A92EB7" w:rsidRDefault="00B22D39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BB4B521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95BA62" w14:textId="77777777" w:rsidR="00A92EB7" w:rsidRDefault="00A92EB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1C2422" w14:textId="77777777" w:rsidR="00A92EB7" w:rsidRDefault="00A92EB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A300B9" w14:textId="77777777" w:rsidR="00A92EB7" w:rsidRDefault="00B22D39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</w:tbl>
    <w:p w14:paraId="29E16454" w14:textId="77777777" w:rsidR="00A92EB7" w:rsidRDefault="00B22D39">
      <w:pPr>
        <w:spacing w:before="66"/>
        <w:ind w:left="730"/>
        <w:rPr>
          <w:sz w:val="16"/>
        </w:rPr>
      </w:pPr>
      <w:r>
        <w:rPr>
          <w:sz w:val="16"/>
        </w:rPr>
        <w:t>Fuente:</w:t>
      </w:r>
      <w:r>
        <w:rPr>
          <w:spacing w:val="-3"/>
          <w:sz w:val="16"/>
        </w:rPr>
        <w:t xml:space="preserve"> </w:t>
      </w:r>
      <w:r>
        <w:rPr>
          <w:sz w:val="16"/>
        </w:rPr>
        <w:t>Bogotá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z w:val="16"/>
        </w:rPr>
        <w:t>escucha</w:t>
      </w:r>
    </w:p>
    <w:p w14:paraId="46D2C3C1" w14:textId="77777777" w:rsidR="00A92EB7" w:rsidRDefault="00A92EB7">
      <w:pPr>
        <w:pStyle w:val="Textoindependiente"/>
        <w:rPr>
          <w:sz w:val="18"/>
        </w:rPr>
      </w:pPr>
    </w:p>
    <w:p w14:paraId="1EACA9C4" w14:textId="77777777" w:rsidR="00A92EB7" w:rsidRDefault="00A92EB7">
      <w:pPr>
        <w:pStyle w:val="Textoindependiente"/>
        <w:rPr>
          <w:sz w:val="18"/>
        </w:rPr>
      </w:pPr>
    </w:p>
    <w:p w14:paraId="60F99832" w14:textId="77777777" w:rsidR="00A92EB7" w:rsidRDefault="00B22D39">
      <w:pPr>
        <w:pStyle w:val="Ttulo2"/>
        <w:numPr>
          <w:ilvl w:val="0"/>
          <w:numId w:val="2"/>
        </w:numPr>
        <w:tabs>
          <w:tab w:val="left" w:pos="1339"/>
          <w:tab w:val="left" w:pos="1340"/>
        </w:tabs>
        <w:spacing w:before="138" w:line="240" w:lineRule="auto"/>
        <w:ind w:left="1339" w:hanging="706"/>
        <w:jc w:val="left"/>
      </w:pPr>
      <w:r>
        <w:t>CONCLUSIONES</w:t>
      </w:r>
    </w:p>
    <w:p w14:paraId="6250A7C1" w14:textId="77777777" w:rsidR="00A92EB7" w:rsidRDefault="00A92EB7">
      <w:pPr>
        <w:pStyle w:val="Textoindependiente"/>
        <w:rPr>
          <w:rFonts w:ascii="Arial"/>
          <w:b/>
          <w:sz w:val="24"/>
        </w:rPr>
      </w:pPr>
    </w:p>
    <w:p w14:paraId="4B407F0A" w14:textId="77777777" w:rsidR="00A92EB7" w:rsidRDefault="00B22D39">
      <w:pPr>
        <w:pStyle w:val="Textoindependiente"/>
        <w:spacing w:before="162" w:line="273" w:lineRule="auto"/>
        <w:ind w:left="1063" w:right="982"/>
      </w:pP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PQRSD</w:t>
      </w:r>
      <w:r>
        <w:rPr>
          <w:spacing w:val="-1"/>
        </w:rPr>
        <w:t xml:space="preserve"> </w:t>
      </w:r>
      <w:r>
        <w:t>interpuestas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ciudadanía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Caja</w:t>
      </w:r>
      <w:r>
        <w:rPr>
          <w:spacing w:val="-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Vivienda Popular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CVP,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concluir</w:t>
      </w:r>
      <w:r>
        <w:rPr>
          <w:spacing w:val="-1"/>
        </w:rPr>
        <w:t xml:space="preserve"> </w:t>
      </w:r>
      <w:r>
        <w:t>que:</w:t>
      </w:r>
    </w:p>
    <w:p w14:paraId="04567A01" w14:textId="77777777" w:rsidR="00A92EB7" w:rsidRDefault="00A92EB7">
      <w:pPr>
        <w:pStyle w:val="Textoindependiente"/>
        <w:rPr>
          <w:sz w:val="24"/>
        </w:rPr>
      </w:pPr>
    </w:p>
    <w:p w14:paraId="049323E7" w14:textId="77777777" w:rsidR="00A92EB7" w:rsidRDefault="00B22D39">
      <w:pPr>
        <w:pStyle w:val="Prrafodelista"/>
        <w:numPr>
          <w:ilvl w:val="0"/>
          <w:numId w:val="1"/>
        </w:numPr>
        <w:tabs>
          <w:tab w:val="left" w:pos="1448"/>
        </w:tabs>
        <w:spacing w:before="164"/>
        <w:ind w:right="1111"/>
        <w:jc w:val="both"/>
      </w:pPr>
      <w:r>
        <w:t>De los canales dispuestos para la recepción de PQRSD se identificó que los más</w:t>
      </w:r>
      <w:r>
        <w:rPr>
          <w:spacing w:val="1"/>
        </w:rPr>
        <w:t xml:space="preserve"> </w:t>
      </w:r>
      <w:r>
        <w:t>utilizados por la ciuda</w:t>
      </w:r>
      <w:r>
        <w:t>danía fueron: el canal escrito con una participación del 61,18%</w:t>
      </w:r>
      <w:r>
        <w:rPr>
          <w:spacing w:val="1"/>
        </w:rPr>
        <w:t xml:space="preserve"> </w:t>
      </w:r>
      <w:r>
        <w:t>(353), el canal e-mail con 35,36% (204), el canal web con un 3,29% (19) y el telefónico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 participación del</w:t>
      </w:r>
      <w:r>
        <w:rPr>
          <w:spacing w:val="-3"/>
        </w:rPr>
        <w:t xml:space="preserve"> </w:t>
      </w:r>
      <w:r>
        <w:t>0,17%</w:t>
      </w:r>
      <w:r>
        <w:rPr>
          <w:spacing w:val="-1"/>
        </w:rPr>
        <w:t xml:space="preserve"> </w:t>
      </w:r>
      <w:r>
        <w:t>(1).</w:t>
      </w:r>
    </w:p>
    <w:p w14:paraId="1BD4F67D" w14:textId="77777777" w:rsidR="00A92EB7" w:rsidRDefault="00B22D39">
      <w:pPr>
        <w:pStyle w:val="Prrafodelista"/>
        <w:numPr>
          <w:ilvl w:val="0"/>
          <w:numId w:val="1"/>
        </w:numPr>
        <w:tabs>
          <w:tab w:val="left" w:pos="1448"/>
        </w:tabs>
        <w:spacing w:before="184" w:line="276" w:lineRule="auto"/>
        <w:ind w:right="1036"/>
        <w:jc w:val="both"/>
      </w:pPr>
      <w:r>
        <w:t>De las 577 PQRSD registradas y recibidas en abril, el Derecho de Petición de Interés</w:t>
      </w:r>
      <w:r>
        <w:rPr>
          <w:spacing w:val="1"/>
        </w:rPr>
        <w:t xml:space="preserve"> </w:t>
      </w:r>
      <w:r>
        <w:t>Particular fue la tipología más utilizada por la ciudadanía, con una participación del</w:t>
      </w:r>
      <w:r>
        <w:rPr>
          <w:spacing w:val="1"/>
        </w:rPr>
        <w:t xml:space="preserve"> </w:t>
      </w:r>
      <w:r>
        <w:rPr>
          <w:spacing w:val="-2"/>
        </w:rPr>
        <w:t xml:space="preserve">87,18% (503), seguido </w:t>
      </w:r>
      <w:r>
        <w:rPr>
          <w:spacing w:val="-1"/>
        </w:rPr>
        <w:t xml:space="preserve">del Derecho de Petición de Interés General con un 5,89% (34), </w:t>
      </w:r>
      <w:r>
        <w:rPr>
          <w:spacing w:val="-1"/>
        </w:rPr>
        <w:t>la</w:t>
      </w:r>
      <w:r>
        <w:t xml:space="preserve"> Solicitud de Copia con un 4,51% (26), el Reclamo con un 1,21% (7), la Queja con un</w:t>
      </w:r>
      <w:r>
        <w:rPr>
          <w:spacing w:val="1"/>
        </w:rPr>
        <w:t xml:space="preserve"> </w:t>
      </w:r>
      <w:r>
        <w:t>0,69%</w:t>
      </w:r>
      <w:r>
        <w:rPr>
          <w:spacing w:val="-5"/>
        </w:rPr>
        <w:t xml:space="preserve"> </w:t>
      </w:r>
      <w:r>
        <w:t>(4),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0,35%</w:t>
      </w:r>
      <w:r>
        <w:rPr>
          <w:spacing w:val="-1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59"/>
        </w:rPr>
        <w:t xml:space="preserve"> </w:t>
      </w:r>
      <w:r>
        <w:t>0,17%</w:t>
      </w:r>
      <w:r>
        <w:rPr>
          <w:spacing w:val="-1"/>
        </w:rPr>
        <w:t xml:space="preserve"> </w:t>
      </w:r>
      <w:r>
        <w:t>(1).</w:t>
      </w:r>
    </w:p>
    <w:p w14:paraId="5400DB45" w14:textId="77777777" w:rsidR="00A92EB7" w:rsidRDefault="00A92EB7">
      <w:pPr>
        <w:spacing w:line="276" w:lineRule="auto"/>
        <w:jc w:val="both"/>
        <w:sectPr w:rsidR="00A92EB7">
          <w:pgSz w:w="12240" w:h="15840"/>
          <w:pgMar w:top="1660" w:right="60" w:bottom="2260" w:left="1080" w:header="705" w:footer="2076" w:gutter="0"/>
          <w:cols w:space="720"/>
        </w:sectPr>
      </w:pPr>
    </w:p>
    <w:p w14:paraId="3FE8D94E" w14:textId="3511A125" w:rsidR="00A92EB7" w:rsidRDefault="00B22D39">
      <w:pPr>
        <w:pStyle w:val="Prrafodelista"/>
        <w:numPr>
          <w:ilvl w:val="0"/>
          <w:numId w:val="1"/>
        </w:numPr>
        <w:tabs>
          <w:tab w:val="left" w:pos="1503"/>
        </w:tabs>
        <w:spacing w:before="174" w:line="276" w:lineRule="auto"/>
        <w:ind w:right="1036"/>
        <w:jc w:val="both"/>
      </w:pPr>
      <w:bookmarkStart w:id="15" w:name="_GoBack"/>
      <w:bookmarkEnd w:id="15"/>
      <w:r>
        <w:lastRenderedPageBreak/>
        <w:tab/>
      </w:r>
      <w:r>
        <w:t>Por</w:t>
      </w:r>
      <w:r>
        <w:rPr>
          <w:spacing w:val="-13"/>
        </w:rPr>
        <w:t xml:space="preserve"> </w:t>
      </w:r>
      <w:r>
        <w:t>último</w:t>
      </w:r>
      <w:r>
        <w:rPr>
          <w:spacing w:val="-1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obstante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responsabilidad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dependencias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CVP,</w:t>
      </w:r>
      <w:r>
        <w:rPr>
          <w:spacing w:val="-59"/>
        </w:rPr>
        <w:t xml:space="preserve"> </w:t>
      </w:r>
      <w:r>
        <w:t>de dar respuesta oportuna a las PQRSD interpuestas por la ciudadanía, es importante</w:t>
      </w:r>
      <w:r>
        <w:rPr>
          <w:spacing w:val="1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seguimiento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realiza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Corporativa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Proceso</w:t>
      </w:r>
      <w:r>
        <w:rPr>
          <w:spacing w:val="-58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Servicio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Ciudadano,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las</w:t>
      </w:r>
      <w:r>
        <w:rPr>
          <w:spacing w:val="-17"/>
        </w:rPr>
        <w:t xml:space="preserve"> </w:t>
      </w:r>
      <w:r>
        <w:t>PQRSD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m</w:t>
      </w:r>
      <w:r>
        <w:t>edio</w:t>
      </w:r>
      <w:r>
        <w:rPr>
          <w:spacing w:val="-1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herramienta</w:t>
      </w:r>
      <w:r>
        <w:rPr>
          <w:spacing w:val="-15"/>
        </w:rPr>
        <w:t xml:space="preserve"> </w:t>
      </w:r>
      <w:r>
        <w:t>denominada</w:t>
      </w:r>
      <w:r>
        <w:rPr>
          <w:spacing w:val="-14"/>
        </w:rPr>
        <w:t xml:space="preserve"> </w:t>
      </w:r>
      <w:r>
        <w:t>alarmas</w:t>
      </w:r>
      <w:r>
        <w:rPr>
          <w:spacing w:val="-59"/>
        </w:rPr>
        <w:t xml:space="preserve"> </w:t>
      </w:r>
      <w:r>
        <w:t>tempranas, donde se reportan todos los requerimientos que tienen las dependencias de</w:t>
      </w:r>
      <w:r>
        <w:rPr>
          <w:spacing w:val="-59"/>
        </w:rPr>
        <w:t xml:space="preserve"> </w:t>
      </w:r>
      <w:r>
        <w:t>la CVP, como método de prevención para el cierre de requerimientos dentro del tiempo</w:t>
      </w:r>
      <w:r>
        <w:rPr>
          <w:spacing w:val="1"/>
        </w:rPr>
        <w:t xml:space="preserve"> </w:t>
      </w:r>
      <w:r>
        <w:t>establecido por la Ley. Este reporte se envía a cada una de las dependencias de la</w:t>
      </w:r>
      <w:r>
        <w:rPr>
          <w:spacing w:val="1"/>
        </w:rPr>
        <w:t xml:space="preserve"> </w:t>
      </w:r>
      <w:r>
        <w:t>Entidad, con el fin de que se efectué su revisión y así garantizar el derecho fundamenta</w:t>
      </w:r>
      <w:r>
        <w:t>l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petición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ciudadanía.</w:t>
      </w:r>
    </w:p>
    <w:p w14:paraId="62E56D1C" w14:textId="77777777" w:rsidR="00A92EB7" w:rsidRDefault="00A92EB7">
      <w:pPr>
        <w:pStyle w:val="Textoindependiente"/>
        <w:rPr>
          <w:sz w:val="24"/>
        </w:rPr>
      </w:pPr>
    </w:p>
    <w:p w14:paraId="1697BAF8" w14:textId="77777777" w:rsidR="00A92EB7" w:rsidRDefault="00A92EB7">
      <w:pPr>
        <w:pStyle w:val="Textoindependiente"/>
        <w:rPr>
          <w:sz w:val="24"/>
        </w:rPr>
      </w:pPr>
    </w:p>
    <w:p w14:paraId="55EC6FDE" w14:textId="77777777" w:rsidR="00A92EB7" w:rsidRDefault="00A92EB7">
      <w:pPr>
        <w:pStyle w:val="Textoindependiente"/>
        <w:rPr>
          <w:sz w:val="24"/>
        </w:rPr>
      </w:pPr>
    </w:p>
    <w:p w14:paraId="6A8C8531" w14:textId="77777777" w:rsidR="00A92EB7" w:rsidRDefault="00B22D39">
      <w:pPr>
        <w:pStyle w:val="Ttulo2"/>
        <w:spacing w:before="178"/>
      </w:pPr>
      <w:r>
        <w:t>MARTHA</w:t>
      </w:r>
      <w:r>
        <w:rPr>
          <w:spacing w:val="-8"/>
        </w:rPr>
        <w:t xml:space="preserve"> </w:t>
      </w:r>
      <w:r>
        <w:t>JANETH</w:t>
      </w:r>
      <w:r>
        <w:rPr>
          <w:spacing w:val="-2"/>
        </w:rPr>
        <w:t xml:space="preserve"> </w:t>
      </w:r>
      <w:r>
        <w:t>CARREÑO</w:t>
      </w:r>
      <w:r>
        <w:rPr>
          <w:spacing w:val="-1"/>
        </w:rPr>
        <w:t xml:space="preserve"> </w:t>
      </w:r>
      <w:r>
        <w:t>LIZARAZO</w:t>
      </w:r>
    </w:p>
    <w:p w14:paraId="2BDE9812" w14:textId="77777777" w:rsidR="00A92EB7" w:rsidRDefault="00B22D39">
      <w:pPr>
        <w:spacing w:line="252" w:lineRule="exact"/>
        <w:ind w:left="1063"/>
        <w:rPr>
          <w:rFonts w:ascii="Arial" w:hAnsi="Arial"/>
          <w:b/>
        </w:rPr>
      </w:pPr>
      <w:r>
        <w:rPr>
          <w:rFonts w:ascii="Arial" w:hAnsi="Arial"/>
          <w:b/>
        </w:rPr>
        <w:t>Directora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Gestión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Corporativa</w:t>
      </w:r>
    </w:p>
    <w:p w14:paraId="157CBA44" w14:textId="77777777" w:rsidR="00A92EB7" w:rsidRDefault="00B22D39">
      <w:pPr>
        <w:spacing w:before="4" w:line="230" w:lineRule="exact"/>
        <w:ind w:left="1063"/>
        <w:rPr>
          <w:sz w:val="20"/>
        </w:rPr>
      </w:pPr>
      <w:hyperlink r:id="rId16">
        <w:r>
          <w:rPr>
            <w:sz w:val="20"/>
          </w:rPr>
          <w:t>mcarrenol@cajaviviendapopular.gov.co</w:t>
        </w:r>
      </w:hyperlink>
    </w:p>
    <w:p w14:paraId="6D02805E" w14:textId="77777777" w:rsidR="00A92EB7" w:rsidRDefault="00B22D39">
      <w:pPr>
        <w:spacing w:line="161" w:lineRule="exact"/>
        <w:ind w:left="1063"/>
        <w:rPr>
          <w:sz w:val="14"/>
        </w:rPr>
      </w:pPr>
      <w:r>
        <w:rPr>
          <w:sz w:val="14"/>
        </w:rPr>
        <w:t>Elaboró:</w:t>
      </w:r>
      <w:r>
        <w:rPr>
          <w:spacing w:val="-2"/>
          <w:sz w:val="14"/>
        </w:rPr>
        <w:t xml:space="preserve"> </w:t>
      </w:r>
      <w:r>
        <w:rPr>
          <w:sz w:val="14"/>
        </w:rPr>
        <w:t>Roberto</w:t>
      </w:r>
      <w:r>
        <w:rPr>
          <w:spacing w:val="-3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3"/>
          <w:sz w:val="14"/>
        </w:rPr>
        <w:t xml:space="preserve"> </w:t>
      </w:r>
      <w:r>
        <w:rPr>
          <w:sz w:val="14"/>
        </w:rPr>
        <w:t>Cortés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Contratista</w:t>
      </w:r>
    </w:p>
    <w:sectPr w:rsidR="00A92EB7">
      <w:pgSz w:w="12240" w:h="15840"/>
      <w:pgMar w:top="1660" w:right="60" w:bottom="2340" w:left="1080" w:header="705" w:footer="20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D7360" w14:textId="77777777" w:rsidR="00B22D39" w:rsidRDefault="00B22D39">
      <w:r>
        <w:separator/>
      </w:r>
    </w:p>
  </w:endnote>
  <w:endnote w:type="continuationSeparator" w:id="0">
    <w:p w14:paraId="2031468F" w14:textId="77777777" w:rsidR="00B22D39" w:rsidRDefault="00B2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0986B" w14:textId="77777777" w:rsidR="00A92EB7" w:rsidRDefault="00B22D3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455552" behindDoc="1" locked="0" layoutInCell="1" allowOverlap="1" wp14:anchorId="246B2BF5" wp14:editId="3E8224E7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2456064" behindDoc="1" locked="0" layoutInCell="1" allowOverlap="1" wp14:anchorId="21CE9606" wp14:editId="0D5E316F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19B2D36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72.75pt;margin-top:688.2pt;width:79.2pt;height:14.35pt;z-index:-20859904;mso-position-horizontal-relative:page;mso-position-vertical-relative:page" filled="f" stroked="f">
          <v:textbox inset="0,0,0,0">
            <w:txbxContent>
              <w:p w14:paraId="31347E3B" w14:textId="77777777" w:rsidR="00A92EB7" w:rsidRDefault="00B22D39">
                <w:pPr>
                  <w:pStyle w:val="Textoindependiente"/>
                  <w:spacing w:before="13"/>
                  <w:ind w:left="20"/>
                </w:pPr>
                <w:r>
                  <w:t>Página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t>de 31</w:t>
                </w:r>
              </w:p>
            </w:txbxContent>
          </v:textbox>
          <w10:wrap anchorx="page" anchory="page"/>
        </v:shape>
      </w:pict>
    </w:r>
    <w:r>
      <w:pict w14:anchorId="6922722B">
        <v:shape id="_x0000_s2053" type="#_x0000_t202" style="position:absolute;margin-left:84.1pt;margin-top:692.6pt;width:123.85pt;height:57.8pt;z-index:-20859392;mso-position-horizontal-relative:page;mso-position-vertical-relative:page" filled="f" stroked="f">
          <v:textbox inset="0,0,0,0">
            <w:txbxContent>
              <w:p w14:paraId="0D22C522" w14:textId="77777777" w:rsidR="00A92EB7" w:rsidRDefault="00B22D39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14:paraId="09F16DB1" w14:textId="77777777" w:rsidR="00A92EB7" w:rsidRDefault="00B22D39">
                <w:pPr>
                  <w:spacing w:before="1"/>
                  <w:ind w:left="20" w:right="11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14:paraId="0E09C598" w14:textId="77777777" w:rsidR="00A92EB7" w:rsidRDefault="00B22D39">
                <w:pPr>
                  <w:spacing w:before="2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14:paraId="27EE04BA" w14:textId="77777777" w:rsidR="00A92EB7" w:rsidRDefault="00B22D39">
                <w:pPr>
                  <w:spacing w:before="12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14:paraId="7138295C" w14:textId="77777777" w:rsidR="00A92EB7" w:rsidRDefault="00B22D39">
                <w:pPr>
                  <w:spacing w:before="1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 w14:anchorId="6982B7B5">
        <v:shape id="_x0000_s2052" type="#_x0000_t202" style="position:absolute;margin-left:83.75pt;margin-top:762pt;width:171.15pt;height:9.8pt;z-index:-20858880;mso-position-horizontal-relative:page;mso-position-vertical-relative:page" filled="f" stroked="f">
          <v:textbox inset="0,0,0,0">
            <w:txbxContent>
              <w:p w14:paraId="5FF36338" w14:textId="77777777" w:rsidR="00A92EB7" w:rsidRDefault="00B22D39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84FD8" w14:textId="77777777" w:rsidR="00A92EB7" w:rsidRDefault="00B22D3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458624" behindDoc="1" locked="0" layoutInCell="1" allowOverlap="1" wp14:anchorId="7EB25CFC" wp14:editId="1BA62B1B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2459136" behindDoc="1" locked="0" layoutInCell="1" allowOverlap="1" wp14:anchorId="50D07284" wp14:editId="67C60545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2C527A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25pt;margin-top:673.2pt;width:63.35pt;height:11pt;z-index:-20856832;mso-position-horizontal-relative:page;mso-position-vertical-relative:page" filled="f" stroked="f">
          <v:textbox inset="0,0,0,0">
            <w:txbxContent>
              <w:p w14:paraId="7D29327E" w14:textId="77777777" w:rsidR="00A92EB7" w:rsidRDefault="00B22D39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31</w:t>
                </w:r>
              </w:p>
            </w:txbxContent>
          </v:textbox>
          <w10:wrap anchorx="page" anchory="page"/>
        </v:shape>
      </w:pict>
    </w:r>
    <w:r>
      <w:pict w14:anchorId="508FB1C6">
        <v:shape id="_x0000_s2050" type="#_x0000_t202" style="position:absolute;margin-left:83.85pt;margin-top:692.75pt;width:123.85pt;height:57.8pt;z-index:-20856320;mso-position-horizontal-relative:page;mso-position-vertical-relative:page" filled="f" stroked="f">
          <v:textbox inset="0,0,0,0">
            <w:txbxContent>
              <w:p w14:paraId="2C613F29" w14:textId="77777777" w:rsidR="00A92EB7" w:rsidRDefault="00B22D39">
                <w:pPr>
                  <w:spacing w:before="15"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14:paraId="29C0D42C" w14:textId="77777777" w:rsidR="00A92EB7" w:rsidRDefault="00B22D39">
                <w:pPr>
                  <w:spacing w:line="244" w:lineRule="auto"/>
                  <w:ind w:left="20" w:right="11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14:paraId="65987260" w14:textId="77777777" w:rsidR="00A92EB7" w:rsidRDefault="00B22D39">
                <w:pPr>
                  <w:spacing w:line="181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14:paraId="2468B746" w14:textId="77777777" w:rsidR="00A92EB7" w:rsidRDefault="00B22D39">
                <w:pPr>
                  <w:spacing w:before="1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14:paraId="604BCF92" w14:textId="77777777" w:rsidR="00A92EB7" w:rsidRDefault="00B22D39">
                <w:pPr>
                  <w:spacing w:before="3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 w14:anchorId="33A3CCED">
        <v:shape id="_x0000_s2049" type="#_x0000_t202" style="position:absolute;margin-left:83.75pt;margin-top:762pt;width:171.15pt;height:9.8pt;z-index:-20855808;mso-position-horizontal-relative:page;mso-position-vertical-relative:page" filled="f" stroked="f">
          <v:textbox inset="0,0,0,0">
            <w:txbxContent>
              <w:p w14:paraId="242DB1FD" w14:textId="77777777" w:rsidR="00A92EB7" w:rsidRDefault="00B22D39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DFB60" w14:textId="77777777" w:rsidR="00B22D39" w:rsidRDefault="00B22D39">
      <w:r>
        <w:separator/>
      </w:r>
    </w:p>
  </w:footnote>
  <w:footnote w:type="continuationSeparator" w:id="0">
    <w:p w14:paraId="252C82A9" w14:textId="77777777" w:rsidR="00B22D39" w:rsidRDefault="00B2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9A915" w14:textId="77777777" w:rsidR="00A92EB7" w:rsidRDefault="00B22D3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455040" behindDoc="1" locked="0" layoutInCell="1" allowOverlap="1" wp14:anchorId="567A8615" wp14:editId="3576AA2C">
          <wp:simplePos x="0" y="0"/>
          <wp:positionH relativeFrom="page">
            <wp:posOffset>2683510</wp:posOffset>
          </wp:positionH>
          <wp:positionV relativeFrom="page">
            <wp:posOffset>458469</wp:posOffset>
          </wp:positionV>
          <wp:extent cx="2447543" cy="6153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3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0DDA6" w14:textId="77777777" w:rsidR="00A92EB7" w:rsidRDefault="00B22D3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458112" behindDoc="1" locked="0" layoutInCell="1" allowOverlap="1" wp14:anchorId="56CE7DA8" wp14:editId="4AB78D3E">
          <wp:simplePos x="0" y="0"/>
          <wp:positionH relativeFrom="page">
            <wp:posOffset>2863214</wp:posOffset>
          </wp:positionH>
          <wp:positionV relativeFrom="page">
            <wp:posOffset>447675</wp:posOffset>
          </wp:positionV>
          <wp:extent cx="2445004" cy="61087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004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0595F"/>
    <w:multiLevelType w:val="multilevel"/>
    <w:tmpl w:val="1D2A3250"/>
    <w:lvl w:ilvl="0">
      <w:start w:val="1"/>
      <w:numFmt w:val="decimal"/>
      <w:lvlText w:val="%1."/>
      <w:lvlJc w:val="left"/>
      <w:pPr>
        <w:ind w:left="900" w:hanging="363"/>
        <w:jc w:val="right"/>
      </w:pPr>
      <w:rPr>
        <w:rFonts w:hint="default"/>
        <w:b/>
        <w:bCs/>
        <w:spacing w:val="-1"/>
        <w:w w:val="93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27" w:hanging="584"/>
        <w:jc w:val="right"/>
      </w:pPr>
      <w:rPr>
        <w:rFonts w:ascii="Arial" w:eastAsia="Arial" w:hAnsi="Arial" w:cs="Arial" w:hint="default"/>
        <w:b/>
        <w:bCs/>
        <w:spacing w:val="-1"/>
        <w:w w:val="93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265" w:hanging="36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060" w:hanging="3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51" w:hanging="3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42" w:hanging="3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4" w:hanging="3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5" w:hanging="3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17" w:hanging="365"/>
      </w:pPr>
      <w:rPr>
        <w:rFonts w:hint="default"/>
        <w:lang w:val="es-ES" w:eastAsia="en-US" w:bidi="ar-SA"/>
      </w:rPr>
    </w:lvl>
  </w:abstractNum>
  <w:abstractNum w:abstractNumId="1" w15:restartNumberingAfterBreak="0">
    <w:nsid w:val="660521CC"/>
    <w:multiLevelType w:val="hybridMultilevel"/>
    <w:tmpl w:val="A71A3286"/>
    <w:lvl w:ilvl="0" w:tplc="A79A2DB0">
      <w:numFmt w:val="bullet"/>
      <w:lvlText w:val=""/>
      <w:lvlJc w:val="left"/>
      <w:pPr>
        <w:ind w:left="1447" w:hanging="38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E26214C">
      <w:numFmt w:val="bullet"/>
      <w:lvlText w:val="•"/>
      <w:lvlJc w:val="left"/>
      <w:pPr>
        <w:ind w:left="2406" w:hanging="387"/>
      </w:pPr>
      <w:rPr>
        <w:rFonts w:hint="default"/>
        <w:lang w:val="es-ES" w:eastAsia="en-US" w:bidi="ar-SA"/>
      </w:rPr>
    </w:lvl>
    <w:lvl w:ilvl="2" w:tplc="C584DE84">
      <w:numFmt w:val="bullet"/>
      <w:lvlText w:val="•"/>
      <w:lvlJc w:val="left"/>
      <w:pPr>
        <w:ind w:left="3372" w:hanging="387"/>
      </w:pPr>
      <w:rPr>
        <w:rFonts w:hint="default"/>
        <w:lang w:val="es-ES" w:eastAsia="en-US" w:bidi="ar-SA"/>
      </w:rPr>
    </w:lvl>
    <w:lvl w:ilvl="3" w:tplc="2B40B700">
      <w:numFmt w:val="bullet"/>
      <w:lvlText w:val="•"/>
      <w:lvlJc w:val="left"/>
      <w:pPr>
        <w:ind w:left="4338" w:hanging="387"/>
      </w:pPr>
      <w:rPr>
        <w:rFonts w:hint="default"/>
        <w:lang w:val="es-ES" w:eastAsia="en-US" w:bidi="ar-SA"/>
      </w:rPr>
    </w:lvl>
    <w:lvl w:ilvl="4" w:tplc="344CB942">
      <w:numFmt w:val="bullet"/>
      <w:lvlText w:val="•"/>
      <w:lvlJc w:val="left"/>
      <w:pPr>
        <w:ind w:left="5304" w:hanging="387"/>
      </w:pPr>
      <w:rPr>
        <w:rFonts w:hint="default"/>
        <w:lang w:val="es-ES" w:eastAsia="en-US" w:bidi="ar-SA"/>
      </w:rPr>
    </w:lvl>
    <w:lvl w:ilvl="5" w:tplc="AFA6284C">
      <w:numFmt w:val="bullet"/>
      <w:lvlText w:val="•"/>
      <w:lvlJc w:val="left"/>
      <w:pPr>
        <w:ind w:left="6270" w:hanging="387"/>
      </w:pPr>
      <w:rPr>
        <w:rFonts w:hint="default"/>
        <w:lang w:val="es-ES" w:eastAsia="en-US" w:bidi="ar-SA"/>
      </w:rPr>
    </w:lvl>
    <w:lvl w:ilvl="6" w:tplc="76806FD4">
      <w:numFmt w:val="bullet"/>
      <w:lvlText w:val="•"/>
      <w:lvlJc w:val="left"/>
      <w:pPr>
        <w:ind w:left="7236" w:hanging="387"/>
      </w:pPr>
      <w:rPr>
        <w:rFonts w:hint="default"/>
        <w:lang w:val="es-ES" w:eastAsia="en-US" w:bidi="ar-SA"/>
      </w:rPr>
    </w:lvl>
    <w:lvl w:ilvl="7" w:tplc="73F4EBB2">
      <w:numFmt w:val="bullet"/>
      <w:lvlText w:val="•"/>
      <w:lvlJc w:val="left"/>
      <w:pPr>
        <w:ind w:left="8202" w:hanging="387"/>
      </w:pPr>
      <w:rPr>
        <w:rFonts w:hint="default"/>
        <w:lang w:val="es-ES" w:eastAsia="en-US" w:bidi="ar-SA"/>
      </w:rPr>
    </w:lvl>
    <w:lvl w:ilvl="8" w:tplc="AB8CBC66">
      <w:numFmt w:val="bullet"/>
      <w:lvlText w:val="•"/>
      <w:lvlJc w:val="left"/>
      <w:pPr>
        <w:ind w:left="9168" w:hanging="387"/>
      </w:pPr>
      <w:rPr>
        <w:rFonts w:hint="default"/>
        <w:lang w:val="es-ES" w:eastAsia="en-US" w:bidi="ar-SA"/>
      </w:rPr>
    </w:lvl>
  </w:abstractNum>
  <w:abstractNum w:abstractNumId="2" w15:restartNumberingAfterBreak="0">
    <w:nsid w:val="7FA54203"/>
    <w:multiLevelType w:val="multilevel"/>
    <w:tmpl w:val="7A8A9334"/>
    <w:lvl w:ilvl="0">
      <w:start w:val="1"/>
      <w:numFmt w:val="decimal"/>
      <w:lvlText w:val="%1."/>
      <w:lvlJc w:val="left"/>
      <w:pPr>
        <w:ind w:left="1061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02" w:hanging="665"/>
        <w:jc w:val="left"/>
      </w:pPr>
      <w:rPr>
        <w:rFonts w:ascii="Arial MT" w:eastAsia="Arial MT" w:hAnsi="Arial MT" w:cs="Arial MT" w:hint="default"/>
        <w:spacing w:val="0"/>
        <w:w w:val="9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66" w:hanging="6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33" w:hanging="6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00" w:hanging="6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66" w:hanging="6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33" w:hanging="6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00" w:hanging="6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66" w:hanging="66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2EB7"/>
    <w:rsid w:val="00A92EB7"/>
    <w:rsid w:val="00B22D39"/>
    <w:rsid w:val="00D9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9009B6D"/>
  <w15:docId w15:val="{276B0EED-92D4-4E4C-AA03-08826B5B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900" w:hanging="4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52" w:lineRule="exact"/>
      <w:ind w:left="1063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41"/>
      <w:ind w:left="401"/>
    </w:pPr>
  </w:style>
  <w:style w:type="paragraph" w:styleId="TDC2">
    <w:name w:val="toc 2"/>
    <w:basedOn w:val="Normal"/>
    <w:uiPriority w:val="1"/>
    <w:qFormat/>
    <w:pPr>
      <w:spacing w:before="203"/>
      <w:ind w:left="1061" w:hanging="443"/>
    </w:pPr>
  </w:style>
  <w:style w:type="paragraph" w:styleId="TDC3">
    <w:name w:val="toc 3"/>
    <w:basedOn w:val="Normal"/>
    <w:uiPriority w:val="1"/>
    <w:qFormat/>
    <w:pPr>
      <w:spacing w:before="215"/>
      <w:ind w:left="1502" w:hanging="665"/>
    </w:p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502" w:hanging="6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carrenol@cajaviviendapopular.gov.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bogota.gov.co/sdqs" TargetMode="Externa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6436</Words>
  <Characters>35398</Characters>
  <Application>Microsoft Office Word</Application>
  <DocSecurity>0</DocSecurity>
  <Lines>294</Lines>
  <Paragraphs>83</Paragraphs>
  <ScaleCrop>false</ScaleCrop>
  <Company/>
  <LinksUpToDate>false</LinksUpToDate>
  <CharactersWithSpaces>41751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3</cp:revision>
  <dcterms:created xsi:type="dcterms:W3CDTF">2024-07-17T18:13:00Z</dcterms:created>
  <dcterms:modified xsi:type="dcterms:W3CDTF">2024-07-17T18:13:00Z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2024-07-17T00:00:00Z</vt:filetime>
  </property>
</Properties>
</file>